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E254A" w14:textId="77777777" w:rsidR="00D4595C" w:rsidRPr="00187F26" w:rsidRDefault="00C30325" w:rsidP="003F77A1">
      <w:pPr>
        <w:ind w:right="-828"/>
        <w:rPr>
          <w:b/>
          <w:bCs/>
          <w:sz w:val="24"/>
          <w:szCs w:val="24"/>
        </w:rPr>
      </w:pPr>
      <w:r>
        <w:rPr>
          <w:b/>
          <w:bCs/>
          <w:i/>
        </w:rPr>
        <w:t xml:space="preserve"> </w:t>
      </w:r>
      <w:r w:rsidR="006C4B8E">
        <w:rPr>
          <w:b/>
          <w:bCs/>
          <w:i/>
        </w:rPr>
        <w:t xml:space="preserve">                                       </w:t>
      </w:r>
      <w:r w:rsidR="00B50806">
        <w:rPr>
          <w:b/>
          <w:bCs/>
          <w:sz w:val="24"/>
          <w:szCs w:val="24"/>
        </w:rPr>
        <w:t xml:space="preserve">         </w:t>
      </w:r>
      <w:r w:rsidR="004B13C5">
        <w:rPr>
          <w:b/>
          <w:bCs/>
          <w:sz w:val="24"/>
          <w:szCs w:val="24"/>
        </w:rPr>
        <w:t xml:space="preserve">  </w:t>
      </w:r>
      <w:r w:rsidR="00B50806">
        <w:rPr>
          <w:b/>
          <w:bCs/>
          <w:sz w:val="24"/>
          <w:szCs w:val="24"/>
        </w:rPr>
        <w:t xml:space="preserve"> </w:t>
      </w:r>
      <w:r w:rsidR="009247BB">
        <w:rPr>
          <w:b/>
          <w:bCs/>
          <w:sz w:val="24"/>
          <w:szCs w:val="24"/>
        </w:rPr>
        <w:t xml:space="preserve">                    </w:t>
      </w:r>
      <w:r w:rsidR="00D4595C" w:rsidRPr="00187F26">
        <w:rPr>
          <w:b/>
          <w:bCs/>
          <w:sz w:val="24"/>
          <w:szCs w:val="24"/>
        </w:rPr>
        <w:t>THE REGULAR MEETING</w:t>
      </w:r>
    </w:p>
    <w:p w14:paraId="34F951EA" w14:textId="77777777" w:rsidR="00D4595C" w:rsidRPr="00187F26" w:rsidRDefault="00D4595C" w:rsidP="003F77A1">
      <w:pPr>
        <w:jc w:val="center"/>
        <w:rPr>
          <w:b/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 xml:space="preserve">  OF THE BLUE GRASS CITY COUNCIL</w:t>
      </w:r>
    </w:p>
    <w:p w14:paraId="5BC8432A" w14:textId="24AE35E9" w:rsidR="00D4595C" w:rsidRPr="00187F26" w:rsidRDefault="00D4595C" w:rsidP="003F77A1">
      <w:pPr>
        <w:pStyle w:val="Heading1"/>
        <w:rPr>
          <w:bCs/>
          <w:szCs w:val="24"/>
        </w:rPr>
      </w:pPr>
      <w:r w:rsidRPr="00187F26">
        <w:rPr>
          <w:bCs/>
          <w:szCs w:val="24"/>
        </w:rPr>
        <w:t xml:space="preserve"> BLUE GRASS, IOWA            </w:t>
      </w:r>
      <w:r w:rsidRPr="00187F26">
        <w:rPr>
          <w:bCs/>
          <w:szCs w:val="24"/>
        </w:rPr>
        <w:tab/>
      </w:r>
      <w:r w:rsidR="00060223" w:rsidRPr="00187F26">
        <w:rPr>
          <w:bCs/>
          <w:szCs w:val="24"/>
        </w:rPr>
        <w:t xml:space="preserve">NOVEMBER </w:t>
      </w:r>
      <w:r w:rsidR="00425FC4" w:rsidRPr="00187F26">
        <w:rPr>
          <w:bCs/>
          <w:szCs w:val="24"/>
        </w:rPr>
        <w:t>17</w:t>
      </w:r>
      <w:r w:rsidR="001C4DC7" w:rsidRPr="00187F26">
        <w:rPr>
          <w:bCs/>
          <w:szCs w:val="24"/>
        </w:rPr>
        <w:t>, 202</w:t>
      </w:r>
      <w:r w:rsidR="00EF4E81" w:rsidRPr="00187F26">
        <w:rPr>
          <w:bCs/>
          <w:szCs w:val="24"/>
        </w:rPr>
        <w:t>5</w:t>
      </w:r>
      <w:r w:rsidR="001C4DC7" w:rsidRPr="00187F26">
        <w:rPr>
          <w:bCs/>
          <w:szCs w:val="24"/>
        </w:rPr>
        <w:tab/>
      </w:r>
    </w:p>
    <w:p w14:paraId="2CC59533" w14:textId="77777777" w:rsidR="00D4595C" w:rsidRPr="00187F26" w:rsidRDefault="00D4595C" w:rsidP="003F77A1">
      <w:pPr>
        <w:rPr>
          <w:sz w:val="12"/>
          <w:szCs w:val="12"/>
        </w:rPr>
      </w:pPr>
    </w:p>
    <w:p w14:paraId="32F9916E" w14:textId="4466A104" w:rsidR="006D2A41" w:rsidRPr="00187F26" w:rsidRDefault="009158EA" w:rsidP="003F77A1">
      <w:pPr>
        <w:ind w:firstLine="720"/>
        <w:rPr>
          <w:sz w:val="24"/>
          <w:szCs w:val="24"/>
        </w:rPr>
      </w:pPr>
      <w:r w:rsidRPr="00187F26">
        <w:rPr>
          <w:sz w:val="24"/>
          <w:szCs w:val="24"/>
        </w:rPr>
        <w:t>The Blue Grass City Council met in regular session at 7:0</w:t>
      </w:r>
      <w:r w:rsidR="00053E6D" w:rsidRPr="00187F26">
        <w:rPr>
          <w:sz w:val="24"/>
          <w:szCs w:val="24"/>
        </w:rPr>
        <w:t>0</w:t>
      </w:r>
      <w:r w:rsidRPr="00187F26">
        <w:rPr>
          <w:sz w:val="24"/>
          <w:szCs w:val="24"/>
        </w:rPr>
        <w:t xml:space="preserve"> p.m. on the</w:t>
      </w:r>
      <w:r w:rsidR="00CA51EC" w:rsidRPr="00187F26">
        <w:rPr>
          <w:sz w:val="24"/>
          <w:szCs w:val="24"/>
        </w:rPr>
        <w:t xml:space="preserve"> </w:t>
      </w:r>
      <w:r w:rsidR="00425FC4" w:rsidRPr="00187F26">
        <w:rPr>
          <w:sz w:val="24"/>
          <w:szCs w:val="24"/>
        </w:rPr>
        <w:t>17</w:t>
      </w:r>
      <w:r w:rsidR="00425FC4" w:rsidRPr="00187F26">
        <w:rPr>
          <w:sz w:val="24"/>
          <w:szCs w:val="24"/>
          <w:vertAlign w:val="superscript"/>
        </w:rPr>
        <w:t>th</w:t>
      </w:r>
      <w:r w:rsidR="00425FC4" w:rsidRPr="00187F26">
        <w:rPr>
          <w:sz w:val="24"/>
          <w:szCs w:val="24"/>
        </w:rPr>
        <w:t xml:space="preserve"> </w:t>
      </w:r>
      <w:r w:rsidR="0012664A" w:rsidRPr="00187F26">
        <w:rPr>
          <w:sz w:val="24"/>
          <w:szCs w:val="24"/>
        </w:rPr>
        <w:t>d</w:t>
      </w:r>
      <w:r w:rsidRPr="00187F26">
        <w:rPr>
          <w:sz w:val="24"/>
          <w:szCs w:val="24"/>
        </w:rPr>
        <w:t>ay of</w:t>
      </w:r>
      <w:r w:rsidR="009B262A" w:rsidRPr="00187F26">
        <w:rPr>
          <w:sz w:val="24"/>
          <w:szCs w:val="24"/>
        </w:rPr>
        <w:t xml:space="preserve"> </w:t>
      </w:r>
      <w:r w:rsidR="00443CEF" w:rsidRPr="00187F26">
        <w:rPr>
          <w:sz w:val="24"/>
          <w:szCs w:val="24"/>
        </w:rPr>
        <w:t>Novem</w:t>
      </w:r>
      <w:r w:rsidR="003C570E" w:rsidRPr="00187F26">
        <w:rPr>
          <w:sz w:val="24"/>
          <w:szCs w:val="24"/>
        </w:rPr>
        <w:t>ber</w:t>
      </w:r>
      <w:r w:rsidR="0092482F" w:rsidRPr="00187F26">
        <w:rPr>
          <w:sz w:val="24"/>
          <w:szCs w:val="24"/>
        </w:rPr>
        <w:t xml:space="preserve"> 2</w:t>
      </w:r>
      <w:r w:rsidR="00EF4E81" w:rsidRPr="00187F26">
        <w:rPr>
          <w:sz w:val="24"/>
          <w:szCs w:val="24"/>
        </w:rPr>
        <w:t>025</w:t>
      </w:r>
      <w:r w:rsidRPr="00187F26">
        <w:rPr>
          <w:sz w:val="24"/>
          <w:szCs w:val="24"/>
        </w:rPr>
        <w:t xml:space="preserve">, </w:t>
      </w:r>
      <w:r w:rsidR="00A270FC" w:rsidRPr="00187F26">
        <w:rPr>
          <w:sz w:val="24"/>
          <w:szCs w:val="24"/>
        </w:rPr>
        <w:t>in the City Council Chambers of City Hall, 114 N. Mississippi Street, Blue Grass, Iowa,</w:t>
      </w:r>
      <w:r w:rsidR="00396657" w:rsidRPr="00187F26">
        <w:rPr>
          <w:sz w:val="24"/>
          <w:szCs w:val="24"/>
        </w:rPr>
        <w:t xml:space="preserve"> </w:t>
      </w:r>
      <w:r w:rsidRPr="00187F26">
        <w:rPr>
          <w:sz w:val="24"/>
          <w:szCs w:val="24"/>
        </w:rPr>
        <w:t xml:space="preserve">pursuant to law, </w:t>
      </w:r>
      <w:r w:rsidR="004A117E" w:rsidRPr="00187F26">
        <w:rPr>
          <w:sz w:val="24"/>
          <w:szCs w:val="24"/>
        </w:rPr>
        <w:t xml:space="preserve">with </w:t>
      </w:r>
      <w:r w:rsidR="00F61D28" w:rsidRPr="00187F26">
        <w:rPr>
          <w:sz w:val="24"/>
          <w:szCs w:val="24"/>
        </w:rPr>
        <w:t>Mayor Brad Schutte</w:t>
      </w:r>
      <w:r w:rsidR="00FD21C7" w:rsidRPr="00187F26">
        <w:rPr>
          <w:sz w:val="24"/>
          <w:szCs w:val="24"/>
        </w:rPr>
        <w:t xml:space="preserve"> presiding, with a</w:t>
      </w:r>
      <w:r w:rsidR="004A117E" w:rsidRPr="00187F26">
        <w:rPr>
          <w:sz w:val="24"/>
          <w:szCs w:val="24"/>
        </w:rPr>
        <w:t xml:space="preserve"> Pledge of Allegi</w:t>
      </w:r>
      <w:r w:rsidR="006D2A41" w:rsidRPr="00187F26">
        <w:rPr>
          <w:sz w:val="24"/>
          <w:szCs w:val="24"/>
        </w:rPr>
        <w:t>ance and a moment of reflection.</w:t>
      </w:r>
      <w:r w:rsidR="004A117E" w:rsidRPr="00187F26">
        <w:rPr>
          <w:sz w:val="24"/>
          <w:szCs w:val="24"/>
        </w:rPr>
        <w:t xml:space="preserve">  </w:t>
      </w:r>
      <w:r w:rsidR="00F61D28" w:rsidRPr="00187F26">
        <w:rPr>
          <w:sz w:val="24"/>
          <w:szCs w:val="24"/>
        </w:rPr>
        <w:t xml:space="preserve"> </w:t>
      </w:r>
      <w:r w:rsidR="00691F32" w:rsidRPr="00187F26">
        <w:rPr>
          <w:sz w:val="24"/>
          <w:szCs w:val="24"/>
        </w:rPr>
        <w:t xml:space="preserve"> </w:t>
      </w:r>
    </w:p>
    <w:p w14:paraId="2B4D02E0" w14:textId="77777777" w:rsidR="00A64AD0" w:rsidRPr="00187F26" w:rsidRDefault="00A64AD0" w:rsidP="003F77A1">
      <w:pPr>
        <w:ind w:firstLine="720"/>
        <w:rPr>
          <w:sz w:val="6"/>
          <w:szCs w:val="6"/>
        </w:rPr>
      </w:pPr>
    </w:p>
    <w:p w14:paraId="44742404" w14:textId="51C761BA" w:rsidR="00691F32" w:rsidRPr="00187F26" w:rsidRDefault="005678B0" w:rsidP="003F77A1">
      <w:pPr>
        <w:rPr>
          <w:sz w:val="24"/>
          <w:szCs w:val="24"/>
        </w:rPr>
      </w:pPr>
      <w:r w:rsidRPr="00187F26">
        <w:rPr>
          <w:sz w:val="24"/>
          <w:szCs w:val="24"/>
        </w:rPr>
        <w:t xml:space="preserve">Council present:  </w:t>
      </w:r>
      <w:r w:rsidR="0012664A" w:rsidRPr="00187F26">
        <w:rPr>
          <w:sz w:val="24"/>
          <w:szCs w:val="24"/>
        </w:rPr>
        <w:t>Brandenburg</w:t>
      </w:r>
      <w:r w:rsidR="00BF4EE3" w:rsidRPr="00187F26">
        <w:rPr>
          <w:sz w:val="24"/>
          <w:szCs w:val="24"/>
        </w:rPr>
        <w:t>, B</w:t>
      </w:r>
      <w:r w:rsidR="00DC530A" w:rsidRPr="00187F26">
        <w:rPr>
          <w:sz w:val="24"/>
          <w:szCs w:val="24"/>
        </w:rPr>
        <w:t>l</w:t>
      </w:r>
      <w:r w:rsidR="00BF4EE3" w:rsidRPr="00187F26">
        <w:rPr>
          <w:sz w:val="24"/>
          <w:szCs w:val="24"/>
        </w:rPr>
        <w:t>o</w:t>
      </w:r>
      <w:r w:rsidR="00DC530A" w:rsidRPr="00187F26">
        <w:rPr>
          <w:sz w:val="24"/>
          <w:szCs w:val="24"/>
        </w:rPr>
        <w:t>k, Herm</w:t>
      </w:r>
      <w:r w:rsidR="00BF4EE3" w:rsidRPr="00187F26">
        <w:rPr>
          <w:sz w:val="24"/>
          <w:szCs w:val="24"/>
        </w:rPr>
        <w:t>an</w:t>
      </w:r>
      <w:r w:rsidR="00DC530A" w:rsidRPr="00187F26">
        <w:rPr>
          <w:sz w:val="24"/>
          <w:szCs w:val="24"/>
        </w:rPr>
        <w:t>n</w:t>
      </w:r>
      <w:r w:rsidR="00AD7BD5" w:rsidRPr="00187F26">
        <w:rPr>
          <w:sz w:val="24"/>
          <w:szCs w:val="24"/>
        </w:rPr>
        <w:t xml:space="preserve"> and</w:t>
      </w:r>
      <w:r w:rsidR="00986A74" w:rsidRPr="00187F26">
        <w:rPr>
          <w:sz w:val="24"/>
          <w:szCs w:val="24"/>
        </w:rPr>
        <w:t xml:space="preserve"> Smith</w:t>
      </w:r>
      <w:r w:rsidR="00425FC4" w:rsidRPr="00187F26">
        <w:rPr>
          <w:sz w:val="24"/>
          <w:szCs w:val="24"/>
        </w:rPr>
        <w:t xml:space="preserve">.  Absent </w:t>
      </w:r>
      <w:r w:rsidR="0056162E" w:rsidRPr="00187F26">
        <w:rPr>
          <w:sz w:val="24"/>
          <w:szCs w:val="24"/>
        </w:rPr>
        <w:t>was member Bowman.</w:t>
      </w:r>
      <w:r w:rsidR="00B31982" w:rsidRPr="00187F26">
        <w:rPr>
          <w:sz w:val="24"/>
          <w:szCs w:val="24"/>
        </w:rPr>
        <w:t xml:space="preserve"> </w:t>
      </w:r>
      <w:r w:rsidR="00BD0295" w:rsidRPr="00187F26">
        <w:rPr>
          <w:sz w:val="24"/>
          <w:szCs w:val="24"/>
        </w:rPr>
        <w:t xml:space="preserve"> </w:t>
      </w:r>
      <w:r w:rsidR="00B31982" w:rsidRPr="00187F26">
        <w:rPr>
          <w:sz w:val="24"/>
          <w:szCs w:val="24"/>
        </w:rPr>
        <w:t xml:space="preserve"> </w:t>
      </w:r>
      <w:r w:rsidR="00AD7BD5" w:rsidRPr="00187F26">
        <w:rPr>
          <w:sz w:val="24"/>
          <w:szCs w:val="24"/>
        </w:rPr>
        <w:t xml:space="preserve"> </w:t>
      </w:r>
      <w:r w:rsidR="00695056" w:rsidRPr="00187F26">
        <w:rPr>
          <w:sz w:val="24"/>
          <w:szCs w:val="24"/>
        </w:rPr>
        <w:t xml:space="preserve"> </w:t>
      </w:r>
      <w:r w:rsidR="00B33329" w:rsidRPr="00187F26">
        <w:rPr>
          <w:sz w:val="24"/>
          <w:szCs w:val="24"/>
        </w:rPr>
        <w:t xml:space="preserve">  </w:t>
      </w:r>
      <w:r w:rsidR="00986A74" w:rsidRPr="00187F26">
        <w:rPr>
          <w:sz w:val="24"/>
          <w:szCs w:val="24"/>
        </w:rPr>
        <w:t xml:space="preserve"> </w:t>
      </w:r>
    </w:p>
    <w:p w14:paraId="369682B9" w14:textId="77777777" w:rsidR="00691F32" w:rsidRPr="0093278E" w:rsidRDefault="00691F32" w:rsidP="003F77A1">
      <w:pPr>
        <w:rPr>
          <w:b/>
          <w:bCs/>
          <w:sz w:val="12"/>
          <w:szCs w:val="12"/>
          <w:highlight w:val="yellow"/>
        </w:rPr>
      </w:pPr>
      <w:r w:rsidRPr="0093278E">
        <w:rPr>
          <w:sz w:val="16"/>
          <w:szCs w:val="16"/>
          <w:highlight w:val="yellow"/>
        </w:rPr>
        <w:t xml:space="preserve"> </w:t>
      </w:r>
    </w:p>
    <w:p w14:paraId="4721C1CF" w14:textId="0623D8BF" w:rsidR="000B1BCD" w:rsidRPr="00187F26" w:rsidRDefault="009158EA" w:rsidP="003F77A1">
      <w:pPr>
        <w:rPr>
          <w:sz w:val="24"/>
          <w:szCs w:val="24"/>
        </w:rPr>
      </w:pPr>
      <w:r w:rsidRPr="00187F26">
        <w:rPr>
          <w:b/>
          <w:bCs/>
          <w:sz w:val="24"/>
          <w:szCs w:val="24"/>
        </w:rPr>
        <w:t>APPROVAL OF AGENDA:</w:t>
      </w:r>
      <w:r w:rsidRPr="00187F26">
        <w:rPr>
          <w:sz w:val="24"/>
          <w:szCs w:val="24"/>
        </w:rPr>
        <w:t xml:space="preserve">  </w:t>
      </w:r>
      <w:r w:rsidR="0093278E" w:rsidRPr="00187F26">
        <w:rPr>
          <w:sz w:val="24"/>
          <w:szCs w:val="24"/>
        </w:rPr>
        <w:t>Brandenburg</w:t>
      </w:r>
      <w:r w:rsidR="00BD0295" w:rsidRPr="00187F26">
        <w:rPr>
          <w:sz w:val="24"/>
          <w:szCs w:val="24"/>
        </w:rPr>
        <w:t xml:space="preserve"> </w:t>
      </w:r>
      <w:r w:rsidRPr="00187F26">
        <w:rPr>
          <w:sz w:val="24"/>
          <w:szCs w:val="24"/>
        </w:rPr>
        <w:t xml:space="preserve">moved to </w:t>
      </w:r>
      <w:r w:rsidR="0092631C" w:rsidRPr="00187F26">
        <w:rPr>
          <w:sz w:val="24"/>
          <w:szCs w:val="24"/>
        </w:rPr>
        <w:t xml:space="preserve">approve </w:t>
      </w:r>
      <w:r w:rsidR="00DA7B70" w:rsidRPr="00187F26">
        <w:rPr>
          <w:sz w:val="24"/>
          <w:szCs w:val="24"/>
        </w:rPr>
        <w:t xml:space="preserve">the </w:t>
      </w:r>
      <w:r w:rsidR="00F80D33" w:rsidRPr="00187F26">
        <w:rPr>
          <w:sz w:val="24"/>
          <w:szCs w:val="24"/>
        </w:rPr>
        <w:t xml:space="preserve">Agenda </w:t>
      </w:r>
      <w:r w:rsidR="0093278E" w:rsidRPr="00187F26">
        <w:rPr>
          <w:sz w:val="24"/>
          <w:szCs w:val="24"/>
        </w:rPr>
        <w:t xml:space="preserve">with the deletion of Item #5 and a change to Item #18 </w:t>
      </w:r>
      <w:r w:rsidR="006E312B" w:rsidRPr="00187F26">
        <w:rPr>
          <w:sz w:val="24"/>
          <w:szCs w:val="24"/>
        </w:rPr>
        <w:t xml:space="preserve">to read </w:t>
      </w:r>
      <w:r w:rsidR="0093278E" w:rsidRPr="00187F26">
        <w:rPr>
          <w:sz w:val="24"/>
          <w:szCs w:val="24"/>
        </w:rPr>
        <w:t>“Mediacom”</w:t>
      </w:r>
      <w:r w:rsidR="00B339DC" w:rsidRPr="00187F26">
        <w:rPr>
          <w:sz w:val="24"/>
          <w:szCs w:val="24"/>
        </w:rPr>
        <w:t>,</w:t>
      </w:r>
      <w:r w:rsidR="00041827" w:rsidRPr="00187F26">
        <w:rPr>
          <w:sz w:val="24"/>
          <w:szCs w:val="24"/>
        </w:rPr>
        <w:t xml:space="preserve"> </w:t>
      </w:r>
      <w:r w:rsidR="006D4D16" w:rsidRPr="00187F26">
        <w:rPr>
          <w:sz w:val="24"/>
          <w:szCs w:val="24"/>
        </w:rPr>
        <w:t>seconded by</w:t>
      </w:r>
      <w:r w:rsidR="00BD0295" w:rsidRPr="00187F26">
        <w:rPr>
          <w:sz w:val="24"/>
          <w:szCs w:val="24"/>
        </w:rPr>
        <w:t xml:space="preserve"> </w:t>
      </w:r>
      <w:r w:rsidR="0093278E" w:rsidRPr="00187F26">
        <w:rPr>
          <w:sz w:val="24"/>
          <w:szCs w:val="24"/>
        </w:rPr>
        <w:t>Smith</w:t>
      </w:r>
      <w:r w:rsidR="00517882" w:rsidRPr="00187F26">
        <w:rPr>
          <w:sz w:val="24"/>
          <w:szCs w:val="24"/>
        </w:rPr>
        <w:t>.</w:t>
      </w:r>
      <w:r w:rsidRPr="00187F26">
        <w:rPr>
          <w:sz w:val="24"/>
          <w:szCs w:val="24"/>
        </w:rPr>
        <w:t xml:space="preserve">  </w:t>
      </w:r>
      <w:r w:rsidR="00455A71" w:rsidRPr="00187F26">
        <w:rPr>
          <w:sz w:val="24"/>
          <w:szCs w:val="24"/>
        </w:rPr>
        <w:t>R</w:t>
      </w:r>
      <w:r w:rsidR="00753B01" w:rsidRPr="00187F26">
        <w:rPr>
          <w:sz w:val="24"/>
          <w:szCs w:val="24"/>
        </w:rPr>
        <w:t>o</w:t>
      </w:r>
      <w:r w:rsidRPr="00187F26">
        <w:rPr>
          <w:sz w:val="24"/>
          <w:szCs w:val="24"/>
        </w:rPr>
        <w:t>ll</w:t>
      </w:r>
      <w:r w:rsidR="00753B01" w:rsidRPr="00187F26">
        <w:rPr>
          <w:sz w:val="24"/>
          <w:szCs w:val="24"/>
        </w:rPr>
        <w:t xml:space="preserve"> call: </w:t>
      </w:r>
      <w:r w:rsidR="00033EFC" w:rsidRPr="00187F26">
        <w:rPr>
          <w:sz w:val="24"/>
          <w:szCs w:val="24"/>
        </w:rPr>
        <w:t xml:space="preserve"> </w:t>
      </w:r>
      <w:r w:rsidR="00DC530A" w:rsidRPr="00187F26">
        <w:rPr>
          <w:sz w:val="24"/>
          <w:szCs w:val="24"/>
        </w:rPr>
        <w:t xml:space="preserve">Brandenburg-aye, </w:t>
      </w:r>
      <w:r w:rsidR="0093278E" w:rsidRPr="00187F26">
        <w:rPr>
          <w:sz w:val="24"/>
          <w:szCs w:val="24"/>
        </w:rPr>
        <w:t xml:space="preserve">Smith-aye, </w:t>
      </w:r>
      <w:r w:rsidR="00DC530A" w:rsidRPr="00187F26">
        <w:rPr>
          <w:sz w:val="24"/>
          <w:szCs w:val="24"/>
        </w:rPr>
        <w:t>Blok</w:t>
      </w:r>
      <w:r w:rsidR="00986A74" w:rsidRPr="00187F26">
        <w:rPr>
          <w:sz w:val="24"/>
          <w:szCs w:val="24"/>
        </w:rPr>
        <w:t>-aye</w:t>
      </w:r>
      <w:r w:rsidR="0093278E" w:rsidRPr="00187F26">
        <w:rPr>
          <w:sz w:val="24"/>
          <w:szCs w:val="24"/>
        </w:rPr>
        <w:t xml:space="preserve"> </w:t>
      </w:r>
      <w:r w:rsidR="00986A74" w:rsidRPr="00187F26">
        <w:rPr>
          <w:sz w:val="24"/>
          <w:szCs w:val="24"/>
        </w:rPr>
        <w:t>and</w:t>
      </w:r>
      <w:r w:rsidR="00DC530A" w:rsidRPr="00187F26">
        <w:rPr>
          <w:sz w:val="24"/>
          <w:szCs w:val="24"/>
        </w:rPr>
        <w:t xml:space="preserve"> Hermann-aye</w:t>
      </w:r>
      <w:r w:rsidR="00753B01" w:rsidRPr="00187F26">
        <w:rPr>
          <w:sz w:val="24"/>
          <w:szCs w:val="24"/>
        </w:rPr>
        <w:t>.  M</w:t>
      </w:r>
      <w:r w:rsidRPr="00187F26">
        <w:rPr>
          <w:sz w:val="24"/>
          <w:szCs w:val="24"/>
        </w:rPr>
        <w:t>otion carried.</w:t>
      </w:r>
      <w:r w:rsidR="002C6AFF" w:rsidRPr="00187F26">
        <w:rPr>
          <w:sz w:val="24"/>
          <w:szCs w:val="24"/>
        </w:rPr>
        <w:t xml:space="preserve"> </w:t>
      </w:r>
    </w:p>
    <w:p w14:paraId="7514EA6D" w14:textId="77777777" w:rsidR="000B1BCD" w:rsidRPr="00187F26" w:rsidRDefault="000B1BCD" w:rsidP="003F77A1">
      <w:pPr>
        <w:rPr>
          <w:sz w:val="12"/>
          <w:szCs w:val="12"/>
        </w:rPr>
      </w:pPr>
    </w:p>
    <w:p w14:paraId="3E725BB2" w14:textId="3B431D5D" w:rsidR="00BE6904" w:rsidRPr="00187F26" w:rsidRDefault="00FD21C7" w:rsidP="003F77A1">
      <w:pPr>
        <w:tabs>
          <w:tab w:val="left" w:pos="12420"/>
        </w:tabs>
        <w:autoSpaceDE w:val="0"/>
        <w:autoSpaceDN w:val="0"/>
        <w:adjustRightInd w:val="0"/>
        <w:ind w:right="540"/>
        <w:rPr>
          <w:sz w:val="24"/>
          <w:szCs w:val="24"/>
        </w:rPr>
      </w:pPr>
      <w:r w:rsidRPr="00187F26">
        <w:rPr>
          <w:sz w:val="24"/>
          <w:szCs w:val="24"/>
        </w:rPr>
        <w:t xml:space="preserve">Mayor </w:t>
      </w:r>
      <w:r w:rsidR="00F61D28" w:rsidRPr="00187F26">
        <w:rPr>
          <w:sz w:val="24"/>
          <w:szCs w:val="24"/>
        </w:rPr>
        <w:t>Schutte</w:t>
      </w:r>
      <w:r w:rsidRPr="00187F26">
        <w:rPr>
          <w:sz w:val="24"/>
          <w:szCs w:val="24"/>
        </w:rPr>
        <w:t xml:space="preserve"> read aloud the</w:t>
      </w:r>
      <w:r w:rsidR="00457614" w:rsidRPr="00187F26">
        <w:rPr>
          <w:sz w:val="24"/>
          <w:szCs w:val="24"/>
        </w:rPr>
        <w:t xml:space="preserve"> </w:t>
      </w:r>
      <w:r w:rsidR="00455A71" w:rsidRPr="00187F26">
        <w:rPr>
          <w:sz w:val="24"/>
          <w:szCs w:val="24"/>
        </w:rPr>
        <w:t xml:space="preserve">Mayoral Comments. </w:t>
      </w:r>
    </w:p>
    <w:p w14:paraId="44349E7F" w14:textId="77777777" w:rsidR="00F80D33" w:rsidRPr="0093278E" w:rsidRDefault="00F80D33" w:rsidP="003F77A1">
      <w:pPr>
        <w:tabs>
          <w:tab w:val="left" w:pos="12420"/>
        </w:tabs>
        <w:autoSpaceDE w:val="0"/>
        <w:autoSpaceDN w:val="0"/>
        <w:adjustRightInd w:val="0"/>
        <w:ind w:right="540"/>
        <w:rPr>
          <w:sz w:val="12"/>
          <w:szCs w:val="12"/>
          <w:highlight w:val="yellow"/>
        </w:rPr>
      </w:pPr>
    </w:p>
    <w:p w14:paraId="3294EB60" w14:textId="4054A010" w:rsidR="00BA6ABF" w:rsidRPr="002824E0" w:rsidRDefault="0021121A" w:rsidP="00695056">
      <w:pPr>
        <w:pStyle w:val="ListParagraph"/>
        <w:ind w:left="0"/>
        <w:rPr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PUBLIC FORUM:</w:t>
      </w:r>
      <w:r w:rsidR="0092482F" w:rsidRPr="00187F26">
        <w:rPr>
          <w:sz w:val="24"/>
          <w:szCs w:val="24"/>
        </w:rPr>
        <w:t xml:space="preserve"> </w:t>
      </w:r>
      <w:r w:rsidR="00D05CF5" w:rsidRPr="00187F26">
        <w:rPr>
          <w:sz w:val="24"/>
          <w:szCs w:val="24"/>
        </w:rPr>
        <w:t xml:space="preserve"> </w:t>
      </w:r>
      <w:r w:rsidR="008D5F29" w:rsidRPr="00187F26">
        <w:rPr>
          <w:sz w:val="24"/>
          <w:szCs w:val="24"/>
        </w:rPr>
        <w:t>From those in attendance, there were none.</w:t>
      </w:r>
      <w:r w:rsidR="00606E3C" w:rsidRPr="002824E0">
        <w:rPr>
          <w:sz w:val="24"/>
          <w:szCs w:val="24"/>
        </w:rPr>
        <w:t xml:space="preserve">  </w:t>
      </w:r>
    </w:p>
    <w:p w14:paraId="56510B66" w14:textId="77777777" w:rsidR="005C16CC" w:rsidRPr="002824E0" w:rsidRDefault="005C16CC" w:rsidP="003F77A1">
      <w:pPr>
        <w:rPr>
          <w:sz w:val="16"/>
          <w:szCs w:val="16"/>
        </w:rPr>
      </w:pPr>
    </w:p>
    <w:p w14:paraId="0D7B83D7" w14:textId="1EB8A178" w:rsidR="00B94303" w:rsidRPr="00187F26" w:rsidRDefault="004F1525" w:rsidP="003F77A1">
      <w:pPr>
        <w:rPr>
          <w:sz w:val="24"/>
          <w:szCs w:val="24"/>
        </w:rPr>
      </w:pPr>
      <w:r w:rsidRPr="00187F26">
        <w:rPr>
          <w:b/>
          <w:sz w:val="24"/>
          <w:szCs w:val="24"/>
        </w:rPr>
        <w:t>CONSENT AGENDA:</w:t>
      </w:r>
      <w:r w:rsidRPr="00187F26">
        <w:rPr>
          <w:sz w:val="24"/>
          <w:szCs w:val="24"/>
        </w:rPr>
        <w:t xml:space="preserve">  </w:t>
      </w:r>
      <w:r w:rsidR="006E312B" w:rsidRPr="00187F26">
        <w:rPr>
          <w:bCs/>
          <w:sz w:val="24"/>
          <w:szCs w:val="24"/>
        </w:rPr>
        <w:t xml:space="preserve">Smith </w:t>
      </w:r>
      <w:r w:rsidR="00A63A8D" w:rsidRPr="00187F26">
        <w:rPr>
          <w:bCs/>
          <w:sz w:val="24"/>
          <w:szCs w:val="24"/>
        </w:rPr>
        <w:t xml:space="preserve">moved to </w:t>
      </w:r>
      <w:r w:rsidR="0056162E" w:rsidRPr="00187F26">
        <w:rPr>
          <w:bCs/>
          <w:sz w:val="24"/>
          <w:szCs w:val="24"/>
        </w:rPr>
        <w:t xml:space="preserve">approve the Consent </w:t>
      </w:r>
      <w:r w:rsidR="006E312B" w:rsidRPr="00187F26">
        <w:rPr>
          <w:bCs/>
          <w:sz w:val="24"/>
          <w:szCs w:val="24"/>
        </w:rPr>
        <w:t>as presented</w:t>
      </w:r>
      <w:r w:rsidR="00A63A8D" w:rsidRPr="00187F26">
        <w:rPr>
          <w:bCs/>
          <w:sz w:val="24"/>
          <w:szCs w:val="24"/>
        </w:rPr>
        <w:t xml:space="preserve">, </w:t>
      </w:r>
      <w:r w:rsidR="006B7BD8" w:rsidRPr="00187F26">
        <w:rPr>
          <w:bCs/>
          <w:sz w:val="24"/>
          <w:szCs w:val="24"/>
        </w:rPr>
        <w:t>seconded by</w:t>
      </w:r>
      <w:r w:rsidR="00BA6ABF" w:rsidRPr="00187F26">
        <w:rPr>
          <w:bCs/>
          <w:sz w:val="24"/>
          <w:szCs w:val="24"/>
        </w:rPr>
        <w:t xml:space="preserve"> </w:t>
      </w:r>
      <w:r w:rsidR="006E312B" w:rsidRPr="00187F26">
        <w:rPr>
          <w:sz w:val="24"/>
          <w:szCs w:val="24"/>
        </w:rPr>
        <w:t>Blok</w:t>
      </w:r>
      <w:r w:rsidR="00AD3DB1" w:rsidRPr="00187F26">
        <w:rPr>
          <w:sz w:val="24"/>
          <w:szCs w:val="24"/>
        </w:rPr>
        <w:t>.</w:t>
      </w:r>
    </w:p>
    <w:p w14:paraId="5931B35D" w14:textId="7B6C5F10" w:rsidR="00431C37" w:rsidRPr="00187F26" w:rsidRDefault="0056162E" w:rsidP="003F77A1">
      <w:pPr>
        <w:numPr>
          <w:ilvl w:val="0"/>
          <w:numId w:val="1"/>
        </w:numPr>
        <w:ind w:left="360" w:hanging="270"/>
        <w:rPr>
          <w:b/>
          <w:sz w:val="24"/>
          <w:szCs w:val="24"/>
        </w:rPr>
      </w:pPr>
      <w:r w:rsidRPr="00187F26">
        <w:rPr>
          <w:b/>
          <w:sz w:val="24"/>
          <w:szCs w:val="24"/>
        </w:rPr>
        <w:t>November 3</w:t>
      </w:r>
      <w:r w:rsidR="002F7B9F" w:rsidRPr="00187F26">
        <w:rPr>
          <w:b/>
          <w:sz w:val="24"/>
          <w:szCs w:val="24"/>
        </w:rPr>
        <w:t>, 2025</w:t>
      </w:r>
      <w:r w:rsidR="00431C37" w:rsidRPr="00187F26">
        <w:rPr>
          <w:b/>
          <w:sz w:val="24"/>
          <w:szCs w:val="24"/>
        </w:rPr>
        <w:t xml:space="preserve"> </w:t>
      </w:r>
      <w:r w:rsidR="00D142AA" w:rsidRPr="00187F26">
        <w:rPr>
          <w:b/>
          <w:sz w:val="24"/>
          <w:szCs w:val="24"/>
        </w:rPr>
        <w:t>m</w:t>
      </w:r>
      <w:r w:rsidR="00431C37" w:rsidRPr="00187F26">
        <w:rPr>
          <w:b/>
          <w:sz w:val="24"/>
          <w:szCs w:val="24"/>
        </w:rPr>
        <w:t>inutes</w:t>
      </w:r>
    </w:p>
    <w:p w14:paraId="6E727633" w14:textId="08542B5F" w:rsidR="003511C4" w:rsidRPr="00187F26" w:rsidRDefault="003511C4" w:rsidP="003F77A1">
      <w:pPr>
        <w:numPr>
          <w:ilvl w:val="0"/>
          <w:numId w:val="1"/>
        </w:numPr>
        <w:ind w:left="360" w:hanging="270"/>
        <w:contextualSpacing/>
        <w:rPr>
          <w:b/>
          <w:sz w:val="24"/>
          <w:szCs w:val="24"/>
          <w:u w:val="single"/>
        </w:rPr>
      </w:pPr>
      <w:r w:rsidRPr="00187F26">
        <w:rPr>
          <w:b/>
          <w:sz w:val="24"/>
          <w:szCs w:val="24"/>
        </w:rPr>
        <w:t xml:space="preserve">Payment of claims </w:t>
      </w:r>
    </w:p>
    <w:p w14:paraId="3F086AAB" w14:textId="05757B2F" w:rsidR="00DC530A" w:rsidRPr="002824E0" w:rsidRDefault="00455A71" w:rsidP="00DC530A">
      <w:pPr>
        <w:rPr>
          <w:sz w:val="24"/>
          <w:szCs w:val="24"/>
        </w:rPr>
      </w:pPr>
      <w:r w:rsidRPr="00187F26">
        <w:rPr>
          <w:b/>
          <w:bCs/>
          <w:sz w:val="24"/>
          <w:szCs w:val="24"/>
        </w:rPr>
        <w:t>R</w:t>
      </w:r>
      <w:r w:rsidR="00753B5E" w:rsidRPr="00187F26">
        <w:rPr>
          <w:b/>
          <w:bCs/>
          <w:sz w:val="24"/>
          <w:szCs w:val="24"/>
        </w:rPr>
        <w:t>ol</w:t>
      </w:r>
      <w:r w:rsidR="00D4595C" w:rsidRPr="00187F26">
        <w:rPr>
          <w:b/>
          <w:bCs/>
          <w:sz w:val="24"/>
          <w:szCs w:val="24"/>
        </w:rPr>
        <w:t>l call</w:t>
      </w:r>
      <w:r w:rsidR="00753B5E" w:rsidRPr="00187F26">
        <w:rPr>
          <w:b/>
          <w:bCs/>
          <w:sz w:val="24"/>
          <w:szCs w:val="24"/>
        </w:rPr>
        <w:t>:</w:t>
      </w:r>
      <w:r w:rsidR="00D4595C" w:rsidRPr="00187F26">
        <w:rPr>
          <w:b/>
          <w:bCs/>
          <w:sz w:val="24"/>
          <w:szCs w:val="24"/>
        </w:rPr>
        <w:t xml:space="preserve"> </w:t>
      </w:r>
      <w:r w:rsidR="00414D30" w:rsidRPr="00187F26">
        <w:rPr>
          <w:b/>
          <w:bCs/>
          <w:sz w:val="24"/>
          <w:szCs w:val="24"/>
        </w:rPr>
        <w:t xml:space="preserve"> </w:t>
      </w:r>
      <w:r w:rsidR="00DC530A" w:rsidRPr="00187F26">
        <w:rPr>
          <w:sz w:val="24"/>
          <w:szCs w:val="24"/>
        </w:rPr>
        <w:t xml:space="preserve">Smith-aye, </w:t>
      </w:r>
      <w:r w:rsidR="006E312B" w:rsidRPr="00187F26">
        <w:rPr>
          <w:sz w:val="24"/>
          <w:szCs w:val="24"/>
        </w:rPr>
        <w:t xml:space="preserve">Blok-aye, </w:t>
      </w:r>
      <w:r w:rsidR="00BD0295" w:rsidRPr="00187F26">
        <w:rPr>
          <w:sz w:val="24"/>
          <w:szCs w:val="24"/>
        </w:rPr>
        <w:t xml:space="preserve">Brandenburg-aye </w:t>
      </w:r>
      <w:r w:rsidR="00DC530A" w:rsidRPr="00187F26">
        <w:rPr>
          <w:sz w:val="24"/>
          <w:szCs w:val="24"/>
        </w:rPr>
        <w:t>and Hermann-aye.  Motion carried.</w:t>
      </w:r>
      <w:r w:rsidR="00DC530A" w:rsidRPr="002824E0">
        <w:rPr>
          <w:sz w:val="24"/>
          <w:szCs w:val="24"/>
        </w:rPr>
        <w:t xml:space="preserve"> </w:t>
      </w:r>
    </w:p>
    <w:p w14:paraId="453C4ED6" w14:textId="77777777" w:rsidR="00A820BD" w:rsidRPr="002824E0" w:rsidRDefault="00A820BD" w:rsidP="003F77A1">
      <w:pPr>
        <w:rPr>
          <w:b/>
          <w:bCs/>
          <w:sz w:val="16"/>
          <w:szCs w:val="16"/>
        </w:rPr>
      </w:pPr>
    </w:p>
    <w:p w14:paraId="496B5F15" w14:textId="2BD0AE36" w:rsidR="0093278E" w:rsidRPr="00187F26" w:rsidRDefault="0093278E" w:rsidP="0093278E">
      <w:pPr>
        <w:pStyle w:val="CodeSection"/>
        <w:spacing w:after="0"/>
      </w:pPr>
      <w:r w:rsidRPr="00187F26">
        <w:t xml:space="preserve">BUSINESS LICENSING:   </w:t>
      </w:r>
    </w:p>
    <w:p w14:paraId="372B792D" w14:textId="2AB8941E" w:rsidR="0093278E" w:rsidRPr="00187F26" w:rsidRDefault="0093278E" w:rsidP="00D87898">
      <w:pPr>
        <w:pStyle w:val="CodeSection"/>
        <w:numPr>
          <w:ilvl w:val="0"/>
          <w:numId w:val="1"/>
        </w:numPr>
        <w:tabs>
          <w:tab w:val="clear" w:pos="1260"/>
          <w:tab w:val="left" w:pos="360"/>
        </w:tabs>
        <w:spacing w:after="0"/>
        <w:ind w:left="360" w:hanging="270"/>
        <w:rPr>
          <w:b w:val="0"/>
          <w:bCs w:val="0"/>
          <w:sz w:val="16"/>
          <w:szCs w:val="16"/>
        </w:rPr>
      </w:pPr>
      <w:r w:rsidRPr="00187F26">
        <w:t xml:space="preserve">Hall of Fame Fireworks:  </w:t>
      </w:r>
      <w:r w:rsidRPr="00187F26">
        <w:rPr>
          <w:b w:val="0"/>
          <w:bCs w:val="0"/>
        </w:rPr>
        <w:t xml:space="preserve">Andy </w:t>
      </w:r>
      <w:r w:rsidR="002510EE" w:rsidRPr="00187F26">
        <w:rPr>
          <w:b w:val="0"/>
          <w:bCs w:val="0"/>
        </w:rPr>
        <w:t>Anderson</w:t>
      </w:r>
      <w:r w:rsidRPr="00187F26">
        <w:rPr>
          <w:b w:val="0"/>
          <w:bCs w:val="0"/>
        </w:rPr>
        <w:t xml:space="preserve"> requested a Business License for the period of </w:t>
      </w:r>
      <w:r w:rsidR="00D87898" w:rsidRPr="00187F26">
        <w:rPr>
          <w:b w:val="0"/>
          <w:bCs w:val="0"/>
        </w:rPr>
        <w:t>June 13</w:t>
      </w:r>
      <w:r w:rsidR="00D87898" w:rsidRPr="00187F26">
        <w:rPr>
          <w:b w:val="0"/>
          <w:bCs w:val="0"/>
          <w:vertAlign w:val="superscript"/>
        </w:rPr>
        <w:t>th</w:t>
      </w:r>
      <w:r w:rsidR="00D87898" w:rsidRPr="00187F26">
        <w:rPr>
          <w:b w:val="0"/>
          <w:bCs w:val="0"/>
        </w:rPr>
        <w:t xml:space="preserve"> through July 8</w:t>
      </w:r>
      <w:r w:rsidR="00D87898" w:rsidRPr="00187F26">
        <w:rPr>
          <w:b w:val="0"/>
          <w:bCs w:val="0"/>
          <w:vertAlign w:val="superscript"/>
        </w:rPr>
        <w:t>th</w:t>
      </w:r>
      <w:r w:rsidR="00D87898" w:rsidRPr="00187F26">
        <w:rPr>
          <w:b w:val="0"/>
          <w:bCs w:val="0"/>
        </w:rPr>
        <w:t xml:space="preserve"> to sell fireworks.  Brandenburg moved to approve the Business License for Hall of Fame Fireworks, LLC for the period of June 13, 2026 through July 8, 2026 with a </w:t>
      </w:r>
      <w:r w:rsidR="002510EE" w:rsidRPr="00187F26">
        <w:rPr>
          <w:b w:val="0"/>
          <w:bCs w:val="0"/>
        </w:rPr>
        <w:t>license fee</w:t>
      </w:r>
      <w:r w:rsidR="002510EE" w:rsidRPr="00187F26">
        <w:rPr>
          <w:b w:val="0"/>
          <w:bCs w:val="0"/>
        </w:rPr>
        <w:t xml:space="preserve"> of </w:t>
      </w:r>
      <w:r w:rsidR="00D87898" w:rsidRPr="00187F26">
        <w:rPr>
          <w:b w:val="0"/>
          <w:bCs w:val="0"/>
        </w:rPr>
        <w:t>$250.00, seconded by Smith.  Roll call:  Brandenburg-aye, Smith-aye, Hermann-aye and Blok-aye.  Motion carried.</w:t>
      </w:r>
    </w:p>
    <w:p w14:paraId="19D4974E" w14:textId="77777777" w:rsidR="0093278E" w:rsidRPr="00D87898" w:rsidRDefault="0093278E" w:rsidP="0093278E">
      <w:pPr>
        <w:ind w:left="360" w:firstLine="360"/>
        <w:rPr>
          <w:bCs/>
          <w:sz w:val="16"/>
          <w:szCs w:val="16"/>
          <w:highlight w:val="yellow"/>
        </w:rPr>
      </w:pPr>
    </w:p>
    <w:p w14:paraId="0D3AB88D" w14:textId="77777777" w:rsidR="0093278E" w:rsidRPr="00187F26" w:rsidRDefault="0093278E" w:rsidP="0093278E">
      <w:pPr>
        <w:pStyle w:val="CodeSection"/>
        <w:spacing w:after="0"/>
      </w:pPr>
      <w:r w:rsidRPr="00187F26">
        <w:t xml:space="preserve">INFORMATIONAL:   </w:t>
      </w:r>
    </w:p>
    <w:p w14:paraId="20C6BF22" w14:textId="2ED33918" w:rsidR="0093278E" w:rsidRPr="00187F26" w:rsidRDefault="00D87898" w:rsidP="00D87898">
      <w:pPr>
        <w:pStyle w:val="CodeSection"/>
        <w:numPr>
          <w:ilvl w:val="0"/>
          <w:numId w:val="1"/>
        </w:numPr>
        <w:tabs>
          <w:tab w:val="clear" w:pos="1260"/>
          <w:tab w:val="left" w:pos="360"/>
        </w:tabs>
        <w:spacing w:after="0"/>
        <w:ind w:left="360" w:hanging="270"/>
        <w:rPr>
          <w:b w:val="0"/>
          <w:bCs w:val="0"/>
          <w:sz w:val="16"/>
          <w:szCs w:val="16"/>
        </w:rPr>
      </w:pPr>
      <w:r w:rsidRPr="00187F26">
        <w:t>Bi-State Regional Commission</w:t>
      </w:r>
      <w:r w:rsidR="0093278E" w:rsidRPr="00187F26">
        <w:t xml:space="preserve">:  </w:t>
      </w:r>
      <w:r w:rsidRPr="00187F26">
        <w:rPr>
          <w:b w:val="0"/>
          <w:bCs w:val="0"/>
        </w:rPr>
        <w:t xml:space="preserve">Planner for the Bi-State Regional Commission Natalie Murhpy introduced herself </w:t>
      </w:r>
      <w:r w:rsidR="00187F26" w:rsidRPr="00187F26">
        <w:rPr>
          <w:b w:val="0"/>
          <w:bCs w:val="0"/>
        </w:rPr>
        <w:t xml:space="preserve">briefing the Council on all the services that Bi-State has to </w:t>
      </w:r>
      <w:r w:rsidRPr="00187F26">
        <w:rPr>
          <w:b w:val="0"/>
          <w:bCs w:val="0"/>
        </w:rPr>
        <w:t>offer.  Mayor and Council welcomed Ms. Murphy stating that they were looking forward to working with her on various projects and grants.</w:t>
      </w:r>
    </w:p>
    <w:p w14:paraId="039F40E4" w14:textId="77777777" w:rsidR="0093278E" w:rsidRPr="009C798D" w:rsidRDefault="0093278E" w:rsidP="0093278E">
      <w:pPr>
        <w:ind w:left="360" w:firstLine="360"/>
        <w:rPr>
          <w:bCs/>
          <w:sz w:val="16"/>
          <w:szCs w:val="16"/>
        </w:rPr>
      </w:pPr>
    </w:p>
    <w:p w14:paraId="0F890D86" w14:textId="77777777" w:rsidR="0093278E" w:rsidRPr="00187F26" w:rsidRDefault="0093278E" w:rsidP="0093278E">
      <w:pPr>
        <w:ind w:left="360" w:hanging="360"/>
        <w:rPr>
          <w:b/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FIRE DEPARTMENT:</w:t>
      </w:r>
    </w:p>
    <w:p w14:paraId="17D884FB" w14:textId="52100A82" w:rsidR="0093278E" w:rsidRPr="00187F26" w:rsidRDefault="0093278E" w:rsidP="00D87898">
      <w:pPr>
        <w:pStyle w:val="ListParagraph"/>
        <w:numPr>
          <w:ilvl w:val="0"/>
          <w:numId w:val="1"/>
        </w:numPr>
        <w:ind w:left="360" w:hanging="270"/>
        <w:rPr>
          <w:b/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 xml:space="preserve">Report:  </w:t>
      </w:r>
      <w:r w:rsidRPr="00187F26">
        <w:rPr>
          <w:sz w:val="24"/>
          <w:szCs w:val="24"/>
        </w:rPr>
        <w:t>Deleted from the Agenda.</w:t>
      </w:r>
    </w:p>
    <w:p w14:paraId="6872469B" w14:textId="77777777" w:rsidR="0093278E" w:rsidRPr="0093278E" w:rsidRDefault="0093278E" w:rsidP="0093278E">
      <w:pPr>
        <w:pStyle w:val="ListParagraph"/>
        <w:ind w:left="360"/>
        <w:rPr>
          <w:b/>
          <w:bCs/>
          <w:sz w:val="16"/>
          <w:szCs w:val="16"/>
          <w:highlight w:val="yellow"/>
        </w:rPr>
      </w:pPr>
    </w:p>
    <w:p w14:paraId="030B95B5" w14:textId="77777777" w:rsidR="0093278E" w:rsidRPr="00187F26" w:rsidRDefault="0093278E" w:rsidP="0093278E">
      <w:pPr>
        <w:pStyle w:val="CodeSection"/>
        <w:spacing w:after="0"/>
      </w:pPr>
      <w:r w:rsidRPr="00187F26">
        <w:t>PARK BOARD:</w:t>
      </w:r>
    </w:p>
    <w:p w14:paraId="6E7AFBB8" w14:textId="46123CFD" w:rsidR="0093278E" w:rsidRPr="00187F26" w:rsidRDefault="0093278E" w:rsidP="0093278E">
      <w:pPr>
        <w:pStyle w:val="CodeSection"/>
        <w:numPr>
          <w:ilvl w:val="0"/>
          <w:numId w:val="21"/>
        </w:numPr>
        <w:spacing w:after="0"/>
        <w:ind w:left="360" w:hanging="270"/>
        <w:rPr>
          <w:b w:val="0"/>
          <w:bCs w:val="0"/>
        </w:rPr>
      </w:pPr>
      <w:r w:rsidRPr="00187F26">
        <w:t xml:space="preserve">Report:  </w:t>
      </w:r>
      <w:r w:rsidRPr="00187F26">
        <w:rPr>
          <w:b w:val="0"/>
          <w:bCs w:val="0"/>
        </w:rPr>
        <w:t xml:space="preserve">Member Mike Moellenbeck presented the November 2025 Park Board report.   </w:t>
      </w:r>
    </w:p>
    <w:p w14:paraId="7F17C02C" w14:textId="77777777" w:rsidR="0093278E" w:rsidRPr="00187F26" w:rsidRDefault="0093278E" w:rsidP="0093278E">
      <w:pPr>
        <w:pStyle w:val="CodeSection"/>
        <w:spacing w:after="0"/>
        <w:ind w:left="360"/>
        <w:rPr>
          <w:b w:val="0"/>
          <w:bCs w:val="0"/>
          <w:sz w:val="16"/>
          <w:szCs w:val="16"/>
        </w:rPr>
      </w:pPr>
    </w:p>
    <w:p w14:paraId="4D345258" w14:textId="77777777" w:rsidR="0093278E" w:rsidRPr="00187F26" w:rsidRDefault="0093278E" w:rsidP="0093278E">
      <w:pPr>
        <w:ind w:left="360" w:hanging="360"/>
        <w:rPr>
          <w:b/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 xml:space="preserve">POLICE DEPARTMENT: </w:t>
      </w:r>
    </w:p>
    <w:p w14:paraId="6B47C545" w14:textId="0E2AC88C" w:rsidR="0093278E" w:rsidRPr="00187F26" w:rsidRDefault="0093278E" w:rsidP="00D87898">
      <w:pPr>
        <w:pStyle w:val="CodeSection"/>
        <w:numPr>
          <w:ilvl w:val="0"/>
          <w:numId w:val="1"/>
        </w:numPr>
        <w:tabs>
          <w:tab w:val="clear" w:pos="1260"/>
        </w:tabs>
        <w:spacing w:after="0"/>
        <w:ind w:left="360" w:hanging="270"/>
        <w:rPr>
          <w:sz w:val="16"/>
          <w:szCs w:val="16"/>
        </w:rPr>
      </w:pPr>
      <w:r w:rsidRPr="00187F26">
        <w:t xml:space="preserve">Report:  </w:t>
      </w:r>
      <w:r w:rsidRPr="00187F26">
        <w:rPr>
          <w:b w:val="0"/>
          <w:bCs w:val="0"/>
        </w:rPr>
        <w:t>Mayor Schutte presented</w:t>
      </w:r>
      <w:r w:rsidRPr="00187F26">
        <w:t xml:space="preserve"> </w:t>
      </w:r>
      <w:r w:rsidRPr="00187F26">
        <w:rPr>
          <w:b w:val="0"/>
          <w:bCs w:val="0"/>
        </w:rPr>
        <w:t xml:space="preserve">the </w:t>
      </w:r>
      <w:r w:rsidR="00D87898" w:rsidRPr="00187F26">
        <w:rPr>
          <w:b w:val="0"/>
          <w:bCs w:val="0"/>
        </w:rPr>
        <w:t>Octo</w:t>
      </w:r>
      <w:r w:rsidRPr="00187F26">
        <w:rPr>
          <w:b w:val="0"/>
          <w:bCs w:val="0"/>
        </w:rPr>
        <w:t>ber 2025 Police Department report prepared by Police Chief Mike Meier.</w:t>
      </w:r>
      <w:r w:rsidRPr="00187F26">
        <w:t xml:space="preserve">   </w:t>
      </w:r>
    </w:p>
    <w:p w14:paraId="3B67D6F6" w14:textId="77777777" w:rsidR="0093278E" w:rsidRPr="009C798D" w:rsidRDefault="0093278E" w:rsidP="0093278E">
      <w:pPr>
        <w:pStyle w:val="CodeSection"/>
        <w:tabs>
          <w:tab w:val="clear" w:pos="1260"/>
        </w:tabs>
        <w:spacing w:after="0"/>
        <w:ind w:left="360"/>
        <w:rPr>
          <w:sz w:val="16"/>
          <w:szCs w:val="16"/>
        </w:rPr>
      </w:pPr>
    </w:p>
    <w:p w14:paraId="7AA08ACB" w14:textId="77777777" w:rsidR="00D87898" w:rsidRPr="00187F26" w:rsidRDefault="00D87898" w:rsidP="00D87898">
      <w:pPr>
        <w:pStyle w:val="CodeSection"/>
        <w:tabs>
          <w:tab w:val="clear" w:pos="1260"/>
        </w:tabs>
        <w:spacing w:after="0"/>
        <w:rPr>
          <w:bCs w:val="0"/>
        </w:rPr>
      </w:pPr>
      <w:r w:rsidRPr="00187F26">
        <w:t xml:space="preserve">NUISANCE ABATEMENT(S):    </w:t>
      </w:r>
    </w:p>
    <w:p w14:paraId="7BF98747" w14:textId="7032B16D" w:rsidR="00D87898" w:rsidRPr="00187F26" w:rsidRDefault="00D87898" w:rsidP="00D87898">
      <w:pPr>
        <w:pStyle w:val="ListParagraph"/>
        <w:numPr>
          <w:ilvl w:val="0"/>
          <w:numId w:val="1"/>
        </w:numPr>
        <w:ind w:left="360" w:hanging="270"/>
        <w:rPr>
          <w:bCs/>
          <w:sz w:val="16"/>
          <w:szCs w:val="16"/>
        </w:rPr>
      </w:pPr>
      <w:r w:rsidRPr="00187F26">
        <w:rPr>
          <w:b/>
          <w:bCs/>
          <w:sz w:val="24"/>
          <w:szCs w:val="24"/>
        </w:rPr>
        <w:t xml:space="preserve">Nuisance Abatement(s): </w:t>
      </w:r>
      <w:r w:rsidRPr="00187F26">
        <w:rPr>
          <w:bCs/>
          <w:sz w:val="24"/>
          <w:szCs w:val="24"/>
        </w:rPr>
        <w:t xml:space="preserve"> </w:t>
      </w:r>
      <w:r w:rsidR="00A431F0" w:rsidRPr="00187F26">
        <w:rPr>
          <w:bCs/>
          <w:sz w:val="24"/>
          <w:szCs w:val="24"/>
        </w:rPr>
        <w:t xml:space="preserve">Mayor Schutte reported that there were a few remaining nuisance abatements.  </w:t>
      </w:r>
      <w:r w:rsidRPr="00187F26">
        <w:rPr>
          <w:bCs/>
          <w:sz w:val="24"/>
          <w:szCs w:val="24"/>
        </w:rPr>
        <w:t>Smith inquired about the status of nuisance abatement on East Lauretta Street</w:t>
      </w:r>
      <w:r w:rsidR="00A431F0" w:rsidRPr="00187F26">
        <w:rPr>
          <w:bCs/>
          <w:sz w:val="24"/>
          <w:szCs w:val="24"/>
        </w:rPr>
        <w:t xml:space="preserve"> and Brandenburg reported that there has been no progress on the property on East Meuse Street</w:t>
      </w:r>
      <w:r w:rsidRPr="00187F26">
        <w:rPr>
          <w:bCs/>
          <w:sz w:val="24"/>
          <w:szCs w:val="24"/>
        </w:rPr>
        <w:t xml:space="preserve">.  Mayor Schutte said he would </w:t>
      </w:r>
      <w:r w:rsidR="00A431F0" w:rsidRPr="00187F26">
        <w:rPr>
          <w:bCs/>
          <w:sz w:val="24"/>
          <w:szCs w:val="24"/>
        </w:rPr>
        <w:t xml:space="preserve">follow up with </w:t>
      </w:r>
      <w:r w:rsidRPr="00187F26">
        <w:rPr>
          <w:bCs/>
          <w:sz w:val="24"/>
          <w:szCs w:val="24"/>
        </w:rPr>
        <w:t>Chief</w:t>
      </w:r>
      <w:r w:rsidR="00A431F0" w:rsidRPr="00187F26">
        <w:rPr>
          <w:bCs/>
          <w:sz w:val="24"/>
          <w:szCs w:val="24"/>
        </w:rPr>
        <w:t xml:space="preserve"> Meier</w:t>
      </w:r>
      <w:r w:rsidRPr="00187F26">
        <w:rPr>
          <w:bCs/>
          <w:sz w:val="24"/>
          <w:szCs w:val="24"/>
        </w:rPr>
        <w:t xml:space="preserve">.     </w:t>
      </w:r>
    </w:p>
    <w:p w14:paraId="60F4F599" w14:textId="77777777" w:rsidR="00686557" w:rsidRPr="002824E0" w:rsidRDefault="00686557" w:rsidP="00686557">
      <w:pPr>
        <w:pStyle w:val="CodeSection"/>
        <w:spacing w:after="0"/>
        <w:ind w:left="360"/>
        <w:rPr>
          <w:b w:val="0"/>
          <w:bCs w:val="0"/>
          <w:sz w:val="16"/>
          <w:szCs w:val="16"/>
        </w:rPr>
      </w:pPr>
    </w:p>
    <w:p w14:paraId="307ED6F5" w14:textId="3C4C8107" w:rsidR="00686557" w:rsidRPr="00187F26" w:rsidRDefault="00686557" w:rsidP="00D87898">
      <w:pPr>
        <w:pStyle w:val="CodeSection"/>
        <w:numPr>
          <w:ilvl w:val="0"/>
          <w:numId w:val="1"/>
        </w:numPr>
        <w:spacing w:after="0"/>
        <w:ind w:left="360"/>
        <w:rPr>
          <w:b w:val="0"/>
          <w:bCs w:val="0"/>
        </w:rPr>
      </w:pPr>
      <w:r w:rsidRPr="00187F26">
        <w:t>Status of Demolition Project:</w:t>
      </w:r>
      <w:r w:rsidRPr="00187F26">
        <w:rPr>
          <w:b w:val="0"/>
          <w:bCs w:val="0"/>
        </w:rPr>
        <w:t xml:space="preserve">   </w:t>
      </w:r>
      <w:r w:rsidR="00A431F0" w:rsidRPr="00187F26">
        <w:rPr>
          <w:b w:val="0"/>
          <w:bCs w:val="0"/>
        </w:rPr>
        <w:t>Mayor Schutte</w:t>
      </w:r>
      <w:r w:rsidR="008F67B8" w:rsidRPr="00187F26">
        <w:rPr>
          <w:b w:val="0"/>
          <w:bCs w:val="0"/>
        </w:rPr>
        <w:t xml:space="preserve"> reported that the </w:t>
      </w:r>
      <w:r w:rsidR="00A431F0" w:rsidRPr="00187F26">
        <w:rPr>
          <w:b w:val="0"/>
          <w:bCs w:val="0"/>
        </w:rPr>
        <w:t xml:space="preserve">garage and </w:t>
      </w:r>
      <w:r w:rsidR="00DF1BDC" w:rsidRPr="00187F26">
        <w:rPr>
          <w:b w:val="0"/>
          <w:bCs w:val="0"/>
        </w:rPr>
        <w:t xml:space="preserve">coop were taken down and that the equipment was on the property just waiting on the </w:t>
      </w:r>
      <w:r w:rsidR="008F67B8" w:rsidRPr="00187F26">
        <w:rPr>
          <w:b w:val="0"/>
          <w:bCs w:val="0"/>
        </w:rPr>
        <w:t>contractor</w:t>
      </w:r>
      <w:r w:rsidR="00DF1BDC" w:rsidRPr="00187F26">
        <w:rPr>
          <w:b w:val="0"/>
          <w:bCs w:val="0"/>
        </w:rPr>
        <w:t xml:space="preserve"> to schedule the demolition of the house</w:t>
      </w:r>
      <w:r w:rsidR="002824E0" w:rsidRPr="00187F26">
        <w:rPr>
          <w:b w:val="0"/>
          <w:bCs w:val="0"/>
        </w:rPr>
        <w:t>.</w:t>
      </w:r>
    </w:p>
    <w:p w14:paraId="3F9810CB" w14:textId="77777777" w:rsidR="00A431F0" w:rsidRPr="00A431F0" w:rsidRDefault="00A431F0" w:rsidP="00A431F0">
      <w:pPr>
        <w:pStyle w:val="CodeSection"/>
        <w:spacing w:after="0"/>
        <w:rPr>
          <w:b w:val="0"/>
          <w:bCs w:val="0"/>
          <w:sz w:val="16"/>
          <w:szCs w:val="16"/>
        </w:rPr>
      </w:pPr>
    </w:p>
    <w:p w14:paraId="34D19BBC" w14:textId="77777777" w:rsidR="004046B1" w:rsidRDefault="004046B1" w:rsidP="004046B1">
      <w:pPr>
        <w:pStyle w:val="ListParagraph"/>
        <w:ind w:left="360"/>
        <w:rPr>
          <w:bCs/>
          <w:sz w:val="16"/>
          <w:szCs w:val="16"/>
        </w:rPr>
      </w:pPr>
    </w:p>
    <w:p w14:paraId="1C8E7A97" w14:textId="77777777" w:rsidR="00BA2DFF" w:rsidRPr="002824E0" w:rsidRDefault="00BA2DFF" w:rsidP="004046B1">
      <w:pPr>
        <w:pStyle w:val="ListParagraph"/>
        <w:ind w:left="360"/>
        <w:rPr>
          <w:bCs/>
          <w:sz w:val="16"/>
          <w:szCs w:val="16"/>
        </w:rPr>
      </w:pPr>
    </w:p>
    <w:p w14:paraId="2B7367DB" w14:textId="77777777" w:rsidR="003F7728" w:rsidRPr="00187F26" w:rsidRDefault="003F7728" w:rsidP="003F7728">
      <w:pPr>
        <w:pStyle w:val="CodeSection"/>
        <w:spacing w:after="0"/>
      </w:pPr>
      <w:r w:rsidRPr="00187F26">
        <w:t xml:space="preserve">ORDINANCE/RESOLUTIONS:  </w:t>
      </w:r>
    </w:p>
    <w:p w14:paraId="05640AA3" w14:textId="45F6B8DD" w:rsidR="003F7728" w:rsidRPr="00187F26" w:rsidRDefault="00BA2DFF" w:rsidP="00060223">
      <w:pPr>
        <w:pStyle w:val="CodeSection"/>
        <w:numPr>
          <w:ilvl w:val="0"/>
          <w:numId w:val="2"/>
        </w:numPr>
        <w:tabs>
          <w:tab w:val="clear" w:pos="1260"/>
        </w:tabs>
        <w:spacing w:after="0"/>
        <w:ind w:left="360"/>
        <w:rPr>
          <w:b w:val="0"/>
          <w:bCs w:val="0"/>
          <w:sz w:val="16"/>
          <w:szCs w:val="16"/>
        </w:rPr>
      </w:pPr>
      <w:r w:rsidRPr="00187F26">
        <w:t>Thir</w:t>
      </w:r>
      <w:r w:rsidR="00060223" w:rsidRPr="00187F26">
        <w:t>d</w:t>
      </w:r>
      <w:r w:rsidR="003F7728" w:rsidRPr="00187F26">
        <w:t xml:space="preserve"> reading</w:t>
      </w:r>
      <w:r w:rsidRPr="00187F26">
        <w:t>/Adoption</w:t>
      </w:r>
      <w:r w:rsidR="003F7728" w:rsidRPr="00187F26">
        <w:t xml:space="preserve"> of Ordinance Amendment 2025-12:</w:t>
      </w:r>
      <w:r w:rsidR="003F7728" w:rsidRPr="00187F26">
        <w:rPr>
          <w:b w:val="0"/>
          <w:bCs w:val="0"/>
        </w:rPr>
        <w:t xml:space="preserve">  </w:t>
      </w:r>
      <w:r w:rsidR="00860E8A" w:rsidRPr="00187F26">
        <w:rPr>
          <w:b w:val="0"/>
          <w:bCs w:val="0"/>
        </w:rPr>
        <w:t xml:space="preserve">Smith </w:t>
      </w:r>
      <w:r w:rsidR="003F7728" w:rsidRPr="00187F26">
        <w:rPr>
          <w:b w:val="0"/>
          <w:bCs w:val="0"/>
        </w:rPr>
        <w:t xml:space="preserve">moved to accept the </w:t>
      </w:r>
      <w:r w:rsidR="00860E8A" w:rsidRPr="00187F26">
        <w:rPr>
          <w:b w:val="0"/>
          <w:bCs w:val="0"/>
        </w:rPr>
        <w:t>third</w:t>
      </w:r>
      <w:r w:rsidR="003F7728" w:rsidRPr="00187F26">
        <w:rPr>
          <w:b w:val="0"/>
          <w:bCs w:val="0"/>
        </w:rPr>
        <w:t xml:space="preserve"> reading of </w:t>
      </w:r>
      <w:r w:rsidR="00212869" w:rsidRPr="00187F26">
        <w:rPr>
          <w:b w:val="0"/>
          <w:bCs w:val="0"/>
        </w:rPr>
        <w:t>O</w:t>
      </w:r>
      <w:r w:rsidR="003F7728" w:rsidRPr="00187F26">
        <w:rPr>
          <w:b w:val="0"/>
          <w:bCs w:val="0"/>
        </w:rPr>
        <w:t xml:space="preserve">rdinance Amendment 2025-12 in reference to Chapter 8.14 Refuse Disposal Service Charges, seconded by </w:t>
      </w:r>
      <w:r w:rsidR="00860E8A" w:rsidRPr="00187F26">
        <w:rPr>
          <w:b w:val="0"/>
          <w:bCs w:val="0"/>
        </w:rPr>
        <w:t>Brandenburg</w:t>
      </w:r>
      <w:r w:rsidR="003F7728" w:rsidRPr="00187F26">
        <w:rPr>
          <w:b w:val="0"/>
          <w:bCs w:val="0"/>
        </w:rPr>
        <w:t xml:space="preserve">.  Roll call:  Smith-aye, </w:t>
      </w:r>
      <w:r w:rsidR="00860E8A" w:rsidRPr="00187F26">
        <w:rPr>
          <w:b w:val="0"/>
          <w:bCs w:val="0"/>
        </w:rPr>
        <w:t xml:space="preserve">Brandenburg-aye, </w:t>
      </w:r>
      <w:r w:rsidR="0056162E" w:rsidRPr="00187F26">
        <w:rPr>
          <w:b w:val="0"/>
          <w:bCs w:val="0"/>
        </w:rPr>
        <w:t>Blok</w:t>
      </w:r>
      <w:r w:rsidR="00686557" w:rsidRPr="00187F26">
        <w:rPr>
          <w:b w:val="0"/>
          <w:bCs w:val="0"/>
        </w:rPr>
        <w:t>-aye</w:t>
      </w:r>
      <w:r w:rsidR="003F7728" w:rsidRPr="00187F26">
        <w:rPr>
          <w:b w:val="0"/>
          <w:bCs w:val="0"/>
        </w:rPr>
        <w:t xml:space="preserve"> and Hermann</w:t>
      </w:r>
      <w:r w:rsidR="00443CEF" w:rsidRPr="00187F26">
        <w:rPr>
          <w:b w:val="0"/>
          <w:bCs w:val="0"/>
        </w:rPr>
        <w:t>-aye</w:t>
      </w:r>
      <w:r w:rsidR="003F7728" w:rsidRPr="00187F26">
        <w:rPr>
          <w:b w:val="0"/>
          <w:bCs w:val="0"/>
        </w:rPr>
        <w:t>.  Motion carried.</w:t>
      </w:r>
    </w:p>
    <w:p w14:paraId="78E6E8C1" w14:textId="185247F2" w:rsidR="00860E8A" w:rsidRPr="00BA2DFF" w:rsidRDefault="00860E8A" w:rsidP="00860E8A">
      <w:pPr>
        <w:pStyle w:val="CodeSection"/>
        <w:tabs>
          <w:tab w:val="clear" w:pos="1260"/>
        </w:tabs>
        <w:spacing w:after="0"/>
        <w:ind w:left="360" w:firstLine="360"/>
        <w:rPr>
          <w:b w:val="0"/>
          <w:bCs w:val="0"/>
          <w:sz w:val="16"/>
          <w:szCs w:val="16"/>
        </w:rPr>
      </w:pPr>
      <w:r w:rsidRPr="00187F26">
        <w:rPr>
          <w:b w:val="0"/>
          <w:bCs w:val="0"/>
        </w:rPr>
        <w:t>Smith moved to a</w:t>
      </w:r>
      <w:r w:rsidR="00BC66CC" w:rsidRPr="00187F26">
        <w:rPr>
          <w:b w:val="0"/>
          <w:bCs w:val="0"/>
        </w:rPr>
        <w:t>dopt</w:t>
      </w:r>
      <w:r w:rsidRPr="00187F26">
        <w:rPr>
          <w:b w:val="0"/>
          <w:bCs w:val="0"/>
        </w:rPr>
        <w:t xml:space="preserve"> Ordinance Amendment 2025-12, seconded by Brandenburg.  Roll call:  Smith-aye, Brandenburg-aye, Blok-aye and Hermann-aye.  Motion carried.</w:t>
      </w:r>
    </w:p>
    <w:p w14:paraId="35116F48" w14:textId="77777777" w:rsidR="00860E8A" w:rsidRPr="00BA2DFF" w:rsidRDefault="00860E8A" w:rsidP="00860E8A">
      <w:pPr>
        <w:pStyle w:val="CodeSection"/>
        <w:tabs>
          <w:tab w:val="clear" w:pos="1260"/>
        </w:tabs>
        <w:spacing w:after="0"/>
        <w:ind w:left="360"/>
        <w:rPr>
          <w:b w:val="0"/>
          <w:bCs w:val="0"/>
          <w:sz w:val="16"/>
          <w:szCs w:val="16"/>
        </w:rPr>
      </w:pPr>
    </w:p>
    <w:p w14:paraId="39E688BF" w14:textId="4403F2A8" w:rsidR="002D41CA" w:rsidRPr="00187F26" w:rsidRDefault="002D41CA" w:rsidP="002D41CA">
      <w:pPr>
        <w:numPr>
          <w:ilvl w:val="0"/>
          <w:numId w:val="2"/>
        </w:numPr>
        <w:tabs>
          <w:tab w:val="left" w:pos="0"/>
        </w:tabs>
        <w:ind w:left="360"/>
        <w:rPr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Resolution 2025-37:</w:t>
      </w:r>
      <w:r w:rsidRPr="00187F26">
        <w:rPr>
          <w:bCs/>
          <w:sz w:val="24"/>
          <w:szCs w:val="24"/>
        </w:rPr>
        <w:t xml:space="preserve">  B</w:t>
      </w:r>
      <w:r w:rsidR="00FD1F90" w:rsidRPr="00187F26">
        <w:rPr>
          <w:bCs/>
          <w:sz w:val="24"/>
          <w:szCs w:val="24"/>
        </w:rPr>
        <w:t>lok</w:t>
      </w:r>
      <w:r w:rsidRPr="00187F26">
        <w:rPr>
          <w:bCs/>
          <w:sz w:val="24"/>
          <w:szCs w:val="24"/>
        </w:rPr>
        <w:t xml:space="preserve"> moved to adopt Resolution 2025-37 acceptance and approval of the Annual Financial Report for FY 2025, seconded by Hermann.  Roll call:  B</w:t>
      </w:r>
      <w:r w:rsidR="00FD1F90" w:rsidRPr="00187F26">
        <w:rPr>
          <w:bCs/>
          <w:sz w:val="24"/>
          <w:szCs w:val="24"/>
        </w:rPr>
        <w:t>lok</w:t>
      </w:r>
      <w:r w:rsidRPr="00187F26">
        <w:rPr>
          <w:bCs/>
          <w:sz w:val="24"/>
          <w:szCs w:val="24"/>
        </w:rPr>
        <w:t>-aye, Hermann-aye, B</w:t>
      </w:r>
      <w:r w:rsidR="00FD1F90" w:rsidRPr="00187F26">
        <w:rPr>
          <w:bCs/>
          <w:sz w:val="24"/>
          <w:szCs w:val="24"/>
        </w:rPr>
        <w:t>randenburg</w:t>
      </w:r>
      <w:r w:rsidRPr="00187F26">
        <w:rPr>
          <w:bCs/>
          <w:sz w:val="24"/>
          <w:szCs w:val="24"/>
        </w:rPr>
        <w:t>-aye and Smith-aye.  Motion carried.</w:t>
      </w:r>
    </w:p>
    <w:p w14:paraId="01AB19C6" w14:textId="77777777" w:rsidR="002D41CA" w:rsidRPr="00F46044" w:rsidRDefault="002D41CA" w:rsidP="002D41CA">
      <w:pPr>
        <w:tabs>
          <w:tab w:val="left" w:pos="0"/>
        </w:tabs>
        <w:ind w:left="360"/>
        <w:rPr>
          <w:bCs/>
          <w:sz w:val="16"/>
          <w:szCs w:val="16"/>
          <w:highlight w:val="yellow"/>
        </w:rPr>
      </w:pPr>
    </w:p>
    <w:p w14:paraId="17A191EF" w14:textId="3FCAE509" w:rsidR="007602AE" w:rsidRPr="00187F26" w:rsidRDefault="007602AE" w:rsidP="007602AE">
      <w:pPr>
        <w:numPr>
          <w:ilvl w:val="0"/>
          <w:numId w:val="2"/>
        </w:numPr>
        <w:tabs>
          <w:tab w:val="left" w:pos="0"/>
        </w:tabs>
        <w:ind w:left="360"/>
        <w:rPr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Resolution 202</w:t>
      </w:r>
      <w:r w:rsidR="002D41CA" w:rsidRPr="00187F26">
        <w:rPr>
          <w:b/>
          <w:bCs/>
          <w:sz w:val="24"/>
          <w:szCs w:val="24"/>
        </w:rPr>
        <w:t>5</w:t>
      </w:r>
      <w:r w:rsidRPr="00187F26">
        <w:rPr>
          <w:b/>
          <w:bCs/>
          <w:sz w:val="24"/>
          <w:szCs w:val="24"/>
        </w:rPr>
        <w:t>-</w:t>
      </w:r>
      <w:r w:rsidR="002D41CA" w:rsidRPr="00187F26">
        <w:rPr>
          <w:b/>
          <w:bCs/>
          <w:sz w:val="24"/>
          <w:szCs w:val="24"/>
        </w:rPr>
        <w:t>38</w:t>
      </w:r>
      <w:r w:rsidRPr="00187F26">
        <w:rPr>
          <w:b/>
          <w:bCs/>
          <w:sz w:val="24"/>
          <w:szCs w:val="24"/>
        </w:rPr>
        <w:t>:</w:t>
      </w:r>
      <w:r w:rsidRPr="00187F26">
        <w:rPr>
          <w:bCs/>
          <w:sz w:val="24"/>
          <w:szCs w:val="24"/>
        </w:rPr>
        <w:t xml:space="preserve">  </w:t>
      </w:r>
      <w:r w:rsidR="00FD1F90" w:rsidRPr="00187F26">
        <w:rPr>
          <w:bCs/>
          <w:sz w:val="24"/>
          <w:szCs w:val="24"/>
        </w:rPr>
        <w:t xml:space="preserve">Smith </w:t>
      </w:r>
      <w:r w:rsidRPr="00187F26">
        <w:rPr>
          <w:bCs/>
          <w:sz w:val="24"/>
          <w:szCs w:val="24"/>
        </w:rPr>
        <w:t>moved to adopt Resolution 202</w:t>
      </w:r>
      <w:r w:rsidR="002D41CA" w:rsidRPr="00187F26">
        <w:rPr>
          <w:bCs/>
          <w:sz w:val="24"/>
          <w:szCs w:val="24"/>
        </w:rPr>
        <w:t>5</w:t>
      </w:r>
      <w:r w:rsidRPr="00187F26">
        <w:rPr>
          <w:bCs/>
          <w:sz w:val="24"/>
          <w:szCs w:val="24"/>
        </w:rPr>
        <w:t>-</w:t>
      </w:r>
      <w:r w:rsidR="002D41CA" w:rsidRPr="00187F26">
        <w:rPr>
          <w:bCs/>
          <w:sz w:val="24"/>
          <w:szCs w:val="24"/>
        </w:rPr>
        <w:t>38</w:t>
      </w:r>
      <w:r w:rsidRPr="00187F26">
        <w:rPr>
          <w:bCs/>
          <w:sz w:val="24"/>
          <w:szCs w:val="24"/>
        </w:rPr>
        <w:t xml:space="preserve"> in reference to approving the FY 202</w:t>
      </w:r>
      <w:r w:rsidR="002D41CA" w:rsidRPr="00187F26">
        <w:rPr>
          <w:bCs/>
          <w:sz w:val="24"/>
          <w:szCs w:val="24"/>
        </w:rPr>
        <w:t>5</w:t>
      </w:r>
      <w:r w:rsidRPr="00187F26">
        <w:rPr>
          <w:bCs/>
          <w:sz w:val="24"/>
          <w:szCs w:val="24"/>
        </w:rPr>
        <w:t xml:space="preserve"> Annual Urban Renewal Report, seconded by </w:t>
      </w:r>
      <w:r w:rsidR="00FD1F90" w:rsidRPr="00187F26">
        <w:rPr>
          <w:bCs/>
          <w:sz w:val="24"/>
          <w:szCs w:val="24"/>
        </w:rPr>
        <w:t>Brandenburg</w:t>
      </w:r>
      <w:r w:rsidRPr="00187F26">
        <w:rPr>
          <w:bCs/>
          <w:sz w:val="24"/>
          <w:szCs w:val="24"/>
        </w:rPr>
        <w:t xml:space="preserve">.  Roll call:  </w:t>
      </w:r>
      <w:r w:rsidR="00FD1F90" w:rsidRPr="00187F26">
        <w:rPr>
          <w:bCs/>
          <w:sz w:val="24"/>
          <w:szCs w:val="24"/>
        </w:rPr>
        <w:t xml:space="preserve">Smith-aye, </w:t>
      </w:r>
      <w:r w:rsidRPr="00187F26">
        <w:rPr>
          <w:bCs/>
          <w:sz w:val="24"/>
          <w:szCs w:val="24"/>
        </w:rPr>
        <w:t>Brandenburg-aye, Blok-ay</w:t>
      </w:r>
      <w:r w:rsidR="00FD1F90" w:rsidRPr="00187F26">
        <w:rPr>
          <w:bCs/>
          <w:sz w:val="24"/>
          <w:szCs w:val="24"/>
        </w:rPr>
        <w:t>e and</w:t>
      </w:r>
      <w:r w:rsidRPr="00187F26">
        <w:rPr>
          <w:bCs/>
          <w:sz w:val="24"/>
          <w:szCs w:val="24"/>
        </w:rPr>
        <w:t xml:space="preserve"> Hermann-aye.  Motion carried.</w:t>
      </w:r>
    </w:p>
    <w:p w14:paraId="2C6833C6" w14:textId="77777777" w:rsidR="007602AE" w:rsidRPr="00F46044" w:rsidRDefault="007602AE" w:rsidP="007602AE">
      <w:pPr>
        <w:tabs>
          <w:tab w:val="left" w:pos="0"/>
        </w:tabs>
        <w:ind w:left="720"/>
        <w:rPr>
          <w:bCs/>
          <w:sz w:val="16"/>
          <w:szCs w:val="16"/>
          <w:highlight w:val="yellow"/>
        </w:rPr>
      </w:pPr>
    </w:p>
    <w:p w14:paraId="503DF2D3" w14:textId="5F111AE6" w:rsidR="002D41CA" w:rsidRPr="00187F26" w:rsidRDefault="002D41CA" w:rsidP="002D41CA">
      <w:pPr>
        <w:numPr>
          <w:ilvl w:val="0"/>
          <w:numId w:val="2"/>
        </w:numPr>
        <w:tabs>
          <w:tab w:val="left" w:pos="0"/>
        </w:tabs>
        <w:ind w:left="360"/>
        <w:rPr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Resolution 2025-39:</w:t>
      </w:r>
      <w:r w:rsidRPr="00187F26">
        <w:rPr>
          <w:bCs/>
          <w:sz w:val="24"/>
          <w:szCs w:val="24"/>
        </w:rPr>
        <w:t xml:space="preserve">  Hermann moved to adopt Resolution 2025-39 authorizing the City Clerk to certify the City’s Debt Certificate for FY 2027, seconded by Blok.  Roll call:  Hermann-aye, Blok-aye, Brandenburg-aye and Smith-aye.  Motion carried.</w:t>
      </w:r>
    </w:p>
    <w:p w14:paraId="6FEF6133" w14:textId="77777777" w:rsidR="002D41CA" w:rsidRPr="00187F26" w:rsidRDefault="002D41CA" w:rsidP="002D41CA">
      <w:pPr>
        <w:tabs>
          <w:tab w:val="left" w:pos="0"/>
        </w:tabs>
        <w:rPr>
          <w:bCs/>
          <w:sz w:val="16"/>
          <w:szCs w:val="16"/>
        </w:rPr>
      </w:pPr>
    </w:p>
    <w:p w14:paraId="63A4D970" w14:textId="35A17A49" w:rsidR="002D41CA" w:rsidRPr="00187F26" w:rsidRDefault="002D41CA" w:rsidP="002D41CA">
      <w:pPr>
        <w:numPr>
          <w:ilvl w:val="0"/>
          <w:numId w:val="2"/>
        </w:numPr>
        <w:tabs>
          <w:tab w:val="left" w:pos="0"/>
        </w:tabs>
        <w:ind w:left="360"/>
        <w:rPr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Resolution 2025-40:</w:t>
      </w:r>
      <w:r w:rsidRPr="00187F26">
        <w:rPr>
          <w:bCs/>
          <w:sz w:val="24"/>
          <w:szCs w:val="24"/>
        </w:rPr>
        <w:t xml:space="preserve">  </w:t>
      </w:r>
      <w:r w:rsidR="00FD1F90" w:rsidRPr="00187F26">
        <w:rPr>
          <w:bCs/>
          <w:sz w:val="24"/>
          <w:szCs w:val="24"/>
        </w:rPr>
        <w:t xml:space="preserve">Hermann </w:t>
      </w:r>
      <w:r w:rsidRPr="00187F26">
        <w:rPr>
          <w:bCs/>
          <w:sz w:val="24"/>
          <w:szCs w:val="24"/>
        </w:rPr>
        <w:t>moved to adopt Resolution 2025-40 removing certain Tax Increment Financing properties as of June 30, 202</w:t>
      </w:r>
      <w:r w:rsidR="00C21919" w:rsidRPr="00187F26">
        <w:rPr>
          <w:bCs/>
          <w:sz w:val="24"/>
          <w:szCs w:val="24"/>
        </w:rPr>
        <w:t>6</w:t>
      </w:r>
      <w:r w:rsidRPr="00187F26">
        <w:rPr>
          <w:bCs/>
          <w:sz w:val="24"/>
          <w:szCs w:val="24"/>
        </w:rPr>
        <w:t xml:space="preserve">, seconded by </w:t>
      </w:r>
      <w:r w:rsidR="00FD1F90" w:rsidRPr="00187F26">
        <w:rPr>
          <w:bCs/>
          <w:sz w:val="24"/>
          <w:szCs w:val="24"/>
        </w:rPr>
        <w:t>Brandenburg</w:t>
      </w:r>
      <w:r w:rsidRPr="00187F26">
        <w:rPr>
          <w:bCs/>
          <w:sz w:val="24"/>
          <w:szCs w:val="24"/>
        </w:rPr>
        <w:t xml:space="preserve">.  Roll call:  </w:t>
      </w:r>
      <w:r w:rsidR="00F46044" w:rsidRPr="00187F26">
        <w:rPr>
          <w:bCs/>
          <w:sz w:val="24"/>
          <w:szCs w:val="24"/>
        </w:rPr>
        <w:t xml:space="preserve">Hermann-aye, </w:t>
      </w:r>
      <w:r w:rsidRPr="00187F26">
        <w:rPr>
          <w:bCs/>
          <w:sz w:val="24"/>
          <w:szCs w:val="24"/>
        </w:rPr>
        <w:t>Brandenburg-aye, Blok-aye and Smith-aye.  Motion carried.</w:t>
      </w:r>
    </w:p>
    <w:p w14:paraId="4EE332BA" w14:textId="77777777" w:rsidR="003F7728" w:rsidRPr="002824E0" w:rsidRDefault="003F7728" w:rsidP="003F7728">
      <w:pPr>
        <w:pStyle w:val="CodeSection"/>
        <w:tabs>
          <w:tab w:val="clear" w:pos="1260"/>
        </w:tabs>
        <w:spacing w:after="0"/>
        <w:ind w:left="360"/>
        <w:rPr>
          <w:b w:val="0"/>
          <w:bCs w:val="0"/>
          <w:sz w:val="16"/>
          <w:szCs w:val="16"/>
        </w:rPr>
      </w:pPr>
    </w:p>
    <w:p w14:paraId="59624E5B" w14:textId="50519FC6" w:rsidR="00F169ED" w:rsidRPr="00187F26" w:rsidRDefault="00BA2DFF" w:rsidP="00F169ED">
      <w:pPr>
        <w:pStyle w:val="ListParagraph"/>
        <w:ind w:hanging="720"/>
        <w:rPr>
          <w:b/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>FINANCIAL ASS’T GRANT</w:t>
      </w:r>
      <w:r w:rsidR="00F169ED" w:rsidRPr="00187F26">
        <w:rPr>
          <w:b/>
          <w:bCs/>
          <w:sz w:val="24"/>
          <w:szCs w:val="24"/>
        </w:rPr>
        <w:t>:</w:t>
      </w:r>
    </w:p>
    <w:p w14:paraId="2B64EC3A" w14:textId="7178CE3C" w:rsidR="00F169ED" w:rsidRPr="00187F26" w:rsidRDefault="00BA2DFF" w:rsidP="000A143E">
      <w:pPr>
        <w:pStyle w:val="ListParagraph"/>
        <w:numPr>
          <w:ilvl w:val="0"/>
          <w:numId w:val="2"/>
        </w:numPr>
        <w:ind w:left="360"/>
        <w:rPr>
          <w:sz w:val="24"/>
          <w:szCs w:val="24"/>
        </w:rPr>
      </w:pPr>
      <w:r w:rsidRPr="00187F26">
        <w:rPr>
          <w:b/>
          <w:bCs/>
          <w:sz w:val="24"/>
          <w:szCs w:val="24"/>
        </w:rPr>
        <w:t>LMI Application</w:t>
      </w:r>
      <w:r w:rsidR="00F169ED" w:rsidRPr="00187F26">
        <w:rPr>
          <w:b/>
          <w:bCs/>
          <w:sz w:val="24"/>
          <w:szCs w:val="24"/>
        </w:rPr>
        <w:t xml:space="preserve">:  </w:t>
      </w:r>
      <w:r w:rsidR="00BC66CC" w:rsidRPr="00187F26">
        <w:rPr>
          <w:sz w:val="24"/>
          <w:szCs w:val="24"/>
        </w:rPr>
        <w:t xml:space="preserve">Brandenburg moved to table the application due to the fact that no inspection has been made, seconded by </w:t>
      </w:r>
      <w:r w:rsidR="000A143E" w:rsidRPr="00187F26">
        <w:rPr>
          <w:sz w:val="24"/>
          <w:szCs w:val="24"/>
        </w:rPr>
        <w:t>Hermann</w:t>
      </w:r>
      <w:r w:rsidR="00BC66CC" w:rsidRPr="00187F26">
        <w:rPr>
          <w:sz w:val="24"/>
          <w:szCs w:val="24"/>
        </w:rPr>
        <w:t xml:space="preserve">.  Roll call:  Brandenburg-aye, </w:t>
      </w:r>
      <w:r w:rsidR="000A143E" w:rsidRPr="00187F26">
        <w:rPr>
          <w:sz w:val="24"/>
          <w:szCs w:val="24"/>
        </w:rPr>
        <w:t xml:space="preserve">Hermann-aye, </w:t>
      </w:r>
      <w:r w:rsidR="00BC66CC" w:rsidRPr="00187F26">
        <w:rPr>
          <w:sz w:val="24"/>
          <w:szCs w:val="24"/>
        </w:rPr>
        <w:t>Smith-aye</w:t>
      </w:r>
      <w:r w:rsidR="000A143E" w:rsidRPr="00187F26">
        <w:rPr>
          <w:sz w:val="24"/>
          <w:szCs w:val="24"/>
        </w:rPr>
        <w:t xml:space="preserve"> and</w:t>
      </w:r>
      <w:r w:rsidR="00BC66CC" w:rsidRPr="00187F26">
        <w:rPr>
          <w:sz w:val="24"/>
          <w:szCs w:val="24"/>
        </w:rPr>
        <w:t xml:space="preserve"> Blok-aye.  Motion carried. </w:t>
      </w:r>
    </w:p>
    <w:p w14:paraId="13F29D90" w14:textId="77777777" w:rsidR="008A4EE6" w:rsidRPr="002824E0" w:rsidRDefault="008A4EE6" w:rsidP="008A4EE6">
      <w:pPr>
        <w:pStyle w:val="ListParagraph"/>
        <w:ind w:left="360"/>
        <w:rPr>
          <w:sz w:val="16"/>
          <w:szCs w:val="16"/>
        </w:rPr>
      </w:pPr>
    </w:p>
    <w:p w14:paraId="2C68BA35" w14:textId="77777777" w:rsidR="00BA2DFF" w:rsidRPr="00187F26" w:rsidRDefault="00BA2DFF" w:rsidP="00BA2DFF">
      <w:pPr>
        <w:pStyle w:val="CodeSection"/>
        <w:spacing w:after="0"/>
        <w:rPr>
          <w:bCs w:val="0"/>
        </w:rPr>
      </w:pPr>
      <w:r w:rsidRPr="00187F26">
        <w:rPr>
          <w:bCs w:val="0"/>
        </w:rPr>
        <w:t xml:space="preserve">POLICY &amp; ADMINISTRATION:  </w:t>
      </w:r>
    </w:p>
    <w:p w14:paraId="48BC5573" w14:textId="4FFEFBE5" w:rsidR="00BA2DFF" w:rsidRPr="00187F26" w:rsidRDefault="00BA2DFF" w:rsidP="00BA2DFF">
      <w:pPr>
        <w:pStyle w:val="ListParagraph"/>
        <w:numPr>
          <w:ilvl w:val="0"/>
          <w:numId w:val="1"/>
        </w:numPr>
        <w:ind w:left="360"/>
        <w:rPr>
          <w:b/>
          <w:bCs/>
          <w:sz w:val="16"/>
          <w:szCs w:val="16"/>
        </w:rPr>
      </w:pPr>
      <w:r w:rsidRPr="00187F26">
        <w:rPr>
          <w:b/>
          <w:bCs/>
          <w:sz w:val="24"/>
          <w:szCs w:val="24"/>
        </w:rPr>
        <w:t xml:space="preserve">Clerk’s Report:  </w:t>
      </w:r>
      <w:r w:rsidRPr="00187F26">
        <w:rPr>
          <w:bCs/>
          <w:sz w:val="24"/>
          <w:szCs w:val="24"/>
        </w:rPr>
        <w:t xml:space="preserve">City Clerk Ann Schmidt presented the </w:t>
      </w:r>
      <w:r w:rsidR="00860E8A" w:rsidRPr="00187F26">
        <w:rPr>
          <w:bCs/>
          <w:sz w:val="24"/>
          <w:szCs w:val="24"/>
        </w:rPr>
        <w:t>September</w:t>
      </w:r>
      <w:r w:rsidRPr="00187F26">
        <w:rPr>
          <w:bCs/>
          <w:sz w:val="24"/>
          <w:szCs w:val="24"/>
        </w:rPr>
        <w:t xml:space="preserve"> 2025 Clerk’s Report. </w:t>
      </w:r>
      <w:r w:rsidR="00BC66CC" w:rsidRPr="00187F26">
        <w:rPr>
          <w:bCs/>
          <w:sz w:val="24"/>
          <w:szCs w:val="24"/>
        </w:rPr>
        <w:t xml:space="preserve"> It was the consensus of the Council to proceed with writing off the three delinquent accounts</w:t>
      </w:r>
      <w:r w:rsidR="00187F26">
        <w:rPr>
          <w:bCs/>
          <w:sz w:val="24"/>
          <w:szCs w:val="24"/>
        </w:rPr>
        <w:t xml:space="preserve"> that date back to 2001</w:t>
      </w:r>
      <w:r w:rsidR="00BC66CC" w:rsidRPr="00187F26">
        <w:rPr>
          <w:bCs/>
          <w:sz w:val="24"/>
          <w:szCs w:val="24"/>
        </w:rPr>
        <w:t>.</w:t>
      </w:r>
    </w:p>
    <w:p w14:paraId="3166B468" w14:textId="77777777" w:rsidR="00BC66CC" w:rsidRPr="00BA2DFF" w:rsidRDefault="00BC66CC" w:rsidP="00BC66CC">
      <w:pPr>
        <w:pStyle w:val="ListParagraph"/>
        <w:ind w:left="360"/>
        <w:rPr>
          <w:b/>
          <w:bCs/>
          <w:sz w:val="16"/>
          <w:szCs w:val="16"/>
        </w:rPr>
      </w:pPr>
    </w:p>
    <w:p w14:paraId="6E4D209E" w14:textId="579D0665" w:rsidR="00BA2DFF" w:rsidRPr="00187F26" w:rsidRDefault="00BA2DFF" w:rsidP="00BA2DFF">
      <w:pPr>
        <w:pStyle w:val="ListParagraph"/>
        <w:numPr>
          <w:ilvl w:val="0"/>
          <w:numId w:val="1"/>
        </w:numPr>
        <w:ind w:left="360"/>
        <w:rPr>
          <w:b/>
          <w:bCs/>
          <w:sz w:val="16"/>
          <w:szCs w:val="16"/>
        </w:rPr>
      </w:pPr>
      <w:r w:rsidRPr="00187F26">
        <w:rPr>
          <w:b/>
          <w:bCs/>
          <w:sz w:val="24"/>
          <w:szCs w:val="24"/>
        </w:rPr>
        <w:t>Codebook Update:</w:t>
      </w:r>
      <w:r w:rsidR="00ED09AE" w:rsidRPr="00187F26">
        <w:rPr>
          <w:b/>
          <w:bCs/>
          <w:sz w:val="24"/>
          <w:szCs w:val="24"/>
        </w:rPr>
        <w:t xml:space="preserve">  </w:t>
      </w:r>
      <w:r w:rsidR="00ED09AE" w:rsidRPr="00187F26">
        <w:rPr>
          <w:sz w:val="24"/>
          <w:szCs w:val="24"/>
        </w:rPr>
        <w:t>The Clerk referred to an email from</w:t>
      </w:r>
      <w:r w:rsidR="002510EE" w:rsidRPr="00187F26">
        <w:rPr>
          <w:sz w:val="24"/>
          <w:szCs w:val="24"/>
        </w:rPr>
        <w:t xml:space="preserve"> Justin Yarosevich from Simmering-Cory Iowa Codification</w:t>
      </w:r>
      <w:r w:rsidR="00ED09AE" w:rsidRPr="00187F26">
        <w:rPr>
          <w:sz w:val="24"/>
          <w:szCs w:val="24"/>
        </w:rPr>
        <w:t xml:space="preserve"> giving the Council an update on the Codebook</w:t>
      </w:r>
      <w:r w:rsidR="002510EE" w:rsidRPr="00187F26">
        <w:rPr>
          <w:sz w:val="24"/>
          <w:szCs w:val="24"/>
        </w:rPr>
        <w:t xml:space="preserve"> update</w:t>
      </w:r>
      <w:r w:rsidR="00187F26" w:rsidRPr="00187F26">
        <w:rPr>
          <w:sz w:val="24"/>
          <w:szCs w:val="24"/>
        </w:rPr>
        <w:t xml:space="preserve"> and estimated timeline</w:t>
      </w:r>
      <w:r w:rsidR="00ED09AE" w:rsidRPr="00187F26">
        <w:rPr>
          <w:sz w:val="24"/>
          <w:szCs w:val="24"/>
        </w:rPr>
        <w:t>.</w:t>
      </w:r>
    </w:p>
    <w:p w14:paraId="7C270094" w14:textId="77777777" w:rsidR="00BA2DFF" w:rsidRPr="009C798D" w:rsidRDefault="00BA2DFF" w:rsidP="00BA2DFF">
      <w:pPr>
        <w:pStyle w:val="ListParagraph"/>
        <w:ind w:left="360"/>
        <w:rPr>
          <w:b/>
          <w:bCs/>
          <w:sz w:val="16"/>
          <w:szCs w:val="16"/>
        </w:rPr>
      </w:pPr>
    </w:p>
    <w:p w14:paraId="167E079A" w14:textId="0702B1A5" w:rsidR="00BA2DFF" w:rsidRPr="00187F26" w:rsidRDefault="00BA2DFF" w:rsidP="00BA2DFF">
      <w:pPr>
        <w:pStyle w:val="ListParagraph"/>
        <w:numPr>
          <w:ilvl w:val="0"/>
          <w:numId w:val="1"/>
        </w:numPr>
        <w:ind w:left="360"/>
        <w:rPr>
          <w:b/>
          <w:bCs/>
          <w:sz w:val="24"/>
          <w:szCs w:val="24"/>
        </w:rPr>
      </w:pPr>
      <w:r w:rsidRPr="00187F26">
        <w:rPr>
          <w:b/>
          <w:bCs/>
          <w:sz w:val="24"/>
          <w:szCs w:val="24"/>
        </w:rPr>
        <w:t xml:space="preserve">Mediacom:  </w:t>
      </w:r>
      <w:r w:rsidRPr="00187F26">
        <w:rPr>
          <w:sz w:val="24"/>
          <w:szCs w:val="24"/>
        </w:rPr>
        <w:t xml:space="preserve">The Clerk </w:t>
      </w:r>
      <w:r w:rsidR="004579A5" w:rsidRPr="00187F26">
        <w:rPr>
          <w:sz w:val="24"/>
          <w:szCs w:val="24"/>
        </w:rPr>
        <w:t xml:space="preserve">presented </w:t>
      </w:r>
      <w:r w:rsidRPr="00187F26">
        <w:rPr>
          <w:sz w:val="24"/>
          <w:szCs w:val="24"/>
        </w:rPr>
        <w:t>Mediacom</w:t>
      </w:r>
      <w:r w:rsidR="006E2926" w:rsidRPr="00187F26">
        <w:rPr>
          <w:sz w:val="24"/>
          <w:szCs w:val="24"/>
        </w:rPr>
        <w:t>’s</w:t>
      </w:r>
      <w:r w:rsidR="00ED09AE" w:rsidRPr="00187F26">
        <w:rPr>
          <w:sz w:val="24"/>
          <w:szCs w:val="24"/>
        </w:rPr>
        <w:t xml:space="preserve"> </w:t>
      </w:r>
      <w:r w:rsidR="004579A5" w:rsidRPr="00187F26">
        <w:rPr>
          <w:sz w:val="24"/>
          <w:szCs w:val="24"/>
        </w:rPr>
        <w:t xml:space="preserve">new </w:t>
      </w:r>
      <w:r w:rsidR="00ED09AE" w:rsidRPr="00187F26">
        <w:rPr>
          <w:sz w:val="24"/>
          <w:szCs w:val="24"/>
        </w:rPr>
        <w:t xml:space="preserve">3-year Rate Proposal </w:t>
      </w:r>
      <w:r w:rsidR="002510EE" w:rsidRPr="00187F26">
        <w:rPr>
          <w:sz w:val="24"/>
          <w:szCs w:val="24"/>
        </w:rPr>
        <w:t xml:space="preserve">as follows:  City Hall to 500/50Mbps for $125.94 a month; Public Safety Building 500/50Mbps for $125.94 a month and Public Works 500/50Mbps for $125.94.  </w:t>
      </w:r>
      <w:r w:rsidR="006E2926" w:rsidRPr="00187F26">
        <w:rPr>
          <w:sz w:val="24"/>
          <w:szCs w:val="24"/>
        </w:rPr>
        <w:t>It was the consensus of the Council to look into T-Mobile for Public Works and cancel the Pu</w:t>
      </w:r>
      <w:r w:rsidRPr="00187F26">
        <w:rPr>
          <w:sz w:val="24"/>
          <w:szCs w:val="24"/>
        </w:rPr>
        <w:t xml:space="preserve">blic Safety Building’s account since they </w:t>
      </w:r>
      <w:r w:rsidR="006E2926" w:rsidRPr="00187F26">
        <w:rPr>
          <w:sz w:val="24"/>
          <w:szCs w:val="24"/>
        </w:rPr>
        <w:t>are all converted to</w:t>
      </w:r>
      <w:r w:rsidRPr="00187F26">
        <w:rPr>
          <w:sz w:val="24"/>
          <w:szCs w:val="24"/>
        </w:rPr>
        <w:t xml:space="preserve"> fiber-optic.</w:t>
      </w:r>
      <w:r w:rsidR="004579A5" w:rsidRPr="00187F26">
        <w:rPr>
          <w:sz w:val="24"/>
          <w:szCs w:val="24"/>
        </w:rPr>
        <w:t xml:space="preserve">  Hermann moved to approve Mediacom’s 3-year proposal for City Hall, seconded by Blok.  Roll call:  Hermann-aye, Blok-aye, Brandenburg-aye and Smith-aye.  Motion carried.</w:t>
      </w:r>
      <w:r w:rsidR="002510EE" w:rsidRPr="00187F26">
        <w:rPr>
          <w:sz w:val="24"/>
          <w:szCs w:val="24"/>
        </w:rPr>
        <w:t xml:space="preserve">  </w:t>
      </w:r>
    </w:p>
    <w:p w14:paraId="7BDB02D8" w14:textId="77777777" w:rsidR="00BA2DFF" w:rsidRPr="004579A5" w:rsidRDefault="00BA2DFF" w:rsidP="00BA2DFF">
      <w:pPr>
        <w:pStyle w:val="ListParagraph"/>
        <w:rPr>
          <w:b/>
          <w:bCs/>
          <w:sz w:val="16"/>
          <w:szCs w:val="16"/>
        </w:rPr>
      </w:pPr>
    </w:p>
    <w:p w14:paraId="3A377046" w14:textId="43089B1C" w:rsidR="00BA2DFF" w:rsidRPr="00285255" w:rsidRDefault="00BA2DFF" w:rsidP="00BA2DFF">
      <w:pPr>
        <w:pStyle w:val="ListParagraph"/>
        <w:numPr>
          <w:ilvl w:val="0"/>
          <w:numId w:val="1"/>
        </w:numPr>
        <w:ind w:left="360"/>
        <w:rPr>
          <w:b/>
          <w:bCs/>
          <w:sz w:val="24"/>
          <w:szCs w:val="24"/>
        </w:rPr>
      </w:pPr>
      <w:r w:rsidRPr="00285255">
        <w:rPr>
          <w:b/>
          <w:bCs/>
          <w:sz w:val="24"/>
          <w:szCs w:val="24"/>
        </w:rPr>
        <w:t>Sale of West Lauretta Street:</w:t>
      </w:r>
      <w:r w:rsidR="000A143E" w:rsidRPr="00285255">
        <w:rPr>
          <w:b/>
          <w:bCs/>
          <w:sz w:val="24"/>
          <w:szCs w:val="24"/>
        </w:rPr>
        <w:t xml:space="preserve">  </w:t>
      </w:r>
      <w:r w:rsidR="000A143E" w:rsidRPr="00285255">
        <w:rPr>
          <w:sz w:val="24"/>
          <w:szCs w:val="24"/>
        </w:rPr>
        <w:t xml:space="preserve">City Attorney William McCullough reported that the City had previously approved the sale of City property to Jeffrey Wulf; however, Mr. Wulf is now unable to purchase the property due to personal reasons </w:t>
      </w:r>
      <w:r w:rsidR="000B3252" w:rsidRPr="00285255">
        <w:rPr>
          <w:sz w:val="24"/>
          <w:szCs w:val="24"/>
        </w:rPr>
        <w:t xml:space="preserve">and may be able to purchase the property </w:t>
      </w:r>
      <w:r w:rsidR="000A143E" w:rsidRPr="00285255">
        <w:rPr>
          <w:sz w:val="24"/>
          <w:szCs w:val="24"/>
        </w:rPr>
        <w:t>after the 1</w:t>
      </w:r>
      <w:r w:rsidR="000A143E" w:rsidRPr="00285255">
        <w:rPr>
          <w:sz w:val="24"/>
          <w:szCs w:val="24"/>
          <w:vertAlign w:val="superscript"/>
        </w:rPr>
        <w:t>st</w:t>
      </w:r>
      <w:r w:rsidR="000A143E" w:rsidRPr="00285255">
        <w:rPr>
          <w:sz w:val="24"/>
          <w:szCs w:val="24"/>
        </w:rPr>
        <w:t xml:space="preserve"> of the year.  Discussion was held as it was the consensus of the Council to dissolve the sale to Mr. Wulf and contact the other interested party that</w:t>
      </w:r>
      <w:r w:rsidR="004579A5" w:rsidRPr="00285255">
        <w:rPr>
          <w:sz w:val="24"/>
          <w:szCs w:val="24"/>
        </w:rPr>
        <w:t xml:space="preserve"> had</w:t>
      </w:r>
      <w:r w:rsidR="000A143E" w:rsidRPr="00285255">
        <w:rPr>
          <w:sz w:val="24"/>
          <w:szCs w:val="24"/>
        </w:rPr>
        <w:t xml:space="preserve"> </w:t>
      </w:r>
      <w:r w:rsidR="00285255" w:rsidRPr="00285255">
        <w:rPr>
          <w:sz w:val="24"/>
          <w:szCs w:val="24"/>
        </w:rPr>
        <w:t xml:space="preserve">previously </w:t>
      </w:r>
      <w:r w:rsidR="000A143E" w:rsidRPr="00285255">
        <w:rPr>
          <w:sz w:val="24"/>
          <w:szCs w:val="24"/>
        </w:rPr>
        <w:t>placed</w:t>
      </w:r>
      <w:r w:rsidR="004579A5" w:rsidRPr="00285255">
        <w:rPr>
          <w:sz w:val="24"/>
          <w:szCs w:val="24"/>
        </w:rPr>
        <w:t xml:space="preserve"> </w:t>
      </w:r>
      <w:r w:rsidR="000A143E" w:rsidRPr="00285255">
        <w:rPr>
          <w:sz w:val="24"/>
          <w:szCs w:val="24"/>
        </w:rPr>
        <w:t>a bid to see if they were still interested; otherwise, readvertise the property for sale.</w:t>
      </w:r>
    </w:p>
    <w:p w14:paraId="4704CFC4" w14:textId="77777777" w:rsidR="00E213D7" w:rsidRPr="002824E0" w:rsidRDefault="00E213D7" w:rsidP="00E213D7">
      <w:pPr>
        <w:pStyle w:val="ListParagraph"/>
        <w:ind w:left="360"/>
        <w:rPr>
          <w:sz w:val="16"/>
          <w:szCs w:val="16"/>
        </w:rPr>
      </w:pPr>
    </w:p>
    <w:p w14:paraId="1726D09E" w14:textId="77777777" w:rsidR="006E7E77" w:rsidRDefault="006E7E77" w:rsidP="00134E92">
      <w:pPr>
        <w:pStyle w:val="ListParagraph"/>
        <w:ind w:hanging="720"/>
        <w:rPr>
          <w:b/>
          <w:bCs/>
          <w:sz w:val="24"/>
          <w:szCs w:val="24"/>
        </w:rPr>
      </w:pPr>
    </w:p>
    <w:p w14:paraId="61D9DC9D" w14:textId="77777777" w:rsidR="006E7E77" w:rsidRDefault="006E7E77" w:rsidP="00134E92">
      <w:pPr>
        <w:pStyle w:val="ListParagraph"/>
        <w:ind w:hanging="720"/>
        <w:rPr>
          <w:b/>
          <w:bCs/>
          <w:sz w:val="24"/>
          <w:szCs w:val="24"/>
        </w:rPr>
      </w:pPr>
    </w:p>
    <w:p w14:paraId="5F7D95BF" w14:textId="471DEB54" w:rsidR="00134E92" w:rsidRPr="00285255" w:rsidRDefault="00134E92" w:rsidP="00134E92">
      <w:pPr>
        <w:pStyle w:val="ListParagraph"/>
        <w:ind w:hanging="720"/>
        <w:rPr>
          <w:b/>
          <w:bCs/>
          <w:sz w:val="24"/>
          <w:szCs w:val="24"/>
        </w:rPr>
      </w:pPr>
      <w:r w:rsidRPr="00285255">
        <w:rPr>
          <w:b/>
          <w:bCs/>
          <w:sz w:val="24"/>
          <w:szCs w:val="24"/>
        </w:rPr>
        <w:lastRenderedPageBreak/>
        <w:t xml:space="preserve">ECONOMIC DEVELOPMENT:  </w:t>
      </w:r>
    </w:p>
    <w:p w14:paraId="7D2BFBDB" w14:textId="2F57E759" w:rsidR="00BA2DFF" w:rsidRPr="00285255" w:rsidRDefault="00BA2DFF" w:rsidP="00D87898">
      <w:pPr>
        <w:pStyle w:val="ListParagraph"/>
        <w:numPr>
          <w:ilvl w:val="0"/>
          <w:numId w:val="1"/>
        </w:numPr>
        <w:ind w:left="360"/>
        <w:rPr>
          <w:b/>
          <w:bCs/>
          <w:sz w:val="24"/>
          <w:szCs w:val="24"/>
        </w:rPr>
      </w:pPr>
      <w:r w:rsidRPr="00285255">
        <w:rPr>
          <w:b/>
          <w:bCs/>
          <w:sz w:val="24"/>
          <w:szCs w:val="24"/>
        </w:rPr>
        <w:t>Tax Abatement request:</w:t>
      </w:r>
      <w:r w:rsidR="000A143E" w:rsidRPr="00285255">
        <w:rPr>
          <w:b/>
          <w:bCs/>
          <w:sz w:val="24"/>
          <w:szCs w:val="24"/>
        </w:rPr>
        <w:t xml:space="preserve">  </w:t>
      </w:r>
      <w:r w:rsidR="000B3252" w:rsidRPr="00285255">
        <w:rPr>
          <w:sz w:val="24"/>
          <w:szCs w:val="24"/>
        </w:rPr>
        <w:t xml:space="preserve">McCollough reported that he had held a telephone conference with the City’s Bonding Attorney John Danos and after </w:t>
      </w:r>
      <w:r w:rsidR="00A7193D" w:rsidRPr="00285255">
        <w:rPr>
          <w:sz w:val="24"/>
          <w:szCs w:val="24"/>
        </w:rPr>
        <w:t xml:space="preserve">reviewing Midwest Property Holdings, LLC </w:t>
      </w:r>
      <w:r w:rsidR="00285255" w:rsidRPr="00285255">
        <w:rPr>
          <w:sz w:val="24"/>
          <w:szCs w:val="24"/>
        </w:rPr>
        <w:t xml:space="preserve">letter dated </w:t>
      </w:r>
      <w:r w:rsidR="00A7193D" w:rsidRPr="00285255">
        <w:rPr>
          <w:sz w:val="24"/>
          <w:szCs w:val="24"/>
        </w:rPr>
        <w:t xml:space="preserve">August 4, 2025 requesting tax abatement it was the consensus </w:t>
      </w:r>
      <w:r w:rsidR="00285255" w:rsidRPr="00285255">
        <w:rPr>
          <w:sz w:val="24"/>
          <w:szCs w:val="24"/>
        </w:rPr>
        <w:t xml:space="preserve">that </w:t>
      </w:r>
      <w:r w:rsidR="00A7193D" w:rsidRPr="00285255">
        <w:rPr>
          <w:sz w:val="24"/>
          <w:szCs w:val="24"/>
        </w:rPr>
        <w:t xml:space="preserve">the better alternative is to utilize a tax abatement program as there is greater flexibility and a ten-year window for the property owner to be reimbursed for its construction costs through abatement.  </w:t>
      </w:r>
      <w:r w:rsidR="004579A5" w:rsidRPr="00285255">
        <w:rPr>
          <w:sz w:val="24"/>
          <w:szCs w:val="24"/>
        </w:rPr>
        <w:t xml:space="preserve">He said that the City should review its prior agreement with Premier RV regarding the terms to decide if they wish to move forward; however, in the meantime </w:t>
      </w:r>
      <w:r w:rsidR="00A7193D" w:rsidRPr="00285255">
        <w:rPr>
          <w:sz w:val="24"/>
          <w:szCs w:val="24"/>
        </w:rPr>
        <w:t xml:space="preserve">he would </w:t>
      </w:r>
      <w:r w:rsidR="004579A5" w:rsidRPr="00285255">
        <w:rPr>
          <w:sz w:val="24"/>
          <w:szCs w:val="24"/>
        </w:rPr>
        <w:t xml:space="preserve">notify Mr. Brus of </w:t>
      </w:r>
      <w:r w:rsidR="00285255" w:rsidRPr="00285255">
        <w:rPr>
          <w:sz w:val="24"/>
          <w:szCs w:val="24"/>
        </w:rPr>
        <w:t>his</w:t>
      </w:r>
      <w:r w:rsidR="004579A5" w:rsidRPr="00285255">
        <w:rPr>
          <w:sz w:val="24"/>
          <w:szCs w:val="24"/>
        </w:rPr>
        <w:t xml:space="preserve"> discussions with the Bonding Attorney. </w:t>
      </w:r>
      <w:r w:rsidR="00A7193D" w:rsidRPr="00285255">
        <w:rPr>
          <w:sz w:val="24"/>
          <w:szCs w:val="24"/>
        </w:rPr>
        <w:t xml:space="preserve"> </w:t>
      </w:r>
    </w:p>
    <w:p w14:paraId="62D8CB29" w14:textId="77777777" w:rsidR="00BA2DFF" w:rsidRPr="00285255" w:rsidRDefault="00BA2DFF" w:rsidP="00BA2DFF">
      <w:pPr>
        <w:rPr>
          <w:sz w:val="16"/>
          <w:szCs w:val="16"/>
        </w:rPr>
      </w:pPr>
    </w:p>
    <w:p w14:paraId="6FE6A144" w14:textId="03DD9C6D" w:rsidR="00134E92" w:rsidRPr="00285255" w:rsidRDefault="00134E92" w:rsidP="00D87898">
      <w:pPr>
        <w:pStyle w:val="ListParagraph"/>
        <w:numPr>
          <w:ilvl w:val="0"/>
          <w:numId w:val="1"/>
        </w:numPr>
        <w:ind w:left="360"/>
        <w:rPr>
          <w:sz w:val="24"/>
          <w:szCs w:val="24"/>
        </w:rPr>
      </w:pPr>
      <w:r w:rsidRPr="00285255">
        <w:rPr>
          <w:b/>
          <w:bCs/>
          <w:sz w:val="24"/>
          <w:szCs w:val="24"/>
        </w:rPr>
        <w:t xml:space="preserve">Strategic Planning &amp; Goal Setting:  </w:t>
      </w:r>
      <w:r w:rsidR="000B3252" w:rsidRPr="00285255">
        <w:rPr>
          <w:sz w:val="24"/>
          <w:szCs w:val="24"/>
        </w:rPr>
        <w:t>There was nothing new to report at this time.</w:t>
      </w:r>
    </w:p>
    <w:p w14:paraId="0E57FC1E" w14:textId="77777777" w:rsidR="00EA3168" w:rsidRPr="00285255" w:rsidRDefault="00EA3168" w:rsidP="00EA3168">
      <w:pPr>
        <w:pStyle w:val="ListParagraph"/>
        <w:ind w:left="360"/>
        <w:rPr>
          <w:sz w:val="16"/>
          <w:szCs w:val="16"/>
        </w:rPr>
      </w:pPr>
    </w:p>
    <w:p w14:paraId="2961F1E8" w14:textId="253ABE6B" w:rsidR="005149C1" w:rsidRPr="00285255" w:rsidRDefault="006A1978" w:rsidP="000B3252">
      <w:pPr>
        <w:pStyle w:val="ListParagraph"/>
        <w:ind w:left="0"/>
        <w:rPr>
          <w:bCs/>
        </w:rPr>
      </w:pPr>
      <w:r w:rsidRPr="00285255">
        <w:rPr>
          <w:b/>
          <w:bCs/>
          <w:sz w:val="24"/>
          <w:szCs w:val="24"/>
        </w:rPr>
        <w:t>COM</w:t>
      </w:r>
      <w:r w:rsidR="00680081" w:rsidRPr="00285255">
        <w:rPr>
          <w:b/>
          <w:bCs/>
          <w:sz w:val="24"/>
          <w:szCs w:val="24"/>
        </w:rPr>
        <w:t>MENTS AND FUTURE AGE</w:t>
      </w:r>
      <w:r w:rsidR="00C20FAD" w:rsidRPr="00285255">
        <w:rPr>
          <w:b/>
          <w:bCs/>
          <w:sz w:val="24"/>
          <w:szCs w:val="24"/>
        </w:rPr>
        <w:t>NDA ITEMS:</w:t>
      </w:r>
      <w:r w:rsidR="004C20FA" w:rsidRPr="00285255">
        <w:rPr>
          <w:bCs/>
          <w:sz w:val="24"/>
          <w:szCs w:val="24"/>
        </w:rPr>
        <w:t xml:space="preserve"> </w:t>
      </w:r>
      <w:r w:rsidR="00FF243F" w:rsidRPr="00285255">
        <w:rPr>
          <w:bCs/>
          <w:sz w:val="24"/>
          <w:szCs w:val="24"/>
        </w:rPr>
        <w:t xml:space="preserve"> </w:t>
      </w:r>
      <w:r w:rsidR="00285255" w:rsidRPr="00285255">
        <w:rPr>
          <w:bCs/>
          <w:sz w:val="24"/>
          <w:szCs w:val="24"/>
        </w:rPr>
        <w:t>From those in attendance, t</w:t>
      </w:r>
      <w:r w:rsidR="000B3252" w:rsidRPr="00285255">
        <w:rPr>
          <w:bCs/>
          <w:sz w:val="24"/>
          <w:szCs w:val="24"/>
        </w:rPr>
        <w:t>here w</w:t>
      </w:r>
      <w:r w:rsidR="00285255" w:rsidRPr="00285255">
        <w:rPr>
          <w:bCs/>
          <w:sz w:val="24"/>
          <w:szCs w:val="24"/>
        </w:rPr>
        <w:t>ere</w:t>
      </w:r>
      <w:r w:rsidR="000B3252" w:rsidRPr="00285255">
        <w:rPr>
          <w:bCs/>
          <w:sz w:val="24"/>
          <w:szCs w:val="24"/>
        </w:rPr>
        <w:t xml:space="preserve"> none.</w:t>
      </w:r>
    </w:p>
    <w:p w14:paraId="23EDCC41" w14:textId="77777777" w:rsidR="005149C1" w:rsidRPr="00285255" w:rsidRDefault="005149C1" w:rsidP="003F77A1">
      <w:pPr>
        <w:pStyle w:val="CodeSection"/>
        <w:tabs>
          <w:tab w:val="clear" w:pos="1260"/>
        </w:tabs>
        <w:spacing w:after="0"/>
        <w:rPr>
          <w:bCs w:val="0"/>
          <w:sz w:val="16"/>
          <w:szCs w:val="16"/>
        </w:rPr>
      </w:pPr>
    </w:p>
    <w:p w14:paraId="19598B98" w14:textId="31DB25E3" w:rsidR="00D4595C" w:rsidRPr="00285255" w:rsidRDefault="00D4595C" w:rsidP="003F77A1">
      <w:pPr>
        <w:pStyle w:val="CodeSection"/>
        <w:tabs>
          <w:tab w:val="clear" w:pos="1260"/>
        </w:tabs>
        <w:spacing w:after="0"/>
        <w:rPr>
          <w:b w:val="0"/>
        </w:rPr>
      </w:pPr>
      <w:r w:rsidRPr="00285255">
        <w:rPr>
          <w:bCs w:val="0"/>
        </w:rPr>
        <w:t>ADJOURNMENT:</w:t>
      </w:r>
      <w:r w:rsidRPr="00285255">
        <w:rPr>
          <w:b w:val="0"/>
          <w:bCs w:val="0"/>
        </w:rPr>
        <w:t xml:space="preserve"> </w:t>
      </w:r>
      <w:r w:rsidR="001F7F0B" w:rsidRPr="00285255">
        <w:rPr>
          <w:b w:val="0"/>
          <w:bCs w:val="0"/>
        </w:rPr>
        <w:t xml:space="preserve"> </w:t>
      </w:r>
      <w:r w:rsidR="002F6225" w:rsidRPr="00285255">
        <w:rPr>
          <w:b w:val="0"/>
        </w:rPr>
        <w:t>Brandenburg</w:t>
      </w:r>
      <w:r w:rsidR="00345DD2" w:rsidRPr="00285255">
        <w:rPr>
          <w:b w:val="0"/>
        </w:rPr>
        <w:t xml:space="preserve"> </w:t>
      </w:r>
      <w:r w:rsidR="0017016D" w:rsidRPr="00285255">
        <w:rPr>
          <w:b w:val="0"/>
        </w:rPr>
        <w:t>m</w:t>
      </w:r>
      <w:r w:rsidRPr="00285255">
        <w:rPr>
          <w:b w:val="0"/>
          <w:bCs w:val="0"/>
        </w:rPr>
        <w:t xml:space="preserve">ade a </w:t>
      </w:r>
      <w:r w:rsidRPr="00285255">
        <w:rPr>
          <w:b w:val="0"/>
        </w:rPr>
        <w:t>motion to adjourn, seconded by</w:t>
      </w:r>
      <w:r w:rsidR="002A412E" w:rsidRPr="00285255">
        <w:rPr>
          <w:b w:val="0"/>
        </w:rPr>
        <w:t xml:space="preserve"> </w:t>
      </w:r>
      <w:r w:rsidR="000B3252" w:rsidRPr="00285255">
        <w:rPr>
          <w:b w:val="0"/>
        </w:rPr>
        <w:t>Smith</w:t>
      </w:r>
      <w:r w:rsidR="00BA47E2" w:rsidRPr="00285255">
        <w:rPr>
          <w:b w:val="0"/>
        </w:rPr>
        <w:t>.</w:t>
      </w:r>
      <w:r w:rsidRPr="00285255">
        <w:rPr>
          <w:b w:val="0"/>
        </w:rPr>
        <w:t xml:space="preserve">  </w:t>
      </w:r>
      <w:r w:rsidR="00D775A9" w:rsidRPr="00285255">
        <w:rPr>
          <w:b w:val="0"/>
        </w:rPr>
        <w:t>R</w:t>
      </w:r>
      <w:r w:rsidR="00F249AC" w:rsidRPr="00285255">
        <w:rPr>
          <w:b w:val="0"/>
        </w:rPr>
        <w:t>o</w:t>
      </w:r>
      <w:r w:rsidRPr="00285255">
        <w:rPr>
          <w:b w:val="0"/>
        </w:rPr>
        <w:t xml:space="preserve">ll </w:t>
      </w:r>
      <w:r w:rsidR="00F249AC" w:rsidRPr="00285255">
        <w:rPr>
          <w:b w:val="0"/>
        </w:rPr>
        <w:t xml:space="preserve">call:  </w:t>
      </w:r>
      <w:r w:rsidR="002F6225" w:rsidRPr="00285255">
        <w:rPr>
          <w:b w:val="0"/>
        </w:rPr>
        <w:t>Brandenburg-aye</w:t>
      </w:r>
      <w:r w:rsidR="00D52CBE" w:rsidRPr="00285255">
        <w:rPr>
          <w:b w:val="0"/>
        </w:rPr>
        <w:t xml:space="preserve">, </w:t>
      </w:r>
      <w:r w:rsidR="000B3252" w:rsidRPr="00285255">
        <w:rPr>
          <w:b w:val="0"/>
        </w:rPr>
        <w:t>Smith</w:t>
      </w:r>
      <w:r w:rsidR="00D52CBE" w:rsidRPr="00285255">
        <w:rPr>
          <w:b w:val="0"/>
        </w:rPr>
        <w:t xml:space="preserve">-aye, </w:t>
      </w:r>
      <w:r w:rsidR="000B3252" w:rsidRPr="00285255">
        <w:rPr>
          <w:b w:val="0"/>
        </w:rPr>
        <w:t>Blok</w:t>
      </w:r>
      <w:r w:rsidR="002F6225" w:rsidRPr="00285255">
        <w:rPr>
          <w:b w:val="0"/>
        </w:rPr>
        <w:t xml:space="preserve">-aye </w:t>
      </w:r>
      <w:r w:rsidR="00D52CBE" w:rsidRPr="00285255">
        <w:rPr>
          <w:b w:val="0"/>
        </w:rPr>
        <w:t>and Hermann-aye</w:t>
      </w:r>
      <w:r w:rsidR="00861321" w:rsidRPr="00285255">
        <w:rPr>
          <w:b w:val="0"/>
        </w:rPr>
        <w:t>.</w:t>
      </w:r>
      <w:r w:rsidR="00F249AC" w:rsidRPr="00285255">
        <w:rPr>
          <w:b w:val="0"/>
        </w:rPr>
        <w:t xml:space="preserve">  Mo</w:t>
      </w:r>
      <w:r w:rsidRPr="00285255">
        <w:rPr>
          <w:b w:val="0"/>
        </w:rPr>
        <w:t xml:space="preserve">tion carried.  The meeting </w:t>
      </w:r>
      <w:r w:rsidR="00455D99" w:rsidRPr="00285255">
        <w:rPr>
          <w:b w:val="0"/>
        </w:rPr>
        <w:t>was adjourned</w:t>
      </w:r>
      <w:r w:rsidRPr="00285255">
        <w:rPr>
          <w:b w:val="0"/>
        </w:rPr>
        <w:t xml:space="preserve"> at</w:t>
      </w:r>
      <w:r w:rsidR="007F60BA" w:rsidRPr="00285255">
        <w:rPr>
          <w:b w:val="0"/>
        </w:rPr>
        <w:t xml:space="preserve"> </w:t>
      </w:r>
      <w:r w:rsidR="000B3252" w:rsidRPr="00285255">
        <w:rPr>
          <w:b w:val="0"/>
        </w:rPr>
        <w:t>7</w:t>
      </w:r>
      <w:r w:rsidR="00E619C9" w:rsidRPr="00285255">
        <w:rPr>
          <w:b w:val="0"/>
        </w:rPr>
        <w:t>:</w:t>
      </w:r>
      <w:r w:rsidR="000B3252" w:rsidRPr="00285255">
        <w:rPr>
          <w:b w:val="0"/>
        </w:rPr>
        <w:t>5</w:t>
      </w:r>
      <w:r w:rsidR="002F6225" w:rsidRPr="00285255">
        <w:rPr>
          <w:b w:val="0"/>
        </w:rPr>
        <w:t>0</w:t>
      </w:r>
      <w:r w:rsidR="009B6BF6" w:rsidRPr="00285255">
        <w:rPr>
          <w:b w:val="0"/>
        </w:rPr>
        <w:t xml:space="preserve"> p.</w:t>
      </w:r>
      <w:r w:rsidR="0027663D" w:rsidRPr="00285255">
        <w:rPr>
          <w:b w:val="0"/>
        </w:rPr>
        <w:t>m.</w:t>
      </w:r>
    </w:p>
    <w:p w14:paraId="4DC3E157" w14:textId="77777777" w:rsidR="00AD5A5D" w:rsidRPr="00285255" w:rsidRDefault="00AD5A5D" w:rsidP="003F77A1">
      <w:pPr>
        <w:ind w:left="5490" w:firstLine="270"/>
      </w:pPr>
    </w:p>
    <w:p w14:paraId="52F776B2" w14:textId="027826ED" w:rsidR="00D24C2F" w:rsidRPr="00285255" w:rsidRDefault="00FF2AAE" w:rsidP="003F77A1">
      <w:pPr>
        <w:ind w:left="5490" w:firstLine="270"/>
        <w:rPr>
          <w:sz w:val="10"/>
          <w:szCs w:val="10"/>
        </w:rPr>
      </w:pPr>
      <w:r w:rsidRPr="00285255">
        <w:t>_____________________________________</w:t>
      </w:r>
    </w:p>
    <w:p w14:paraId="7A916613" w14:textId="77777777" w:rsidR="00601A1E" w:rsidRPr="00285255" w:rsidRDefault="00D4595C" w:rsidP="003F77A1">
      <w:pPr>
        <w:ind w:left="450" w:hanging="450"/>
        <w:rPr>
          <w:sz w:val="24"/>
          <w:szCs w:val="24"/>
        </w:rPr>
      </w:pP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</w:r>
      <w:r w:rsidRPr="00285255">
        <w:rPr>
          <w:sz w:val="24"/>
          <w:szCs w:val="24"/>
        </w:rPr>
        <w:tab/>
        <w:t xml:space="preserve">Mayor </w:t>
      </w:r>
      <w:r w:rsidR="00564CBF" w:rsidRPr="00285255">
        <w:rPr>
          <w:sz w:val="24"/>
          <w:szCs w:val="24"/>
        </w:rPr>
        <w:t>Brad Schutte</w:t>
      </w:r>
    </w:p>
    <w:p w14:paraId="3705D7D2" w14:textId="77777777" w:rsidR="0099198D" w:rsidRPr="00285255" w:rsidRDefault="0099198D" w:rsidP="003F77A1">
      <w:pPr>
        <w:rPr>
          <w:sz w:val="4"/>
          <w:szCs w:val="4"/>
        </w:rPr>
      </w:pPr>
    </w:p>
    <w:p w14:paraId="07CE4946" w14:textId="77777777" w:rsidR="00A5794A" w:rsidRPr="00285255" w:rsidRDefault="00A5794A" w:rsidP="003F77A1">
      <w:pPr>
        <w:rPr>
          <w:sz w:val="4"/>
          <w:szCs w:val="4"/>
        </w:rPr>
      </w:pPr>
    </w:p>
    <w:p w14:paraId="4A2D7935" w14:textId="77777777" w:rsidR="00A5794A" w:rsidRPr="00285255" w:rsidRDefault="00A5794A" w:rsidP="003F77A1">
      <w:pPr>
        <w:rPr>
          <w:sz w:val="4"/>
          <w:szCs w:val="4"/>
        </w:rPr>
      </w:pPr>
    </w:p>
    <w:p w14:paraId="763562EF" w14:textId="77777777" w:rsidR="0099198D" w:rsidRPr="00285255" w:rsidRDefault="0099198D" w:rsidP="003F77A1">
      <w:pPr>
        <w:rPr>
          <w:sz w:val="4"/>
          <w:szCs w:val="4"/>
        </w:rPr>
      </w:pPr>
    </w:p>
    <w:p w14:paraId="5FDE738A" w14:textId="77777777" w:rsidR="002F6225" w:rsidRPr="00285255" w:rsidRDefault="002F6225" w:rsidP="003F77A1">
      <w:pPr>
        <w:rPr>
          <w:sz w:val="4"/>
          <w:szCs w:val="4"/>
        </w:rPr>
      </w:pPr>
    </w:p>
    <w:p w14:paraId="3EB44FB9" w14:textId="77777777" w:rsidR="002F6225" w:rsidRPr="00285255" w:rsidRDefault="002F6225" w:rsidP="003F77A1">
      <w:pPr>
        <w:rPr>
          <w:sz w:val="4"/>
          <w:szCs w:val="4"/>
        </w:rPr>
      </w:pPr>
    </w:p>
    <w:p w14:paraId="1666ECE4" w14:textId="19BF5031" w:rsidR="00D4595C" w:rsidRPr="00285255" w:rsidRDefault="00D4595C" w:rsidP="003F77A1">
      <w:r w:rsidRPr="00285255">
        <w:t>__________________</w:t>
      </w:r>
      <w:r w:rsidR="00726C1E" w:rsidRPr="00285255">
        <w:t>____</w:t>
      </w:r>
      <w:r w:rsidRPr="00285255">
        <w:t>_________________</w:t>
      </w:r>
      <w:r w:rsidR="002669DC" w:rsidRPr="00285255">
        <w:t>___</w:t>
      </w:r>
      <w:r w:rsidRPr="00285255">
        <w:t>______</w:t>
      </w:r>
      <w:r w:rsidR="004C0F47" w:rsidRPr="00285255">
        <w:t>______</w:t>
      </w:r>
      <w:r w:rsidRPr="00285255">
        <w:t xml:space="preserve">_____             </w:t>
      </w:r>
    </w:p>
    <w:p w14:paraId="059AAF23" w14:textId="1A10BA74" w:rsidR="00D4595C" w:rsidRPr="002824E0" w:rsidRDefault="00D4595C" w:rsidP="003F77A1">
      <w:pPr>
        <w:rPr>
          <w:sz w:val="24"/>
          <w:szCs w:val="24"/>
        </w:rPr>
      </w:pPr>
      <w:r w:rsidRPr="00285255">
        <w:rPr>
          <w:sz w:val="24"/>
          <w:szCs w:val="24"/>
        </w:rPr>
        <w:t xml:space="preserve">Attest:  </w:t>
      </w:r>
      <w:r w:rsidR="002669DC" w:rsidRPr="00285255">
        <w:rPr>
          <w:sz w:val="24"/>
          <w:szCs w:val="24"/>
        </w:rPr>
        <w:t>Ann M. Schmidt</w:t>
      </w:r>
      <w:r w:rsidR="002757C5" w:rsidRPr="00285255">
        <w:rPr>
          <w:sz w:val="24"/>
          <w:szCs w:val="24"/>
        </w:rPr>
        <w:t xml:space="preserve">, </w:t>
      </w:r>
      <w:r w:rsidR="002669DC" w:rsidRPr="00285255">
        <w:rPr>
          <w:sz w:val="24"/>
          <w:szCs w:val="24"/>
        </w:rPr>
        <w:t xml:space="preserve">CMC, </w:t>
      </w:r>
      <w:r w:rsidRPr="00285255">
        <w:rPr>
          <w:sz w:val="24"/>
          <w:szCs w:val="24"/>
        </w:rPr>
        <w:t>City Clerk/Financial Officer</w:t>
      </w:r>
    </w:p>
    <w:tbl>
      <w:tblPr>
        <w:tblW w:w="8280" w:type="dxa"/>
        <w:tblLook w:val="04A0" w:firstRow="1" w:lastRow="0" w:firstColumn="1" w:lastColumn="0" w:noHBand="0" w:noVBand="1"/>
      </w:tblPr>
      <w:tblGrid>
        <w:gridCol w:w="3420"/>
        <w:gridCol w:w="2970"/>
        <w:gridCol w:w="468"/>
        <w:gridCol w:w="1422"/>
      </w:tblGrid>
      <w:tr w:rsidR="00AD7727" w:rsidRPr="002824E0" w14:paraId="00E3EEBC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19EF3" w14:textId="77777777" w:rsidR="00AD7727" w:rsidRDefault="00AD7727" w:rsidP="00AD7727">
            <w:pPr>
              <w:tabs>
                <w:tab w:val="left" w:pos="3206"/>
              </w:tabs>
              <w:ind w:hanging="17"/>
              <w:rPr>
                <w:rFonts w:ascii="Calibri" w:hAnsi="Calibri" w:cs="Calibri"/>
                <w:color w:val="000000"/>
              </w:rPr>
            </w:pPr>
          </w:p>
          <w:p w14:paraId="16E3DAC7" w14:textId="57DD3923" w:rsidR="00AD7727" w:rsidRPr="00AD7727" w:rsidRDefault="00AD7727" w:rsidP="00AD7727">
            <w:pPr>
              <w:tabs>
                <w:tab w:val="left" w:pos="3206"/>
              </w:tabs>
              <w:spacing w:after="20"/>
              <w:ind w:hanging="17"/>
              <w:rPr>
                <w:rFonts w:ascii="Calibri" w:hAnsi="Calibri" w:cs="Calibri"/>
                <w:b/>
                <w:bCs/>
                <w:color w:val="000000"/>
              </w:rPr>
            </w:pPr>
            <w:r w:rsidRPr="00AD7727">
              <w:rPr>
                <w:rFonts w:ascii="Calibri" w:hAnsi="Calibri" w:cs="Calibri"/>
                <w:b/>
                <w:bCs/>
                <w:color w:val="000000"/>
              </w:rPr>
              <w:t>CLAIMS REPORT:</w:t>
            </w:r>
          </w:p>
          <w:p w14:paraId="3606F0EA" w14:textId="1D8BCA7D" w:rsidR="00AD7727" w:rsidRPr="006E7E77" w:rsidRDefault="00AD7727" w:rsidP="00AD7727">
            <w:pPr>
              <w:tabs>
                <w:tab w:val="left" w:pos="3206"/>
              </w:tabs>
              <w:ind w:hanging="17"/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ALL SEASONS CARWASH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3438" w:type="dxa"/>
            <w:gridSpan w:val="2"/>
            <w:vAlign w:val="bottom"/>
          </w:tcPr>
          <w:p w14:paraId="43550E2F" w14:textId="3D89E7D6" w:rsidR="00AD7727" w:rsidRPr="002824E0" w:rsidRDefault="00AD7727" w:rsidP="00AD7727">
            <w:pPr>
              <w:tabs>
                <w:tab w:val="left" w:pos="886"/>
                <w:tab w:val="left" w:pos="3600"/>
              </w:tabs>
              <w:ind w:left="346" w:hanging="356"/>
              <w:rPr>
                <w:rFonts w:ascii="Calibri" w:hAnsi="Calibri" w:cs="Calibri"/>
                <w:color w:val="000000"/>
              </w:rPr>
            </w:pPr>
            <w:r w:rsidRPr="002824E0">
              <w:rPr>
                <w:rFonts w:ascii="Calibri" w:hAnsi="Calibri" w:cs="Calibri"/>
                <w:color w:val="000000"/>
              </w:rPr>
              <w:t xml:space="preserve">VEH OPER           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FE5C" w14:textId="36C51F16" w:rsidR="00AD7727" w:rsidRPr="002824E0" w:rsidRDefault="00AD7727" w:rsidP="00AD7727">
            <w:pPr>
              <w:tabs>
                <w:tab w:val="left" w:pos="886"/>
                <w:tab w:val="left" w:pos="3600"/>
              </w:tabs>
              <w:ind w:firstLine="44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48.50</w:t>
            </w:r>
          </w:p>
        </w:tc>
      </w:tr>
      <w:tr w:rsidR="00AD7727" w:rsidRPr="002824E0" w14:paraId="04B4E98D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A5792" w14:textId="4E6FAC7A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B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Pr="006E7E77">
              <w:rPr>
                <w:rFonts w:ascii="Calibri" w:hAnsi="Calibri" w:cs="Calibri"/>
                <w:color w:val="000000"/>
              </w:rPr>
              <w:t>G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Pr="006E7E77">
              <w:rPr>
                <w:rFonts w:ascii="Calibri" w:hAnsi="Calibri" w:cs="Calibri"/>
                <w:color w:val="000000"/>
              </w:rPr>
              <w:t xml:space="preserve"> BUGLE</w:t>
            </w:r>
          </w:p>
        </w:tc>
        <w:tc>
          <w:tcPr>
            <w:tcW w:w="2970" w:type="dxa"/>
            <w:vAlign w:val="bottom"/>
          </w:tcPr>
          <w:p w14:paraId="160E5B80" w14:textId="26AE3B08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ADVERTISING &amp; PUBLICATIONS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90C2D" w14:textId="7DA996A3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200.00</w:t>
            </w:r>
          </w:p>
        </w:tc>
      </w:tr>
      <w:tr w:rsidR="00AD7727" w:rsidRPr="002824E0" w14:paraId="3717837D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0797A" w14:textId="6604996E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COLUMN SOFTWARE, PBC</w:t>
            </w:r>
          </w:p>
        </w:tc>
        <w:tc>
          <w:tcPr>
            <w:tcW w:w="2970" w:type="dxa"/>
            <w:vAlign w:val="bottom"/>
          </w:tcPr>
          <w:p w14:paraId="14F0FA17" w14:textId="59F8ED29" w:rsidR="00AD7727" w:rsidRPr="002824E0" w:rsidRDefault="00AD7727" w:rsidP="00AD7727">
            <w:pPr>
              <w:tabs>
                <w:tab w:val="left" w:pos="3600"/>
              </w:tabs>
              <w:ind w:left="-17" w:right="-74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ADVERTISING &amp; PUBLICATIONS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703BE" w14:textId="4B781442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697.94</w:t>
            </w:r>
          </w:p>
        </w:tc>
      </w:tr>
      <w:tr w:rsidR="00AD7727" w:rsidRPr="002824E0" w14:paraId="4655AF99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C28CE" w14:textId="791E9CCF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DSI</w:t>
            </w:r>
          </w:p>
        </w:tc>
        <w:tc>
          <w:tcPr>
            <w:tcW w:w="2970" w:type="dxa"/>
            <w:vAlign w:val="bottom"/>
          </w:tcPr>
          <w:p w14:paraId="7F562ADE" w14:textId="03638469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DRUG TESTING</w:t>
            </w:r>
            <w:r w:rsidRPr="002824E0">
              <w:rPr>
                <w:rFonts w:ascii="Calibri" w:hAnsi="Calibri" w:cs="Calibri"/>
                <w:color w:val="000000"/>
              </w:rPr>
              <w:t xml:space="preserve">           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78428" w14:textId="28432CAF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146.50</w:t>
            </w:r>
          </w:p>
        </w:tc>
      </w:tr>
      <w:tr w:rsidR="00AD7727" w:rsidRPr="002824E0" w14:paraId="43B75390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E5BD8" w14:textId="1729A3E5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EASTERN IA LIGHT &amp; POWER</w:t>
            </w:r>
          </w:p>
        </w:tc>
        <w:tc>
          <w:tcPr>
            <w:tcW w:w="2970" w:type="dxa"/>
            <w:vAlign w:val="bottom"/>
          </w:tcPr>
          <w:p w14:paraId="53565073" w14:textId="1D935DA9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UTILITIES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92398" w14:textId="4A29CBE8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1,630.06</w:t>
            </w:r>
          </w:p>
        </w:tc>
      </w:tr>
      <w:tr w:rsidR="00AD7727" w:rsidRPr="002824E0" w14:paraId="1121A1AE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D90E1" w14:textId="0119F271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EDMUNDS GOVTECH</w:t>
            </w:r>
          </w:p>
        </w:tc>
        <w:tc>
          <w:tcPr>
            <w:tcW w:w="2970" w:type="dxa"/>
            <w:vAlign w:val="bottom"/>
          </w:tcPr>
          <w:p w14:paraId="027BF237" w14:textId="26DD7293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SOFTWARE UPGRADE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7DFCD" w14:textId="1A5B5F16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9,500.00</w:t>
            </w:r>
          </w:p>
        </w:tc>
      </w:tr>
      <w:tr w:rsidR="00AD7727" w:rsidRPr="002824E0" w14:paraId="2C016325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45166" w14:textId="6E944E06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HUMANE SOCIETY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21F390F2" w14:textId="4A6CD651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ANIMAL CONTROL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C540E" w14:textId="701E3750" w:rsidR="00AD7727" w:rsidRPr="002824E0" w:rsidRDefault="00AD7727" w:rsidP="00AD7727">
            <w:pPr>
              <w:tabs>
                <w:tab w:val="left" w:pos="360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640.00</w:t>
            </w:r>
          </w:p>
        </w:tc>
      </w:tr>
      <w:tr w:rsidR="00AD7727" w:rsidRPr="002824E0" w14:paraId="5AA1A7C5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555E9" w14:textId="531A9537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IOWA ONE CALL</w:t>
            </w:r>
          </w:p>
        </w:tc>
        <w:tc>
          <w:tcPr>
            <w:tcW w:w="2970" w:type="dxa"/>
            <w:vAlign w:val="bottom"/>
          </w:tcPr>
          <w:p w14:paraId="1AFDB2D3" w14:textId="5C4EFF7D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LOCATES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200B4" w14:textId="581D50F0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38.70</w:t>
            </w:r>
          </w:p>
        </w:tc>
      </w:tr>
      <w:tr w:rsidR="00AD7727" w:rsidRPr="002824E0" w14:paraId="42E68CD9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E1B1E" w14:textId="592D1B7C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JOHNSON DISTRIB.</w:t>
            </w:r>
          </w:p>
        </w:tc>
        <w:tc>
          <w:tcPr>
            <w:tcW w:w="2970" w:type="dxa"/>
            <w:vAlign w:val="bottom"/>
          </w:tcPr>
          <w:p w14:paraId="60530C9D" w14:textId="120E2B6D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BLDG &amp; GRNDS MAINT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7BE25" w14:textId="4141F46B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7.00</w:t>
            </w:r>
          </w:p>
        </w:tc>
      </w:tr>
      <w:tr w:rsidR="00AD7727" w:rsidRPr="002824E0" w14:paraId="5D6111FE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640F8" w14:textId="4B4B7BFF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LACKEYS TREE SERVICE</w:t>
            </w:r>
          </w:p>
        </w:tc>
        <w:tc>
          <w:tcPr>
            <w:tcW w:w="2970" w:type="dxa"/>
            <w:vAlign w:val="bottom"/>
          </w:tcPr>
          <w:p w14:paraId="67E71F4A" w14:textId="77777777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2824E0">
              <w:rPr>
                <w:rFonts w:ascii="Calibri" w:hAnsi="Calibri" w:cs="Calibri"/>
                <w:color w:val="000000"/>
              </w:rPr>
              <w:t>BLDG &amp; GRNDS MAINT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858BD" w14:textId="36C5D54F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2,500.00</w:t>
            </w:r>
          </w:p>
        </w:tc>
      </w:tr>
      <w:tr w:rsidR="00AD7727" w:rsidRPr="002824E0" w14:paraId="5D288ECC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C141D" w14:textId="187D45AA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MEDIACOM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349C8A62" w14:textId="2E2D83F0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INTERNET SVS</w:t>
            </w:r>
            <w:r w:rsidRPr="002824E0">
              <w:rPr>
                <w:rFonts w:ascii="Calibri" w:hAnsi="Calibri" w:cs="Calibri"/>
                <w:color w:val="000000"/>
              </w:rPr>
              <w:t xml:space="preserve">                     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5902A" w14:textId="171C74D3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1,171.80</w:t>
            </w:r>
          </w:p>
        </w:tc>
      </w:tr>
      <w:tr w:rsidR="00AD7727" w:rsidRPr="002824E0" w14:paraId="6537E6E5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B058B" w14:textId="1A6A8DDF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MEIER, MIKE</w:t>
            </w:r>
          </w:p>
        </w:tc>
        <w:tc>
          <w:tcPr>
            <w:tcW w:w="2970" w:type="dxa"/>
            <w:vAlign w:val="bottom"/>
          </w:tcPr>
          <w:p w14:paraId="741092BD" w14:textId="3A4966DC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TRAINING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A5692" w14:textId="450CF6B9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239.40</w:t>
            </w:r>
          </w:p>
        </w:tc>
      </w:tr>
      <w:tr w:rsidR="00AD7727" w:rsidRPr="002824E0" w14:paraId="02803FA1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7CA20" w14:textId="52EE80FA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MENARDS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47E21028" w14:textId="6A681272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BLDG &amp; GRNDS MAINT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2A2E7" w14:textId="53465590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399.47</w:t>
            </w:r>
          </w:p>
        </w:tc>
      </w:tr>
      <w:tr w:rsidR="00AD7727" w:rsidRPr="002824E0" w14:paraId="54A2A11B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5B073" w14:textId="1EC51B7F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MIDAMERICAN ENERGY</w:t>
            </w:r>
          </w:p>
        </w:tc>
        <w:tc>
          <w:tcPr>
            <w:tcW w:w="2970" w:type="dxa"/>
            <w:vAlign w:val="bottom"/>
          </w:tcPr>
          <w:p w14:paraId="141EDEA9" w14:textId="3E3966BB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UTILITIES</w:t>
            </w:r>
            <w:r w:rsidRPr="002824E0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0AA4F" w14:textId="4DC8527E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1,809.62</w:t>
            </w:r>
          </w:p>
        </w:tc>
      </w:tr>
      <w:tr w:rsidR="00AD7727" w:rsidRPr="002824E0" w14:paraId="77BC6B3C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B698A" w14:textId="293770BA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NAPA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16DCC015" w14:textId="6C7F45DC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VEH OPER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19D4D" w14:textId="52844F95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778.96</w:t>
            </w:r>
          </w:p>
        </w:tc>
      </w:tr>
      <w:tr w:rsidR="00AD7727" w:rsidRPr="002824E0" w14:paraId="160593A8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ADBF4" w14:textId="4B2E65A9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OFFICE MACHINE CONSULT</w:t>
            </w:r>
          </w:p>
        </w:tc>
        <w:tc>
          <w:tcPr>
            <w:tcW w:w="2970" w:type="dxa"/>
            <w:vAlign w:val="bottom"/>
          </w:tcPr>
          <w:p w14:paraId="2884DC8F" w14:textId="508FF463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EQUIP OPER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E2747" w14:textId="1A85C8A1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20,733.00</w:t>
            </w:r>
          </w:p>
        </w:tc>
      </w:tr>
      <w:tr w:rsidR="00AD7727" w:rsidRPr="002824E0" w14:paraId="37237982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E44BB" w14:textId="5D725FE0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PS3 ENTERPRISES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2B9FBCAF" w14:textId="3A8E3EC0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BLDG &amp; GRNDS MAINT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65E11" w14:textId="3F1ABE74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360.00</w:t>
            </w:r>
          </w:p>
        </w:tc>
      </w:tr>
      <w:tr w:rsidR="00AD7727" w:rsidRPr="002824E0" w14:paraId="2A0D9E2C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156DF" w14:textId="4983FDE1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REPUBLIC SVS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3ECE973B" w14:textId="6B5FD05D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GARBAGE/RECYCLING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C93C5" w14:textId="7E7A08C0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11,277.00</w:t>
            </w:r>
          </w:p>
        </w:tc>
      </w:tr>
      <w:tr w:rsidR="00AD7727" w:rsidRPr="002824E0" w14:paraId="5A035C74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9BAE6" w14:textId="23CB5C08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RNJ DISTRIBUTION </w:t>
            </w:r>
          </w:p>
        </w:tc>
        <w:tc>
          <w:tcPr>
            <w:tcW w:w="2970" w:type="dxa"/>
            <w:vAlign w:val="bottom"/>
          </w:tcPr>
          <w:p w14:paraId="4403FD3E" w14:textId="593D9553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BLDG &amp; GRNDS MAINT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71EBE" w14:textId="06F03016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10.70</w:t>
            </w:r>
          </w:p>
        </w:tc>
      </w:tr>
      <w:tr w:rsidR="00AD7727" w:rsidRPr="002824E0" w14:paraId="77664265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EAA87" w14:textId="6ADA1FB9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 xml:space="preserve">ROSS MEDICAL SUPPLY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970" w:type="dxa"/>
            <w:vAlign w:val="bottom"/>
          </w:tcPr>
          <w:p w14:paraId="3DE0D575" w14:textId="1C3DC04C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EQUIP OPER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9D03A" w14:textId="63E8561F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13.80</w:t>
            </w:r>
          </w:p>
        </w:tc>
      </w:tr>
      <w:tr w:rsidR="00AD7727" w:rsidRPr="002824E0" w14:paraId="10AD2E5F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2CF24" w14:textId="7AF40AFB" w:rsidR="00AD7727" w:rsidRPr="006E7E77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6E7E77">
              <w:rPr>
                <w:rFonts w:ascii="Calibri" w:hAnsi="Calibri" w:cs="Calibri"/>
                <w:color w:val="000000"/>
              </w:rPr>
              <w:t>SCOTT CO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Pr="006E7E77">
              <w:rPr>
                <w:rFonts w:ascii="Calibri" w:hAnsi="Calibri" w:cs="Calibri"/>
                <w:color w:val="000000"/>
              </w:rPr>
              <w:t xml:space="preserve"> SHERIFF</w:t>
            </w:r>
          </w:p>
        </w:tc>
        <w:tc>
          <w:tcPr>
            <w:tcW w:w="2970" w:type="dxa"/>
            <w:vAlign w:val="bottom"/>
          </w:tcPr>
          <w:p w14:paraId="5A815059" w14:textId="2F6F11C0" w:rsidR="00AD7727" w:rsidRPr="002824E0" w:rsidRDefault="00AD7727" w:rsidP="00AD7727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JAIL EXPENSE</w:t>
            </w:r>
            <w:r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44FFB" w14:textId="2D0136AE" w:rsidR="00AD7727" w:rsidRPr="002824E0" w:rsidRDefault="00AD7727" w:rsidP="00AD7727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50.00</w:t>
            </w:r>
          </w:p>
        </w:tc>
      </w:tr>
      <w:tr w:rsidR="00AD7727" w:rsidRPr="002824E0" w14:paraId="321B9A24" w14:textId="77777777" w:rsidTr="00704411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B5857" w14:textId="1EFEDEB3" w:rsidR="00AD7727" w:rsidRPr="006E7E77" w:rsidRDefault="00AB0AEF" w:rsidP="00704411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UNIFORM DEN</w:t>
            </w:r>
          </w:p>
        </w:tc>
        <w:tc>
          <w:tcPr>
            <w:tcW w:w="2970" w:type="dxa"/>
            <w:vAlign w:val="bottom"/>
          </w:tcPr>
          <w:p w14:paraId="7838DC7E" w14:textId="12144E9F" w:rsidR="00AD7727" w:rsidRPr="002824E0" w:rsidRDefault="00AB0AEF" w:rsidP="00704411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UNIFORM ALLOW</w:t>
            </w:r>
            <w:r w:rsidR="00AD7727"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FBFBD" w14:textId="6D6730E1" w:rsidR="00AD7727" w:rsidRPr="002824E0" w:rsidRDefault="00AB0AEF" w:rsidP="00704411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894.69</w:t>
            </w:r>
          </w:p>
        </w:tc>
      </w:tr>
      <w:tr w:rsidR="00AD7727" w:rsidRPr="002824E0" w14:paraId="7CC86C98" w14:textId="77777777" w:rsidTr="00704411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520CE" w14:textId="2CF51C7A" w:rsidR="00AD7727" w:rsidRPr="006E7E77" w:rsidRDefault="00AB0AEF" w:rsidP="00704411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VISA</w:t>
            </w:r>
          </w:p>
        </w:tc>
        <w:tc>
          <w:tcPr>
            <w:tcW w:w="2970" w:type="dxa"/>
            <w:vAlign w:val="bottom"/>
          </w:tcPr>
          <w:p w14:paraId="41F874D9" w14:textId="346FC56A" w:rsidR="00AD7727" w:rsidRPr="002824E0" w:rsidRDefault="00AB0AEF" w:rsidP="00704411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EQUIP/OPER SUPPLIES</w:t>
            </w:r>
            <w:r w:rsidR="00AD7727" w:rsidRPr="002824E0">
              <w:rPr>
                <w:rFonts w:ascii="Calibri" w:hAnsi="Calibri" w:cs="Calibri"/>
                <w:color w:val="000000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785E4" w14:textId="3A92B5BF" w:rsidR="00AD7727" w:rsidRPr="002824E0" w:rsidRDefault="00AB0AEF" w:rsidP="00704411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757.59</w:t>
            </w:r>
          </w:p>
        </w:tc>
      </w:tr>
      <w:tr w:rsidR="00967DC2" w:rsidRPr="002824E0" w14:paraId="35FF1CD5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A1C073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70" w:type="dxa"/>
            <w:vAlign w:val="bottom"/>
          </w:tcPr>
          <w:p w14:paraId="5460CCC6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9CAF55" w14:textId="5626533A" w:rsidR="00967DC2" w:rsidRPr="002824E0" w:rsidRDefault="00AD7727" w:rsidP="00154BEF">
            <w:pPr>
              <w:tabs>
                <w:tab w:val="left" w:pos="3600"/>
              </w:tabs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53</w:t>
            </w:r>
            <w:r w:rsidR="005B77D2" w:rsidRPr="002824E0">
              <w:rPr>
                <w:rFonts w:ascii="Calibri" w:hAnsi="Calibri" w:cs="Calibri"/>
                <w:b/>
                <w:bCs/>
                <w:color w:val="000000"/>
              </w:rPr>
              <w:t>,</w:t>
            </w:r>
            <w:r>
              <w:rPr>
                <w:rFonts w:ascii="Calibri" w:hAnsi="Calibri" w:cs="Calibri"/>
                <w:b/>
                <w:bCs/>
                <w:color w:val="000000"/>
              </w:rPr>
              <w:t>904.73</w:t>
            </w:r>
          </w:p>
        </w:tc>
      </w:tr>
      <w:tr w:rsidR="00967DC2" w:rsidRPr="002824E0" w14:paraId="3E5DB273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01DFC3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b/>
                <w:bCs/>
                <w:color w:val="000000"/>
              </w:rPr>
            </w:pPr>
            <w:r w:rsidRPr="002824E0">
              <w:rPr>
                <w:rFonts w:ascii="Calibri" w:hAnsi="Calibri" w:cs="Calibri"/>
                <w:b/>
                <w:bCs/>
                <w:color w:val="000000"/>
              </w:rPr>
              <w:t>TOTAL FUNDS:</w:t>
            </w:r>
          </w:p>
        </w:tc>
        <w:tc>
          <w:tcPr>
            <w:tcW w:w="2970" w:type="dxa"/>
            <w:vAlign w:val="bottom"/>
          </w:tcPr>
          <w:p w14:paraId="3DF20126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22E952" w14:textId="77777777" w:rsidR="00967DC2" w:rsidRPr="002824E0" w:rsidRDefault="00967DC2" w:rsidP="00154BEF">
            <w:pPr>
              <w:tabs>
                <w:tab w:val="left" w:pos="3600"/>
              </w:tabs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67DC2" w:rsidRPr="002824E0" w14:paraId="1944DBEB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93C071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2824E0">
              <w:rPr>
                <w:rFonts w:ascii="Calibri" w:hAnsi="Calibri" w:cs="Calibri"/>
                <w:color w:val="000000"/>
              </w:rPr>
              <w:t>GENERAL</w:t>
            </w:r>
          </w:p>
        </w:tc>
        <w:tc>
          <w:tcPr>
            <w:tcW w:w="2970" w:type="dxa"/>
            <w:vAlign w:val="bottom"/>
          </w:tcPr>
          <w:p w14:paraId="5E4A80A5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3632B9" w14:textId="7BB1F1AC" w:rsidR="00967DC2" w:rsidRPr="002824E0" w:rsidRDefault="00967DC2" w:rsidP="00154BEF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 w:rsidRPr="002824E0">
              <w:rPr>
                <w:rFonts w:ascii="Calibri" w:hAnsi="Calibri" w:cs="Calibri"/>
                <w:color w:val="000000"/>
              </w:rPr>
              <w:t xml:space="preserve">      </w:t>
            </w:r>
            <w:r w:rsidR="00AD7727">
              <w:rPr>
                <w:rFonts w:ascii="Calibri" w:hAnsi="Calibri" w:cs="Calibri"/>
                <w:color w:val="000000"/>
              </w:rPr>
              <w:t>38,877.73</w:t>
            </w:r>
            <w:r w:rsidRPr="002824E0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5B77D2" w:rsidRPr="002824E0" w14:paraId="5D30336F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17A061" w14:textId="521C61E4" w:rsidR="005B77D2" w:rsidRPr="002824E0" w:rsidRDefault="005B77D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 w:rsidRPr="002824E0">
              <w:rPr>
                <w:rFonts w:ascii="Calibri" w:hAnsi="Calibri" w:cs="Calibri"/>
                <w:color w:val="000000"/>
              </w:rPr>
              <w:t>SANITATION</w:t>
            </w:r>
          </w:p>
        </w:tc>
        <w:tc>
          <w:tcPr>
            <w:tcW w:w="2970" w:type="dxa"/>
            <w:vAlign w:val="bottom"/>
          </w:tcPr>
          <w:p w14:paraId="397081CE" w14:textId="77777777" w:rsidR="005B77D2" w:rsidRPr="002824E0" w:rsidRDefault="005B77D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308A23" w14:textId="1F359E27" w:rsidR="005B77D2" w:rsidRPr="002824E0" w:rsidRDefault="005B77D2" w:rsidP="00154BEF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000000"/>
              </w:rPr>
            </w:pPr>
            <w:r w:rsidRPr="002824E0">
              <w:rPr>
                <w:rFonts w:ascii="Calibri" w:hAnsi="Calibri" w:cs="Calibri"/>
                <w:color w:val="000000"/>
              </w:rPr>
              <w:t xml:space="preserve">         </w:t>
            </w:r>
            <w:r w:rsidR="00AD7727">
              <w:rPr>
                <w:rFonts w:ascii="Calibri" w:hAnsi="Calibri" w:cs="Calibri"/>
                <w:color w:val="000000"/>
              </w:rPr>
              <w:t>15,027.00</w:t>
            </w:r>
            <w:r w:rsidRPr="002824E0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967DC2" w:rsidRPr="005B77D2" w14:paraId="726790E1" w14:textId="77777777" w:rsidTr="005B77D2">
        <w:trPr>
          <w:trHeight w:val="29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A2C63C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b/>
                <w:bCs/>
                <w:color w:val="000000"/>
              </w:rPr>
            </w:pPr>
            <w:r w:rsidRPr="002824E0">
              <w:rPr>
                <w:rFonts w:ascii="Calibri" w:hAnsi="Calibri" w:cs="Calibri"/>
                <w:b/>
                <w:bCs/>
                <w:color w:val="000000"/>
              </w:rPr>
              <w:t>TOTAL FUNDS:</w:t>
            </w:r>
          </w:p>
        </w:tc>
        <w:tc>
          <w:tcPr>
            <w:tcW w:w="2970" w:type="dxa"/>
            <w:vAlign w:val="bottom"/>
          </w:tcPr>
          <w:p w14:paraId="609BBD64" w14:textId="77777777" w:rsidR="00967DC2" w:rsidRPr="002824E0" w:rsidRDefault="00967DC2" w:rsidP="00154BEF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D9E1D" w14:textId="0D52917F" w:rsidR="00967DC2" w:rsidRPr="005B77D2" w:rsidRDefault="00967DC2" w:rsidP="00154BEF">
            <w:pPr>
              <w:tabs>
                <w:tab w:val="left" w:pos="3600"/>
              </w:tabs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824E0">
              <w:rPr>
                <w:rFonts w:ascii="Calibri" w:hAnsi="Calibri" w:cs="Calibri"/>
                <w:b/>
                <w:bCs/>
                <w:color w:val="000000"/>
              </w:rPr>
              <w:t xml:space="preserve">      </w:t>
            </w:r>
            <w:r w:rsidR="00AD7727">
              <w:rPr>
                <w:rFonts w:ascii="Calibri" w:hAnsi="Calibri" w:cs="Calibri"/>
                <w:b/>
                <w:bCs/>
                <w:color w:val="000000"/>
              </w:rPr>
              <w:t>53,904.73</w:t>
            </w:r>
            <w:r w:rsidRPr="005B77D2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</w:p>
        </w:tc>
      </w:tr>
    </w:tbl>
    <w:p w14:paraId="658B0FC8" w14:textId="1223E1DE" w:rsidR="004240DB" w:rsidRPr="005B77D2" w:rsidRDefault="004240DB" w:rsidP="00AB0AEF">
      <w:pPr>
        <w:tabs>
          <w:tab w:val="left" w:pos="3600"/>
        </w:tabs>
        <w:rPr>
          <w:rFonts w:ascii="Calibri" w:hAnsi="Calibri" w:cs="Calibri"/>
        </w:rPr>
      </w:pPr>
    </w:p>
    <w:sectPr w:rsidR="004240DB" w:rsidRPr="005B77D2" w:rsidSect="006F0718">
      <w:footerReference w:type="default" r:id="rId8"/>
      <w:pgSz w:w="12240" w:h="15840" w:code="1"/>
      <w:pgMar w:top="547" w:right="864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2CA77" w14:textId="77777777" w:rsidR="00E221E7" w:rsidRDefault="00E221E7" w:rsidP="00522996">
      <w:r>
        <w:separator/>
      </w:r>
    </w:p>
  </w:endnote>
  <w:endnote w:type="continuationSeparator" w:id="0">
    <w:p w14:paraId="7A827A34" w14:textId="77777777" w:rsidR="00E221E7" w:rsidRDefault="00E221E7" w:rsidP="0052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24E75" w14:textId="77777777" w:rsidR="00030022" w:rsidRDefault="0003002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2029">
      <w:rPr>
        <w:noProof/>
      </w:rPr>
      <w:t>1</w:t>
    </w:r>
    <w:r>
      <w:rPr>
        <w:noProof/>
      </w:rPr>
      <w:fldChar w:fldCharType="end"/>
    </w:r>
  </w:p>
  <w:p w14:paraId="69289CD8" w14:textId="77777777" w:rsidR="00030022" w:rsidRDefault="00030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B97D0" w14:textId="77777777" w:rsidR="00E221E7" w:rsidRDefault="00E221E7" w:rsidP="00522996">
      <w:r>
        <w:separator/>
      </w:r>
    </w:p>
  </w:footnote>
  <w:footnote w:type="continuationSeparator" w:id="0">
    <w:p w14:paraId="6C34E9AE" w14:textId="77777777" w:rsidR="00E221E7" w:rsidRDefault="00E221E7" w:rsidP="00522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65E"/>
    <w:multiLevelType w:val="hybridMultilevel"/>
    <w:tmpl w:val="A58A433C"/>
    <w:lvl w:ilvl="0" w:tplc="09D6CA18">
      <w:start w:val="10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E086E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10F69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3087"/>
    <w:multiLevelType w:val="hybridMultilevel"/>
    <w:tmpl w:val="FE164246"/>
    <w:lvl w:ilvl="0" w:tplc="D3C85540">
      <w:start w:val="1"/>
      <w:numFmt w:val="decimal"/>
      <w:lvlText w:val="%1."/>
      <w:lvlJc w:val="left"/>
      <w:pPr>
        <w:ind w:left="329" w:hanging="329"/>
      </w:pPr>
      <w:rPr>
        <w:rFonts w:ascii="Times New Roman" w:eastAsia="Times New Roman" w:hAnsi="Times New Roman" w:cs="Times New Roman" w:hint="default"/>
        <w:b/>
        <w:color w:val="auto"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45" w:hanging="180"/>
      </w:pPr>
    </w:lvl>
    <w:lvl w:ilvl="3" w:tplc="0409000F">
      <w:start w:val="1"/>
      <w:numFmt w:val="decimal"/>
      <w:lvlText w:val="%4."/>
      <w:lvlJc w:val="left"/>
      <w:pPr>
        <w:ind w:left="2565" w:hanging="360"/>
      </w:pPr>
    </w:lvl>
    <w:lvl w:ilvl="4" w:tplc="04090019">
      <w:start w:val="1"/>
      <w:numFmt w:val="lowerLetter"/>
      <w:lvlText w:val="%5."/>
      <w:lvlJc w:val="left"/>
      <w:pPr>
        <w:ind w:left="3285" w:hanging="360"/>
      </w:pPr>
    </w:lvl>
    <w:lvl w:ilvl="5" w:tplc="0409001B">
      <w:start w:val="1"/>
      <w:numFmt w:val="lowerRoman"/>
      <w:lvlText w:val="%6."/>
      <w:lvlJc w:val="right"/>
      <w:pPr>
        <w:ind w:left="4005" w:hanging="180"/>
      </w:pPr>
    </w:lvl>
    <w:lvl w:ilvl="6" w:tplc="0409000F">
      <w:start w:val="1"/>
      <w:numFmt w:val="decimal"/>
      <w:lvlText w:val="%7."/>
      <w:lvlJc w:val="left"/>
      <w:pPr>
        <w:ind w:left="4725" w:hanging="360"/>
      </w:pPr>
    </w:lvl>
    <w:lvl w:ilvl="7" w:tplc="04090019">
      <w:start w:val="1"/>
      <w:numFmt w:val="lowerLetter"/>
      <w:lvlText w:val="%8."/>
      <w:lvlJc w:val="left"/>
      <w:pPr>
        <w:ind w:left="5445" w:hanging="360"/>
      </w:pPr>
    </w:lvl>
    <w:lvl w:ilvl="8" w:tplc="0409001B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37034DC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C545D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D0760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6257A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94E21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E13B6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34F67"/>
    <w:multiLevelType w:val="hybridMultilevel"/>
    <w:tmpl w:val="D30C18BC"/>
    <w:lvl w:ilvl="0" w:tplc="810E7562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9B0617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E5340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7F4170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8E6D13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36763"/>
    <w:multiLevelType w:val="hybridMultilevel"/>
    <w:tmpl w:val="149E786E"/>
    <w:lvl w:ilvl="0" w:tplc="A7E48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87517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42266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06A16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77C52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5E1197"/>
    <w:multiLevelType w:val="hybridMultilevel"/>
    <w:tmpl w:val="149E7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D366DE"/>
    <w:multiLevelType w:val="hybridMultilevel"/>
    <w:tmpl w:val="5DDA05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789946">
    <w:abstractNumId w:val="15"/>
  </w:num>
  <w:num w:numId="2" w16cid:durableId="469714449">
    <w:abstractNumId w:val="15"/>
  </w:num>
  <w:num w:numId="3" w16cid:durableId="1882981975">
    <w:abstractNumId w:val="15"/>
  </w:num>
  <w:num w:numId="4" w16cid:durableId="232160888">
    <w:abstractNumId w:val="15"/>
  </w:num>
  <w:num w:numId="5" w16cid:durableId="2009747197">
    <w:abstractNumId w:val="12"/>
  </w:num>
  <w:num w:numId="6" w16cid:durableId="1766539498">
    <w:abstractNumId w:val="7"/>
  </w:num>
  <w:num w:numId="7" w16cid:durableId="54896046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9548886">
    <w:abstractNumId w:val="3"/>
  </w:num>
  <w:num w:numId="9" w16cid:durableId="1835607346">
    <w:abstractNumId w:val="3"/>
  </w:num>
  <w:num w:numId="10" w16cid:durableId="68774893">
    <w:abstractNumId w:val="8"/>
  </w:num>
  <w:num w:numId="11" w16cid:durableId="1348482989">
    <w:abstractNumId w:val="14"/>
  </w:num>
  <w:num w:numId="12" w16cid:durableId="590508123">
    <w:abstractNumId w:val="21"/>
  </w:num>
  <w:num w:numId="13" w16cid:durableId="671756811">
    <w:abstractNumId w:val="15"/>
  </w:num>
  <w:num w:numId="14" w16cid:durableId="95652312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7674811">
    <w:abstractNumId w:val="15"/>
  </w:num>
  <w:num w:numId="16" w16cid:durableId="1675184287">
    <w:abstractNumId w:val="17"/>
  </w:num>
  <w:num w:numId="17" w16cid:durableId="1072579264">
    <w:abstractNumId w:val="15"/>
  </w:num>
  <w:num w:numId="18" w16cid:durableId="1668093537">
    <w:abstractNumId w:val="11"/>
  </w:num>
  <w:num w:numId="19" w16cid:durableId="937637064">
    <w:abstractNumId w:val="16"/>
  </w:num>
  <w:num w:numId="20" w16cid:durableId="123072810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36788004">
    <w:abstractNumId w:val="15"/>
  </w:num>
  <w:num w:numId="22" w16cid:durableId="1988776107">
    <w:abstractNumId w:val="15"/>
  </w:num>
  <w:num w:numId="23" w16cid:durableId="1267039935">
    <w:abstractNumId w:val="15"/>
  </w:num>
  <w:num w:numId="24" w16cid:durableId="1714304205">
    <w:abstractNumId w:val="15"/>
  </w:num>
  <w:num w:numId="25" w16cid:durableId="1784227234">
    <w:abstractNumId w:val="9"/>
  </w:num>
  <w:num w:numId="26" w16cid:durableId="789586497">
    <w:abstractNumId w:val="5"/>
  </w:num>
  <w:num w:numId="27" w16cid:durableId="1377774963">
    <w:abstractNumId w:val="15"/>
  </w:num>
  <w:num w:numId="28" w16cid:durableId="244804496">
    <w:abstractNumId w:val="1"/>
  </w:num>
  <w:num w:numId="29" w16cid:durableId="438069921">
    <w:abstractNumId w:val="0"/>
  </w:num>
  <w:num w:numId="30" w16cid:durableId="498689887">
    <w:abstractNumId w:val="4"/>
  </w:num>
  <w:num w:numId="31" w16cid:durableId="101267194">
    <w:abstractNumId w:val="15"/>
  </w:num>
  <w:num w:numId="32" w16cid:durableId="2062828380">
    <w:abstractNumId w:val="20"/>
  </w:num>
  <w:num w:numId="33" w16cid:durableId="1516455852">
    <w:abstractNumId w:val="3"/>
  </w:num>
  <w:num w:numId="34" w16cid:durableId="364526351">
    <w:abstractNumId w:val="13"/>
  </w:num>
  <w:num w:numId="35" w16cid:durableId="1854495178">
    <w:abstractNumId w:val="2"/>
  </w:num>
  <w:num w:numId="36" w16cid:durableId="1397971171">
    <w:abstractNumId w:val="15"/>
  </w:num>
  <w:num w:numId="37" w16cid:durableId="653946574">
    <w:abstractNumId w:val="19"/>
  </w:num>
  <w:num w:numId="38" w16cid:durableId="341978212">
    <w:abstractNumId w:val="10"/>
  </w:num>
  <w:num w:numId="39" w16cid:durableId="491027852">
    <w:abstractNumId w:val="6"/>
  </w:num>
  <w:num w:numId="40" w16cid:durableId="355622703">
    <w:abstractNumId w:val="15"/>
  </w:num>
  <w:num w:numId="41" w16cid:durableId="436407987">
    <w:abstractNumId w:val="15"/>
  </w:num>
  <w:num w:numId="42" w16cid:durableId="681592822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95C"/>
    <w:rsid w:val="00000FBD"/>
    <w:rsid w:val="00001399"/>
    <w:rsid w:val="0000147E"/>
    <w:rsid w:val="000015E3"/>
    <w:rsid w:val="000017F2"/>
    <w:rsid w:val="00001814"/>
    <w:rsid w:val="0000240B"/>
    <w:rsid w:val="00002DD2"/>
    <w:rsid w:val="0000328C"/>
    <w:rsid w:val="00003637"/>
    <w:rsid w:val="00003B48"/>
    <w:rsid w:val="000043B4"/>
    <w:rsid w:val="00004C6E"/>
    <w:rsid w:val="00005294"/>
    <w:rsid w:val="00007171"/>
    <w:rsid w:val="00007342"/>
    <w:rsid w:val="000078F0"/>
    <w:rsid w:val="00007C7F"/>
    <w:rsid w:val="0001039D"/>
    <w:rsid w:val="000103BD"/>
    <w:rsid w:val="000103D0"/>
    <w:rsid w:val="00010AC7"/>
    <w:rsid w:val="0001128B"/>
    <w:rsid w:val="000116D0"/>
    <w:rsid w:val="00011829"/>
    <w:rsid w:val="00012634"/>
    <w:rsid w:val="00012AE4"/>
    <w:rsid w:val="00012E52"/>
    <w:rsid w:val="00012FEA"/>
    <w:rsid w:val="000134CF"/>
    <w:rsid w:val="00013946"/>
    <w:rsid w:val="0001427F"/>
    <w:rsid w:val="00014672"/>
    <w:rsid w:val="00014E09"/>
    <w:rsid w:val="00015056"/>
    <w:rsid w:val="00015258"/>
    <w:rsid w:val="0001534E"/>
    <w:rsid w:val="000155CD"/>
    <w:rsid w:val="00015DAD"/>
    <w:rsid w:val="00015FF4"/>
    <w:rsid w:val="000165D0"/>
    <w:rsid w:val="000172BC"/>
    <w:rsid w:val="00017500"/>
    <w:rsid w:val="000175E0"/>
    <w:rsid w:val="00017990"/>
    <w:rsid w:val="00017C2C"/>
    <w:rsid w:val="00017E44"/>
    <w:rsid w:val="00017F95"/>
    <w:rsid w:val="000202C1"/>
    <w:rsid w:val="0002092E"/>
    <w:rsid w:val="00020A93"/>
    <w:rsid w:val="00020B5F"/>
    <w:rsid w:val="00020EF2"/>
    <w:rsid w:val="0002101F"/>
    <w:rsid w:val="00021BAB"/>
    <w:rsid w:val="00021ECD"/>
    <w:rsid w:val="0002272E"/>
    <w:rsid w:val="00023870"/>
    <w:rsid w:val="000238F5"/>
    <w:rsid w:val="00024910"/>
    <w:rsid w:val="00024C29"/>
    <w:rsid w:val="00024DD6"/>
    <w:rsid w:val="00024E0C"/>
    <w:rsid w:val="00025105"/>
    <w:rsid w:val="00025179"/>
    <w:rsid w:val="0002531C"/>
    <w:rsid w:val="00025704"/>
    <w:rsid w:val="0002591A"/>
    <w:rsid w:val="00025D4F"/>
    <w:rsid w:val="0002639E"/>
    <w:rsid w:val="00026564"/>
    <w:rsid w:val="00026772"/>
    <w:rsid w:val="00026D13"/>
    <w:rsid w:val="00026DA2"/>
    <w:rsid w:val="00027454"/>
    <w:rsid w:val="0002786F"/>
    <w:rsid w:val="00030022"/>
    <w:rsid w:val="00030387"/>
    <w:rsid w:val="000303D0"/>
    <w:rsid w:val="0003051F"/>
    <w:rsid w:val="00030F8E"/>
    <w:rsid w:val="000316C8"/>
    <w:rsid w:val="00031910"/>
    <w:rsid w:val="00032A14"/>
    <w:rsid w:val="00033120"/>
    <w:rsid w:val="00033947"/>
    <w:rsid w:val="0003399A"/>
    <w:rsid w:val="00033EFC"/>
    <w:rsid w:val="000343F5"/>
    <w:rsid w:val="00034908"/>
    <w:rsid w:val="00034930"/>
    <w:rsid w:val="00034940"/>
    <w:rsid w:val="00034D69"/>
    <w:rsid w:val="00034E6E"/>
    <w:rsid w:val="00034F35"/>
    <w:rsid w:val="0003506E"/>
    <w:rsid w:val="00035A22"/>
    <w:rsid w:val="00035A95"/>
    <w:rsid w:val="000368BA"/>
    <w:rsid w:val="00036981"/>
    <w:rsid w:val="00036F7D"/>
    <w:rsid w:val="0003709E"/>
    <w:rsid w:val="00040590"/>
    <w:rsid w:val="000406E9"/>
    <w:rsid w:val="00040841"/>
    <w:rsid w:val="00040869"/>
    <w:rsid w:val="00040A3A"/>
    <w:rsid w:val="00041827"/>
    <w:rsid w:val="00041FDE"/>
    <w:rsid w:val="000420EA"/>
    <w:rsid w:val="00042265"/>
    <w:rsid w:val="000427C2"/>
    <w:rsid w:val="00042B02"/>
    <w:rsid w:val="00042FA4"/>
    <w:rsid w:val="00043150"/>
    <w:rsid w:val="00043BE7"/>
    <w:rsid w:val="00043CD3"/>
    <w:rsid w:val="000443B1"/>
    <w:rsid w:val="0004446C"/>
    <w:rsid w:val="0004466A"/>
    <w:rsid w:val="00044CB5"/>
    <w:rsid w:val="000450CC"/>
    <w:rsid w:val="0004558F"/>
    <w:rsid w:val="00045EA3"/>
    <w:rsid w:val="00046602"/>
    <w:rsid w:val="00046ACA"/>
    <w:rsid w:val="000478D0"/>
    <w:rsid w:val="00047C6B"/>
    <w:rsid w:val="00047F54"/>
    <w:rsid w:val="00050B83"/>
    <w:rsid w:val="00051230"/>
    <w:rsid w:val="000512EB"/>
    <w:rsid w:val="00051FB7"/>
    <w:rsid w:val="00052122"/>
    <w:rsid w:val="000527B6"/>
    <w:rsid w:val="00052BA9"/>
    <w:rsid w:val="00052C23"/>
    <w:rsid w:val="00052FEF"/>
    <w:rsid w:val="00053DCF"/>
    <w:rsid w:val="00053E6D"/>
    <w:rsid w:val="0005402C"/>
    <w:rsid w:val="000545EB"/>
    <w:rsid w:val="000549AE"/>
    <w:rsid w:val="00054DD6"/>
    <w:rsid w:val="000557C2"/>
    <w:rsid w:val="000568D1"/>
    <w:rsid w:val="00056C1C"/>
    <w:rsid w:val="00056C3E"/>
    <w:rsid w:val="00056C4D"/>
    <w:rsid w:val="00057284"/>
    <w:rsid w:val="00057529"/>
    <w:rsid w:val="00057674"/>
    <w:rsid w:val="00057CD5"/>
    <w:rsid w:val="00057FED"/>
    <w:rsid w:val="00060076"/>
    <w:rsid w:val="00060223"/>
    <w:rsid w:val="0006047F"/>
    <w:rsid w:val="000604B6"/>
    <w:rsid w:val="0006102B"/>
    <w:rsid w:val="00061103"/>
    <w:rsid w:val="0006199F"/>
    <w:rsid w:val="00063446"/>
    <w:rsid w:val="0006363E"/>
    <w:rsid w:val="000636BF"/>
    <w:rsid w:val="0006384A"/>
    <w:rsid w:val="000638B1"/>
    <w:rsid w:val="00063A10"/>
    <w:rsid w:val="000644CA"/>
    <w:rsid w:val="0006485A"/>
    <w:rsid w:val="00064BA7"/>
    <w:rsid w:val="00065D5C"/>
    <w:rsid w:val="00066C78"/>
    <w:rsid w:val="00066CAC"/>
    <w:rsid w:val="00066DB8"/>
    <w:rsid w:val="00066EE3"/>
    <w:rsid w:val="000673BB"/>
    <w:rsid w:val="000674D1"/>
    <w:rsid w:val="00067542"/>
    <w:rsid w:val="0006755A"/>
    <w:rsid w:val="00067D92"/>
    <w:rsid w:val="000702BE"/>
    <w:rsid w:val="00070E27"/>
    <w:rsid w:val="000718B8"/>
    <w:rsid w:val="0007196F"/>
    <w:rsid w:val="00071BBD"/>
    <w:rsid w:val="00072F8B"/>
    <w:rsid w:val="00072FA2"/>
    <w:rsid w:val="000731F1"/>
    <w:rsid w:val="0007441C"/>
    <w:rsid w:val="000753EF"/>
    <w:rsid w:val="00075ED0"/>
    <w:rsid w:val="000763EA"/>
    <w:rsid w:val="000769DC"/>
    <w:rsid w:val="00076EA3"/>
    <w:rsid w:val="00076EE2"/>
    <w:rsid w:val="00077B0D"/>
    <w:rsid w:val="0008029E"/>
    <w:rsid w:val="000804AA"/>
    <w:rsid w:val="00080F66"/>
    <w:rsid w:val="00081015"/>
    <w:rsid w:val="00081290"/>
    <w:rsid w:val="00081627"/>
    <w:rsid w:val="00081AB0"/>
    <w:rsid w:val="00082DFF"/>
    <w:rsid w:val="00083316"/>
    <w:rsid w:val="00083A72"/>
    <w:rsid w:val="00083D7F"/>
    <w:rsid w:val="00084A04"/>
    <w:rsid w:val="00084D8D"/>
    <w:rsid w:val="00084DF8"/>
    <w:rsid w:val="00085139"/>
    <w:rsid w:val="00085B30"/>
    <w:rsid w:val="00085CF5"/>
    <w:rsid w:val="00085D55"/>
    <w:rsid w:val="000864E5"/>
    <w:rsid w:val="0008659A"/>
    <w:rsid w:val="000869C9"/>
    <w:rsid w:val="00087003"/>
    <w:rsid w:val="000873CA"/>
    <w:rsid w:val="000902F6"/>
    <w:rsid w:val="0009048E"/>
    <w:rsid w:val="000909B1"/>
    <w:rsid w:val="000918C9"/>
    <w:rsid w:val="00091A48"/>
    <w:rsid w:val="00091B00"/>
    <w:rsid w:val="000922C0"/>
    <w:rsid w:val="000922E0"/>
    <w:rsid w:val="000923DA"/>
    <w:rsid w:val="00092473"/>
    <w:rsid w:val="000929D7"/>
    <w:rsid w:val="00092CFC"/>
    <w:rsid w:val="00092D0C"/>
    <w:rsid w:val="00092DF6"/>
    <w:rsid w:val="00093BC0"/>
    <w:rsid w:val="00093C02"/>
    <w:rsid w:val="00093E1B"/>
    <w:rsid w:val="00094814"/>
    <w:rsid w:val="00094831"/>
    <w:rsid w:val="00094954"/>
    <w:rsid w:val="00094C25"/>
    <w:rsid w:val="00094C85"/>
    <w:rsid w:val="00094E49"/>
    <w:rsid w:val="00095529"/>
    <w:rsid w:val="00095870"/>
    <w:rsid w:val="000965A9"/>
    <w:rsid w:val="00096612"/>
    <w:rsid w:val="000970DB"/>
    <w:rsid w:val="000976AD"/>
    <w:rsid w:val="00097C30"/>
    <w:rsid w:val="000A00D7"/>
    <w:rsid w:val="000A0654"/>
    <w:rsid w:val="000A06DD"/>
    <w:rsid w:val="000A08F8"/>
    <w:rsid w:val="000A0AF1"/>
    <w:rsid w:val="000A0BFD"/>
    <w:rsid w:val="000A0D27"/>
    <w:rsid w:val="000A11FB"/>
    <w:rsid w:val="000A143E"/>
    <w:rsid w:val="000A1CE9"/>
    <w:rsid w:val="000A1D01"/>
    <w:rsid w:val="000A2054"/>
    <w:rsid w:val="000A2922"/>
    <w:rsid w:val="000A3197"/>
    <w:rsid w:val="000A321B"/>
    <w:rsid w:val="000A3516"/>
    <w:rsid w:val="000A35B8"/>
    <w:rsid w:val="000A4281"/>
    <w:rsid w:val="000A4556"/>
    <w:rsid w:val="000A4DCF"/>
    <w:rsid w:val="000A5394"/>
    <w:rsid w:val="000A59C2"/>
    <w:rsid w:val="000A5F66"/>
    <w:rsid w:val="000A64DB"/>
    <w:rsid w:val="000A6DA9"/>
    <w:rsid w:val="000A7078"/>
    <w:rsid w:val="000A7692"/>
    <w:rsid w:val="000A7923"/>
    <w:rsid w:val="000A7B10"/>
    <w:rsid w:val="000A7DED"/>
    <w:rsid w:val="000B0474"/>
    <w:rsid w:val="000B0BE0"/>
    <w:rsid w:val="000B1202"/>
    <w:rsid w:val="000B1BCD"/>
    <w:rsid w:val="000B1EC4"/>
    <w:rsid w:val="000B1F80"/>
    <w:rsid w:val="000B28DA"/>
    <w:rsid w:val="000B2E2B"/>
    <w:rsid w:val="000B2F90"/>
    <w:rsid w:val="000B3252"/>
    <w:rsid w:val="000B3BE8"/>
    <w:rsid w:val="000B42B8"/>
    <w:rsid w:val="000B45A7"/>
    <w:rsid w:val="000B4BB3"/>
    <w:rsid w:val="000B5064"/>
    <w:rsid w:val="000B553A"/>
    <w:rsid w:val="000B58B3"/>
    <w:rsid w:val="000B5B1F"/>
    <w:rsid w:val="000B5B3D"/>
    <w:rsid w:val="000B5CB2"/>
    <w:rsid w:val="000B5F28"/>
    <w:rsid w:val="000B6831"/>
    <w:rsid w:val="000B6B98"/>
    <w:rsid w:val="000B6C72"/>
    <w:rsid w:val="000B7820"/>
    <w:rsid w:val="000B7BB1"/>
    <w:rsid w:val="000B7D40"/>
    <w:rsid w:val="000C022B"/>
    <w:rsid w:val="000C0477"/>
    <w:rsid w:val="000C0EA5"/>
    <w:rsid w:val="000C1843"/>
    <w:rsid w:val="000C1AA1"/>
    <w:rsid w:val="000C1CC7"/>
    <w:rsid w:val="000C1D16"/>
    <w:rsid w:val="000C24B6"/>
    <w:rsid w:val="000C2ECD"/>
    <w:rsid w:val="000C39B1"/>
    <w:rsid w:val="000C41F9"/>
    <w:rsid w:val="000C4E08"/>
    <w:rsid w:val="000C4EAA"/>
    <w:rsid w:val="000C5149"/>
    <w:rsid w:val="000C5202"/>
    <w:rsid w:val="000C5A09"/>
    <w:rsid w:val="000C643C"/>
    <w:rsid w:val="000C64C5"/>
    <w:rsid w:val="000C67CB"/>
    <w:rsid w:val="000C6F42"/>
    <w:rsid w:val="000C7383"/>
    <w:rsid w:val="000C7744"/>
    <w:rsid w:val="000C7B57"/>
    <w:rsid w:val="000C7B65"/>
    <w:rsid w:val="000C7E03"/>
    <w:rsid w:val="000C7F89"/>
    <w:rsid w:val="000D00F5"/>
    <w:rsid w:val="000D0110"/>
    <w:rsid w:val="000D0296"/>
    <w:rsid w:val="000D0390"/>
    <w:rsid w:val="000D054C"/>
    <w:rsid w:val="000D0A90"/>
    <w:rsid w:val="000D0E3D"/>
    <w:rsid w:val="000D0F4A"/>
    <w:rsid w:val="000D0F6B"/>
    <w:rsid w:val="000D14CD"/>
    <w:rsid w:val="000D1B91"/>
    <w:rsid w:val="000D1C96"/>
    <w:rsid w:val="000D334B"/>
    <w:rsid w:val="000D34F4"/>
    <w:rsid w:val="000D3710"/>
    <w:rsid w:val="000D3B70"/>
    <w:rsid w:val="000D3EC3"/>
    <w:rsid w:val="000D4146"/>
    <w:rsid w:val="000D4307"/>
    <w:rsid w:val="000D438E"/>
    <w:rsid w:val="000D43CE"/>
    <w:rsid w:val="000D4B71"/>
    <w:rsid w:val="000D53D3"/>
    <w:rsid w:val="000D553B"/>
    <w:rsid w:val="000D5610"/>
    <w:rsid w:val="000D65A0"/>
    <w:rsid w:val="000D685F"/>
    <w:rsid w:val="000D734B"/>
    <w:rsid w:val="000D7D7E"/>
    <w:rsid w:val="000D7E90"/>
    <w:rsid w:val="000E0000"/>
    <w:rsid w:val="000E055E"/>
    <w:rsid w:val="000E096B"/>
    <w:rsid w:val="000E0D38"/>
    <w:rsid w:val="000E0E1E"/>
    <w:rsid w:val="000E0F3A"/>
    <w:rsid w:val="000E10C2"/>
    <w:rsid w:val="000E145A"/>
    <w:rsid w:val="000E1E32"/>
    <w:rsid w:val="000E200A"/>
    <w:rsid w:val="000E246F"/>
    <w:rsid w:val="000E281D"/>
    <w:rsid w:val="000E2D4C"/>
    <w:rsid w:val="000E2FA9"/>
    <w:rsid w:val="000E322D"/>
    <w:rsid w:val="000E35D7"/>
    <w:rsid w:val="000E381E"/>
    <w:rsid w:val="000E3C6D"/>
    <w:rsid w:val="000E4174"/>
    <w:rsid w:val="000E4313"/>
    <w:rsid w:val="000E4F5E"/>
    <w:rsid w:val="000E5294"/>
    <w:rsid w:val="000E654E"/>
    <w:rsid w:val="000E6677"/>
    <w:rsid w:val="000E6758"/>
    <w:rsid w:val="000E6EFF"/>
    <w:rsid w:val="000E7801"/>
    <w:rsid w:val="000E7896"/>
    <w:rsid w:val="000F13BF"/>
    <w:rsid w:val="000F1751"/>
    <w:rsid w:val="000F1923"/>
    <w:rsid w:val="000F1C8A"/>
    <w:rsid w:val="000F1EA8"/>
    <w:rsid w:val="000F27FB"/>
    <w:rsid w:val="000F2C03"/>
    <w:rsid w:val="000F35A4"/>
    <w:rsid w:val="000F37BE"/>
    <w:rsid w:val="000F41E7"/>
    <w:rsid w:val="000F4319"/>
    <w:rsid w:val="000F4593"/>
    <w:rsid w:val="000F4BA0"/>
    <w:rsid w:val="000F4BBB"/>
    <w:rsid w:val="000F4F14"/>
    <w:rsid w:val="000F5393"/>
    <w:rsid w:val="000F54C6"/>
    <w:rsid w:val="000F634F"/>
    <w:rsid w:val="000F6455"/>
    <w:rsid w:val="000F6AB9"/>
    <w:rsid w:val="000F6EF5"/>
    <w:rsid w:val="000F7512"/>
    <w:rsid w:val="000F7B59"/>
    <w:rsid w:val="00100151"/>
    <w:rsid w:val="001003DE"/>
    <w:rsid w:val="00100662"/>
    <w:rsid w:val="00100C05"/>
    <w:rsid w:val="00101247"/>
    <w:rsid w:val="00101418"/>
    <w:rsid w:val="00101476"/>
    <w:rsid w:val="00101C33"/>
    <w:rsid w:val="001021FA"/>
    <w:rsid w:val="00102BF9"/>
    <w:rsid w:val="00102FD1"/>
    <w:rsid w:val="00103173"/>
    <w:rsid w:val="00103F87"/>
    <w:rsid w:val="00105A04"/>
    <w:rsid w:val="00105D1A"/>
    <w:rsid w:val="00105D2D"/>
    <w:rsid w:val="00106165"/>
    <w:rsid w:val="001068F4"/>
    <w:rsid w:val="001069FB"/>
    <w:rsid w:val="00107789"/>
    <w:rsid w:val="001104E8"/>
    <w:rsid w:val="00110616"/>
    <w:rsid w:val="00110FF4"/>
    <w:rsid w:val="001113DC"/>
    <w:rsid w:val="00111ED7"/>
    <w:rsid w:val="00112139"/>
    <w:rsid w:val="00112433"/>
    <w:rsid w:val="00113002"/>
    <w:rsid w:val="00113B9E"/>
    <w:rsid w:val="001143D9"/>
    <w:rsid w:val="00114602"/>
    <w:rsid w:val="001149C2"/>
    <w:rsid w:val="00114ADF"/>
    <w:rsid w:val="00114F3F"/>
    <w:rsid w:val="0011510E"/>
    <w:rsid w:val="001155F5"/>
    <w:rsid w:val="00115839"/>
    <w:rsid w:val="00115E5C"/>
    <w:rsid w:val="001160AF"/>
    <w:rsid w:val="001164D3"/>
    <w:rsid w:val="00116625"/>
    <w:rsid w:val="0011696B"/>
    <w:rsid w:val="00116CC0"/>
    <w:rsid w:val="0011737E"/>
    <w:rsid w:val="00117575"/>
    <w:rsid w:val="001176D3"/>
    <w:rsid w:val="001179F8"/>
    <w:rsid w:val="00117D60"/>
    <w:rsid w:val="00117DFA"/>
    <w:rsid w:val="00120CCC"/>
    <w:rsid w:val="0012113D"/>
    <w:rsid w:val="001213B5"/>
    <w:rsid w:val="001213BF"/>
    <w:rsid w:val="001216AB"/>
    <w:rsid w:val="0012175A"/>
    <w:rsid w:val="00122E60"/>
    <w:rsid w:val="001232AE"/>
    <w:rsid w:val="00123991"/>
    <w:rsid w:val="00123C88"/>
    <w:rsid w:val="00123E58"/>
    <w:rsid w:val="00123FE2"/>
    <w:rsid w:val="001244C3"/>
    <w:rsid w:val="00124C27"/>
    <w:rsid w:val="00124EEA"/>
    <w:rsid w:val="00125063"/>
    <w:rsid w:val="00125184"/>
    <w:rsid w:val="00125D18"/>
    <w:rsid w:val="00125F01"/>
    <w:rsid w:val="0012620C"/>
    <w:rsid w:val="00126231"/>
    <w:rsid w:val="0012664A"/>
    <w:rsid w:val="0012693A"/>
    <w:rsid w:val="001269F1"/>
    <w:rsid w:val="00126EC0"/>
    <w:rsid w:val="00127FDA"/>
    <w:rsid w:val="0013040D"/>
    <w:rsid w:val="00130685"/>
    <w:rsid w:val="001307FB"/>
    <w:rsid w:val="00130A23"/>
    <w:rsid w:val="00130DD3"/>
    <w:rsid w:val="001310AE"/>
    <w:rsid w:val="001312CB"/>
    <w:rsid w:val="0013163E"/>
    <w:rsid w:val="00131AF5"/>
    <w:rsid w:val="00131C34"/>
    <w:rsid w:val="00131DD5"/>
    <w:rsid w:val="001324C2"/>
    <w:rsid w:val="001326F8"/>
    <w:rsid w:val="00132A1C"/>
    <w:rsid w:val="00132EE7"/>
    <w:rsid w:val="001339F3"/>
    <w:rsid w:val="00133E60"/>
    <w:rsid w:val="00133E67"/>
    <w:rsid w:val="00134017"/>
    <w:rsid w:val="001340B7"/>
    <w:rsid w:val="00134107"/>
    <w:rsid w:val="00134186"/>
    <w:rsid w:val="00134E92"/>
    <w:rsid w:val="001354F8"/>
    <w:rsid w:val="00135B50"/>
    <w:rsid w:val="00135C4F"/>
    <w:rsid w:val="00135D16"/>
    <w:rsid w:val="0013614B"/>
    <w:rsid w:val="001362AC"/>
    <w:rsid w:val="00136324"/>
    <w:rsid w:val="00137692"/>
    <w:rsid w:val="00137838"/>
    <w:rsid w:val="00137B71"/>
    <w:rsid w:val="00137CCF"/>
    <w:rsid w:val="0014065C"/>
    <w:rsid w:val="00140A7E"/>
    <w:rsid w:val="00140E10"/>
    <w:rsid w:val="001412FE"/>
    <w:rsid w:val="001414A9"/>
    <w:rsid w:val="00141E92"/>
    <w:rsid w:val="00142C4D"/>
    <w:rsid w:val="00143483"/>
    <w:rsid w:val="001436EA"/>
    <w:rsid w:val="001438E7"/>
    <w:rsid w:val="001445B3"/>
    <w:rsid w:val="00144B98"/>
    <w:rsid w:val="00144F5D"/>
    <w:rsid w:val="001450D9"/>
    <w:rsid w:val="00145D23"/>
    <w:rsid w:val="00145E58"/>
    <w:rsid w:val="0014619B"/>
    <w:rsid w:val="0014631C"/>
    <w:rsid w:val="001463B9"/>
    <w:rsid w:val="00146BEC"/>
    <w:rsid w:val="001472A1"/>
    <w:rsid w:val="00147452"/>
    <w:rsid w:val="00147484"/>
    <w:rsid w:val="0014749B"/>
    <w:rsid w:val="001474F7"/>
    <w:rsid w:val="00147563"/>
    <w:rsid w:val="001476D3"/>
    <w:rsid w:val="00147B6D"/>
    <w:rsid w:val="0015010A"/>
    <w:rsid w:val="00150CED"/>
    <w:rsid w:val="00151E2C"/>
    <w:rsid w:val="0015249F"/>
    <w:rsid w:val="00152700"/>
    <w:rsid w:val="00153483"/>
    <w:rsid w:val="00153BBE"/>
    <w:rsid w:val="0015514B"/>
    <w:rsid w:val="001556CE"/>
    <w:rsid w:val="00155E0B"/>
    <w:rsid w:val="00155F87"/>
    <w:rsid w:val="001563CE"/>
    <w:rsid w:val="00156719"/>
    <w:rsid w:val="00157275"/>
    <w:rsid w:val="0015754F"/>
    <w:rsid w:val="0015778F"/>
    <w:rsid w:val="00157CFA"/>
    <w:rsid w:val="001600AD"/>
    <w:rsid w:val="001601CB"/>
    <w:rsid w:val="0016023B"/>
    <w:rsid w:val="00160322"/>
    <w:rsid w:val="001604F8"/>
    <w:rsid w:val="001606C2"/>
    <w:rsid w:val="001615EE"/>
    <w:rsid w:val="0016168F"/>
    <w:rsid w:val="0016175C"/>
    <w:rsid w:val="00161961"/>
    <w:rsid w:val="0016197C"/>
    <w:rsid w:val="00161ABA"/>
    <w:rsid w:val="00162B4D"/>
    <w:rsid w:val="00162BDA"/>
    <w:rsid w:val="0016417F"/>
    <w:rsid w:val="001644A2"/>
    <w:rsid w:val="00164B73"/>
    <w:rsid w:val="0016516D"/>
    <w:rsid w:val="001651DE"/>
    <w:rsid w:val="001657C6"/>
    <w:rsid w:val="00165F19"/>
    <w:rsid w:val="0016621B"/>
    <w:rsid w:val="001668BC"/>
    <w:rsid w:val="001668E4"/>
    <w:rsid w:val="0016694F"/>
    <w:rsid w:val="00166A2C"/>
    <w:rsid w:val="001670F2"/>
    <w:rsid w:val="00167589"/>
    <w:rsid w:val="00167B1C"/>
    <w:rsid w:val="001700EC"/>
    <w:rsid w:val="0017016D"/>
    <w:rsid w:val="001705CB"/>
    <w:rsid w:val="0017129A"/>
    <w:rsid w:val="0017141C"/>
    <w:rsid w:val="00171CCD"/>
    <w:rsid w:val="00172121"/>
    <w:rsid w:val="0017252B"/>
    <w:rsid w:val="00172953"/>
    <w:rsid w:val="00172FA3"/>
    <w:rsid w:val="0017377C"/>
    <w:rsid w:val="0017384E"/>
    <w:rsid w:val="001746DB"/>
    <w:rsid w:val="00174705"/>
    <w:rsid w:val="0017489C"/>
    <w:rsid w:val="00174B2D"/>
    <w:rsid w:val="00175E2E"/>
    <w:rsid w:val="00175E49"/>
    <w:rsid w:val="001764A5"/>
    <w:rsid w:val="00176984"/>
    <w:rsid w:val="001769E3"/>
    <w:rsid w:val="00176A54"/>
    <w:rsid w:val="00176F18"/>
    <w:rsid w:val="001773EC"/>
    <w:rsid w:val="00177675"/>
    <w:rsid w:val="00177994"/>
    <w:rsid w:val="00177FFB"/>
    <w:rsid w:val="00180216"/>
    <w:rsid w:val="00180939"/>
    <w:rsid w:val="00180DA2"/>
    <w:rsid w:val="00181AFF"/>
    <w:rsid w:val="00181D47"/>
    <w:rsid w:val="00181E3D"/>
    <w:rsid w:val="00182148"/>
    <w:rsid w:val="0018276A"/>
    <w:rsid w:val="00182D72"/>
    <w:rsid w:val="00182F14"/>
    <w:rsid w:val="0018318D"/>
    <w:rsid w:val="001833C2"/>
    <w:rsid w:val="001839D8"/>
    <w:rsid w:val="00183B81"/>
    <w:rsid w:val="00183CB1"/>
    <w:rsid w:val="00183E1A"/>
    <w:rsid w:val="001848F1"/>
    <w:rsid w:val="00184BAC"/>
    <w:rsid w:val="00184DC0"/>
    <w:rsid w:val="001857E5"/>
    <w:rsid w:val="001866D0"/>
    <w:rsid w:val="00186911"/>
    <w:rsid w:val="00186B45"/>
    <w:rsid w:val="0018784B"/>
    <w:rsid w:val="00187F26"/>
    <w:rsid w:val="001906E2"/>
    <w:rsid w:val="0019134F"/>
    <w:rsid w:val="001914C6"/>
    <w:rsid w:val="00192A58"/>
    <w:rsid w:val="00192B64"/>
    <w:rsid w:val="00192CAA"/>
    <w:rsid w:val="0019334E"/>
    <w:rsid w:val="001935A1"/>
    <w:rsid w:val="001938C2"/>
    <w:rsid w:val="00193FA1"/>
    <w:rsid w:val="00194085"/>
    <w:rsid w:val="001944A2"/>
    <w:rsid w:val="0019465E"/>
    <w:rsid w:val="0019486B"/>
    <w:rsid w:val="001949C2"/>
    <w:rsid w:val="00194E26"/>
    <w:rsid w:val="0019511A"/>
    <w:rsid w:val="00195920"/>
    <w:rsid w:val="00195F60"/>
    <w:rsid w:val="0019631A"/>
    <w:rsid w:val="001964BD"/>
    <w:rsid w:val="00196565"/>
    <w:rsid w:val="00197632"/>
    <w:rsid w:val="001976DE"/>
    <w:rsid w:val="00197EE9"/>
    <w:rsid w:val="00197F2D"/>
    <w:rsid w:val="00197F59"/>
    <w:rsid w:val="001A0149"/>
    <w:rsid w:val="001A04CD"/>
    <w:rsid w:val="001A0869"/>
    <w:rsid w:val="001A08C3"/>
    <w:rsid w:val="001A0DB0"/>
    <w:rsid w:val="001A11E5"/>
    <w:rsid w:val="001A18A1"/>
    <w:rsid w:val="001A249F"/>
    <w:rsid w:val="001A2809"/>
    <w:rsid w:val="001A2DF1"/>
    <w:rsid w:val="001A355A"/>
    <w:rsid w:val="001A355D"/>
    <w:rsid w:val="001A3770"/>
    <w:rsid w:val="001A3AB8"/>
    <w:rsid w:val="001A42DA"/>
    <w:rsid w:val="001A49C0"/>
    <w:rsid w:val="001A5015"/>
    <w:rsid w:val="001A54FC"/>
    <w:rsid w:val="001A5675"/>
    <w:rsid w:val="001A5801"/>
    <w:rsid w:val="001A6CEB"/>
    <w:rsid w:val="001A70BC"/>
    <w:rsid w:val="001B03C1"/>
    <w:rsid w:val="001B07D5"/>
    <w:rsid w:val="001B0A4E"/>
    <w:rsid w:val="001B0C78"/>
    <w:rsid w:val="001B11FB"/>
    <w:rsid w:val="001B12AE"/>
    <w:rsid w:val="001B1E6D"/>
    <w:rsid w:val="001B273E"/>
    <w:rsid w:val="001B2ED7"/>
    <w:rsid w:val="001B307A"/>
    <w:rsid w:val="001B343A"/>
    <w:rsid w:val="001B38A0"/>
    <w:rsid w:val="001B3A5E"/>
    <w:rsid w:val="001B3C5A"/>
    <w:rsid w:val="001B40CB"/>
    <w:rsid w:val="001B43A7"/>
    <w:rsid w:val="001B4DED"/>
    <w:rsid w:val="001B4E45"/>
    <w:rsid w:val="001B4F6C"/>
    <w:rsid w:val="001B4FF3"/>
    <w:rsid w:val="001B522E"/>
    <w:rsid w:val="001B5372"/>
    <w:rsid w:val="001B53E7"/>
    <w:rsid w:val="001B612F"/>
    <w:rsid w:val="001B622A"/>
    <w:rsid w:val="001B685A"/>
    <w:rsid w:val="001B7D7E"/>
    <w:rsid w:val="001C0B53"/>
    <w:rsid w:val="001C0BC9"/>
    <w:rsid w:val="001C0E2F"/>
    <w:rsid w:val="001C0F19"/>
    <w:rsid w:val="001C105F"/>
    <w:rsid w:val="001C2080"/>
    <w:rsid w:val="001C2D24"/>
    <w:rsid w:val="001C32B9"/>
    <w:rsid w:val="001C3719"/>
    <w:rsid w:val="001C3CD7"/>
    <w:rsid w:val="001C3D77"/>
    <w:rsid w:val="001C4DC7"/>
    <w:rsid w:val="001C5186"/>
    <w:rsid w:val="001C5200"/>
    <w:rsid w:val="001C5DA5"/>
    <w:rsid w:val="001C6F5D"/>
    <w:rsid w:val="001C71D1"/>
    <w:rsid w:val="001C7573"/>
    <w:rsid w:val="001C7D34"/>
    <w:rsid w:val="001D1036"/>
    <w:rsid w:val="001D215F"/>
    <w:rsid w:val="001D21B1"/>
    <w:rsid w:val="001D2537"/>
    <w:rsid w:val="001D28FC"/>
    <w:rsid w:val="001D43F9"/>
    <w:rsid w:val="001D44DC"/>
    <w:rsid w:val="001D4625"/>
    <w:rsid w:val="001D46C3"/>
    <w:rsid w:val="001D4BE9"/>
    <w:rsid w:val="001D5403"/>
    <w:rsid w:val="001D5C71"/>
    <w:rsid w:val="001D6069"/>
    <w:rsid w:val="001D6724"/>
    <w:rsid w:val="001D683B"/>
    <w:rsid w:val="001D6DB1"/>
    <w:rsid w:val="001D6E04"/>
    <w:rsid w:val="001D709B"/>
    <w:rsid w:val="001D7F0E"/>
    <w:rsid w:val="001E1AF6"/>
    <w:rsid w:val="001E1F1C"/>
    <w:rsid w:val="001E27D9"/>
    <w:rsid w:val="001E2D9B"/>
    <w:rsid w:val="001E2FF6"/>
    <w:rsid w:val="001E3309"/>
    <w:rsid w:val="001E3500"/>
    <w:rsid w:val="001E3DAD"/>
    <w:rsid w:val="001E3DB2"/>
    <w:rsid w:val="001E3DDF"/>
    <w:rsid w:val="001E47D7"/>
    <w:rsid w:val="001E4CBB"/>
    <w:rsid w:val="001E5425"/>
    <w:rsid w:val="001E54B8"/>
    <w:rsid w:val="001E59E4"/>
    <w:rsid w:val="001E5BDA"/>
    <w:rsid w:val="001E5E66"/>
    <w:rsid w:val="001E604D"/>
    <w:rsid w:val="001E684C"/>
    <w:rsid w:val="001E6CF8"/>
    <w:rsid w:val="001E7581"/>
    <w:rsid w:val="001E768C"/>
    <w:rsid w:val="001E7BDA"/>
    <w:rsid w:val="001E7C5E"/>
    <w:rsid w:val="001F059E"/>
    <w:rsid w:val="001F0686"/>
    <w:rsid w:val="001F0B17"/>
    <w:rsid w:val="001F15E0"/>
    <w:rsid w:val="001F17EE"/>
    <w:rsid w:val="001F2869"/>
    <w:rsid w:val="001F2A7C"/>
    <w:rsid w:val="001F48B6"/>
    <w:rsid w:val="001F548F"/>
    <w:rsid w:val="001F56A0"/>
    <w:rsid w:val="001F5731"/>
    <w:rsid w:val="001F580C"/>
    <w:rsid w:val="001F600A"/>
    <w:rsid w:val="001F7180"/>
    <w:rsid w:val="001F74B2"/>
    <w:rsid w:val="001F7F0B"/>
    <w:rsid w:val="002009FF"/>
    <w:rsid w:val="00201916"/>
    <w:rsid w:val="00201A20"/>
    <w:rsid w:val="00202096"/>
    <w:rsid w:val="00202CF0"/>
    <w:rsid w:val="002030C1"/>
    <w:rsid w:val="00204181"/>
    <w:rsid w:val="002049F8"/>
    <w:rsid w:val="00204C51"/>
    <w:rsid w:val="00204DD6"/>
    <w:rsid w:val="00205A21"/>
    <w:rsid w:val="00205F8C"/>
    <w:rsid w:val="0020603B"/>
    <w:rsid w:val="0020640F"/>
    <w:rsid w:val="00206B99"/>
    <w:rsid w:val="00207227"/>
    <w:rsid w:val="00207529"/>
    <w:rsid w:val="00207CB5"/>
    <w:rsid w:val="00210B40"/>
    <w:rsid w:val="002111D4"/>
    <w:rsid w:val="0021121A"/>
    <w:rsid w:val="002123FC"/>
    <w:rsid w:val="00212869"/>
    <w:rsid w:val="00212B7C"/>
    <w:rsid w:val="0021339A"/>
    <w:rsid w:val="002142AF"/>
    <w:rsid w:val="00214A79"/>
    <w:rsid w:val="0021680F"/>
    <w:rsid w:val="00216F93"/>
    <w:rsid w:val="00217631"/>
    <w:rsid w:val="0022010A"/>
    <w:rsid w:val="00220975"/>
    <w:rsid w:val="00220C3A"/>
    <w:rsid w:val="00220E99"/>
    <w:rsid w:val="00221958"/>
    <w:rsid w:val="00222473"/>
    <w:rsid w:val="00222484"/>
    <w:rsid w:val="00222C1F"/>
    <w:rsid w:val="00222CF9"/>
    <w:rsid w:val="002230C8"/>
    <w:rsid w:val="002241E2"/>
    <w:rsid w:val="00224233"/>
    <w:rsid w:val="00224414"/>
    <w:rsid w:val="00224841"/>
    <w:rsid w:val="00224AE9"/>
    <w:rsid w:val="00225B36"/>
    <w:rsid w:val="00225B73"/>
    <w:rsid w:val="00225E5C"/>
    <w:rsid w:val="00225EEB"/>
    <w:rsid w:val="002261B7"/>
    <w:rsid w:val="00226569"/>
    <w:rsid w:val="00226D42"/>
    <w:rsid w:val="0022739A"/>
    <w:rsid w:val="00227E88"/>
    <w:rsid w:val="00227F75"/>
    <w:rsid w:val="0023021B"/>
    <w:rsid w:val="00230928"/>
    <w:rsid w:val="00230C7E"/>
    <w:rsid w:val="00230D9C"/>
    <w:rsid w:val="00231663"/>
    <w:rsid w:val="00231867"/>
    <w:rsid w:val="00231F18"/>
    <w:rsid w:val="002337EE"/>
    <w:rsid w:val="0023387B"/>
    <w:rsid w:val="00233C7B"/>
    <w:rsid w:val="00233E1A"/>
    <w:rsid w:val="00233E39"/>
    <w:rsid w:val="00233E9E"/>
    <w:rsid w:val="0023444C"/>
    <w:rsid w:val="00234774"/>
    <w:rsid w:val="00234A0D"/>
    <w:rsid w:val="00234A6E"/>
    <w:rsid w:val="00234F5B"/>
    <w:rsid w:val="002358EB"/>
    <w:rsid w:val="00235EEC"/>
    <w:rsid w:val="00235FEB"/>
    <w:rsid w:val="00236691"/>
    <w:rsid w:val="002366DB"/>
    <w:rsid w:val="0023679F"/>
    <w:rsid w:val="00236FBB"/>
    <w:rsid w:val="002403E9"/>
    <w:rsid w:val="00240485"/>
    <w:rsid w:val="0024115D"/>
    <w:rsid w:val="0024115E"/>
    <w:rsid w:val="002411D6"/>
    <w:rsid w:val="00241822"/>
    <w:rsid w:val="00241AEF"/>
    <w:rsid w:val="002420F7"/>
    <w:rsid w:val="002421B4"/>
    <w:rsid w:val="002422B7"/>
    <w:rsid w:val="002423C9"/>
    <w:rsid w:val="00243D2E"/>
    <w:rsid w:val="00243E5E"/>
    <w:rsid w:val="00243ED9"/>
    <w:rsid w:val="00244452"/>
    <w:rsid w:val="00244AC1"/>
    <w:rsid w:val="0024545B"/>
    <w:rsid w:val="002456E7"/>
    <w:rsid w:val="002458C0"/>
    <w:rsid w:val="00245B64"/>
    <w:rsid w:val="00245BEE"/>
    <w:rsid w:val="00245C3D"/>
    <w:rsid w:val="00245D37"/>
    <w:rsid w:val="00246A36"/>
    <w:rsid w:val="00246C0C"/>
    <w:rsid w:val="00246F5B"/>
    <w:rsid w:val="00247412"/>
    <w:rsid w:val="00247997"/>
    <w:rsid w:val="00247F92"/>
    <w:rsid w:val="00247F9B"/>
    <w:rsid w:val="002504CB"/>
    <w:rsid w:val="00250709"/>
    <w:rsid w:val="002507B8"/>
    <w:rsid w:val="00250950"/>
    <w:rsid w:val="00250A9E"/>
    <w:rsid w:val="002510EE"/>
    <w:rsid w:val="00251630"/>
    <w:rsid w:val="00251CB4"/>
    <w:rsid w:val="0025207E"/>
    <w:rsid w:val="0025243F"/>
    <w:rsid w:val="00252688"/>
    <w:rsid w:val="0025282B"/>
    <w:rsid w:val="00252AE7"/>
    <w:rsid w:val="00253F79"/>
    <w:rsid w:val="00254BFE"/>
    <w:rsid w:val="00254C70"/>
    <w:rsid w:val="00254D89"/>
    <w:rsid w:val="00254F24"/>
    <w:rsid w:val="002553D9"/>
    <w:rsid w:val="0025581D"/>
    <w:rsid w:val="0025583F"/>
    <w:rsid w:val="00255A83"/>
    <w:rsid w:val="0025659D"/>
    <w:rsid w:val="00256CB5"/>
    <w:rsid w:val="00256DDE"/>
    <w:rsid w:val="00257B8A"/>
    <w:rsid w:val="00257CD3"/>
    <w:rsid w:val="00260397"/>
    <w:rsid w:val="002610C3"/>
    <w:rsid w:val="002610F2"/>
    <w:rsid w:val="00261F15"/>
    <w:rsid w:val="002620EC"/>
    <w:rsid w:val="00262C19"/>
    <w:rsid w:val="0026322B"/>
    <w:rsid w:val="00263D0B"/>
    <w:rsid w:val="00263EED"/>
    <w:rsid w:val="00264335"/>
    <w:rsid w:val="00264B7A"/>
    <w:rsid w:val="00264B84"/>
    <w:rsid w:val="00264DA9"/>
    <w:rsid w:val="002652EE"/>
    <w:rsid w:val="0026540A"/>
    <w:rsid w:val="00265511"/>
    <w:rsid w:val="00265DF0"/>
    <w:rsid w:val="0026697B"/>
    <w:rsid w:val="002669DC"/>
    <w:rsid w:val="002670E9"/>
    <w:rsid w:val="00270070"/>
    <w:rsid w:val="002702D2"/>
    <w:rsid w:val="002707FE"/>
    <w:rsid w:val="0027114E"/>
    <w:rsid w:val="002716BE"/>
    <w:rsid w:val="00271852"/>
    <w:rsid w:val="00271CE5"/>
    <w:rsid w:val="002723F0"/>
    <w:rsid w:val="002724A8"/>
    <w:rsid w:val="0027397B"/>
    <w:rsid w:val="00273C70"/>
    <w:rsid w:val="00273FF4"/>
    <w:rsid w:val="0027409B"/>
    <w:rsid w:val="00274422"/>
    <w:rsid w:val="00274846"/>
    <w:rsid w:val="002757C5"/>
    <w:rsid w:val="0027582D"/>
    <w:rsid w:val="00275C9D"/>
    <w:rsid w:val="00275DC0"/>
    <w:rsid w:val="00276505"/>
    <w:rsid w:val="0027663D"/>
    <w:rsid w:val="00276829"/>
    <w:rsid w:val="0027716C"/>
    <w:rsid w:val="002772FF"/>
    <w:rsid w:val="00277852"/>
    <w:rsid w:val="00277A49"/>
    <w:rsid w:val="00277D2D"/>
    <w:rsid w:val="00277EA4"/>
    <w:rsid w:val="00280057"/>
    <w:rsid w:val="002802C4"/>
    <w:rsid w:val="00280752"/>
    <w:rsid w:val="00281035"/>
    <w:rsid w:val="002815D8"/>
    <w:rsid w:val="00281824"/>
    <w:rsid w:val="00282098"/>
    <w:rsid w:val="00282296"/>
    <w:rsid w:val="002824E0"/>
    <w:rsid w:val="00282701"/>
    <w:rsid w:val="00282E6E"/>
    <w:rsid w:val="00282FFB"/>
    <w:rsid w:val="002832ED"/>
    <w:rsid w:val="0028443F"/>
    <w:rsid w:val="00284573"/>
    <w:rsid w:val="00284768"/>
    <w:rsid w:val="002849A9"/>
    <w:rsid w:val="00285255"/>
    <w:rsid w:val="002869DA"/>
    <w:rsid w:val="00286B3C"/>
    <w:rsid w:val="0028700B"/>
    <w:rsid w:val="002876FF"/>
    <w:rsid w:val="0028799A"/>
    <w:rsid w:val="00287E0D"/>
    <w:rsid w:val="002902C8"/>
    <w:rsid w:val="002903D6"/>
    <w:rsid w:val="00290589"/>
    <w:rsid w:val="00291222"/>
    <w:rsid w:val="00291BC2"/>
    <w:rsid w:val="002922D6"/>
    <w:rsid w:val="002929B8"/>
    <w:rsid w:val="00292AAF"/>
    <w:rsid w:val="00292EA8"/>
    <w:rsid w:val="002934B9"/>
    <w:rsid w:val="00293573"/>
    <w:rsid w:val="002938BB"/>
    <w:rsid w:val="00293A9A"/>
    <w:rsid w:val="00294998"/>
    <w:rsid w:val="00294AB9"/>
    <w:rsid w:val="002952FD"/>
    <w:rsid w:val="00296090"/>
    <w:rsid w:val="002963FD"/>
    <w:rsid w:val="00296445"/>
    <w:rsid w:val="00297332"/>
    <w:rsid w:val="0029789A"/>
    <w:rsid w:val="00297984"/>
    <w:rsid w:val="00297BC3"/>
    <w:rsid w:val="00297FE3"/>
    <w:rsid w:val="002A023C"/>
    <w:rsid w:val="002A04D9"/>
    <w:rsid w:val="002A07DE"/>
    <w:rsid w:val="002A0B0E"/>
    <w:rsid w:val="002A0EF0"/>
    <w:rsid w:val="002A1896"/>
    <w:rsid w:val="002A23C1"/>
    <w:rsid w:val="002A2484"/>
    <w:rsid w:val="002A2488"/>
    <w:rsid w:val="002A2737"/>
    <w:rsid w:val="002A27F1"/>
    <w:rsid w:val="002A2C52"/>
    <w:rsid w:val="002A2E7B"/>
    <w:rsid w:val="002A30FD"/>
    <w:rsid w:val="002A311B"/>
    <w:rsid w:val="002A33FB"/>
    <w:rsid w:val="002A3471"/>
    <w:rsid w:val="002A3B4D"/>
    <w:rsid w:val="002A3DEF"/>
    <w:rsid w:val="002A3FDB"/>
    <w:rsid w:val="002A4075"/>
    <w:rsid w:val="002A4114"/>
    <w:rsid w:val="002A412E"/>
    <w:rsid w:val="002A4828"/>
    <w:rsid w:val="002A5398"/>
    <w:rsid w:val="002A5B0C"/>
    <w:rsid w:val="002A6334"/>
    <w:rsid w:val="002A6454"/>
    <w:rsid w:val="002A6A19"/>
    <w:rsid w:val="002A6C67"/>
    <w:rsid w:val="002A6EF8"/>
    <w:rsid w:val="002B0828"/>
    <w:rsid w:val="002B0BCB"/>
    <w:rsid w:val="002B0DE4"/>
    <w:rsid w:val="002B212F"/>
    <w:rsid w:val="002B250B"/>
    <w:rsid w:val="002B2D2A"/>
    <w:rsid w:val="002B3136"/>
    <w:rsid w:val="002B32A5"/>
    <w:rsid w:val="002B34A4"/>
    <w:rsid w:val="002B3F79"/>
    <w:rsid w:val="002B44AE"/>
    <w:rsid w:val="002B47F7"/>
    <w:rsid w:val="002B488E"/>
    <w:rsid w:val="002B5B55"/>
    <w:rsid w:val="002B670A"/>
    <w:rsid w:val="002B6798"/>
    <w:rsid w:val="002B6B6B"/>
    <w:rsid w:val="002B73AF"/>
    <w:rsid w:val="002B7440"/>
    <w:rsid w:val="002B77FC"/>
    <w:rsid w:val="002B7A51"/>
    <w:rsid w:val="002B7AFE"/>
    <w:rsid w:val="002C045C"/>
    <w:rsid w:val="002C1071"/>
    <w:rsid w:val="002C13EC"/>
    <w:rsid w:val="002C1659"/>
    <w:rsid w:val="002C16B4"/>
    <w:rsid w:val="002C18DD"/>
    <w:rsid w:val="002C1942"/>
    <w:rsid w:val="002C224A"/>
    <w:rsid w:val="002C274A"/>
    <w:rsid w:val="002C29F1"/>
    <w:rsid w:val="002C30E9"/>
    <w:rsid w:val="002C37F8"/>
    <w:rsid w:val="002C3C07"/>
    <w:rsid w:val="002C3E37"/>
    <w:rsid w:val="002C4656"/>
    <w:rsid w:val="002C5131"/>
    <w:rsid w:val="002C513F"/>
    <w:rsid w:val="002C55F4"/>
    <w:rsid w:val="002C59DC"/>
    <w:rsid w:val="002C60DE"/>
    <w:rsid w:val="002C6AFF"/>
    <w:rsid w:val="002C76AD"/>
    <w:rsid w:val="002C7937"/>
    <w:rsid w:val="002C7A67"/>
    <w:rsid w:val="002D0751"/>
    <w:rsid w:val="002D0B12"/>
    <w:rsid w:val="002D1197"/>
    <w:rsid w:val="002D20DC"/>
    <w:rsid w:val="002D240B"/>
    <w:rsid w:val="002D33F0"/>
    <w:rsid w:val="002D34BC"/>
    <w:rsid w:val="002D3875"/>
    <w:rsid w:val="002D3A9B"/>
    <w:rsid w:val="002D41CA"/>
    <w:rsid w:val="002D4227"/>
    <w:rsid w:val="002D4778"/>
    <w:rsid w:val="002D58EB"/>
    <w:rsid w:val="002D5901"/>
    <w:rsid w:val="002D5AA2"/>
    <w:rsid w:val="002D620A"/>
    <w:rsid w:val="002D68B6"/>
    <w:rsid w:val="002D6EF9"/>
    <w:rsid w:val="002D7106"/>
    <w:rsid w:val="002D71AE"/>
    <w:rsid w:val="002D7AC6"/>
    <w:rsid w:val="002D7FC2"/>
    <w:rsid w:val="002E0442"/>
    <w:rsid w:val="002E0915"/>
    <w:rsid w:val="002E0BEE"/>
    <w:rsid w:val="002E0DBB"/>
    <w:rsid w:val="002E1408"/>
    <w:rsid w:val="002E16D7"/>
    <w:rsid w:val="002E17E8"/>
    <w:rsid w:val="002E197E"/>
    <w:rsid w:val="002E262D"/>
    <w:rsid w:val="002E299F"/>
    <w:rsid w:val="002E2CF6"/>
    <w:rsid w:val="002E2DC4"/>
    <w:rsid w:val="002E3142"/>
    <w:rsid w:val="002E41A3"/>
    <w:rsid w:val="002E475F"/>
    <w:rsid w:val="002E4BA7"/>
    <w:rsid w:val="002E55B3"/>
    <w:rsid w:val="002E568D"/>
    <w:rsid w:val="002E58D9"/>
    <w:rsid w:val="002E597A"/>
    <w:rsid w:val="002E5A9F"/>
    <w:rsid w:val="002E5AE2"/>
    <w:rsid w:val="002E5F0B"/>
    <w:rsid w:val="002E62F8"/>
    <w:rsid w:val="002E648A"/>
    <w:rsid w:val="002E79E8"/>
    <w:rsid w:val="002E7A1E"/>
    <w:rsid w:val="002E7DC0"/>
    <w:rsid w:val="002F0847"/>
    <w:rsid w:val="002F09E0"/>
    <w:rsid w:val="002F17F8"/>
    <w:rsid w:val="002F192D"/>
    <w:rsid w:val="002F1A8E"/>
    <w:rsid w:val="002F1BA9"/>
    <w:rsid w:val="002F1FD2"/>
    <w:rsid w:val="002F2476"/>
    <w:rsid w:val="002F28AD"/>
    <w:rsid w:val="002F2FEA"/>
    <w:rsid w:val="002F3049"/>
    <w:rsid w:val="002F34C8"/>
    <w:rsid w:val="002F3694"/>
    <w:rsid w:val="002F3A53"/>
    <w:rsid w:val="002F3C7A"/>
    <w:rsid w:val="002F48F0"/>
    <w:rsid w:val="002F5293"/>
    <w:rsid w:val="002F5625"/>
    <w:rsid w:val="002F593F"/>
    <w:rsid w:val="002F6225"/>
    <w:rsid w:val="002F6240"/>
    <w:rsid w:val="002F66D0"/>
    <w:rsid w:val="002F6D05"/>
    <w:rsid w:val="002F6FD8"/>
    <w:rsid w:val="002F7105"/>
    <w:rsid w:val="002F7575"/>
    <w:rsid w:val="002F7632"/>
    <w:rsid w:val="002F7819"/>
    <w:rsid w:val="002F7B9F"/>
    <w:rsid w:val="002F7F85"/>
    <w:rsid w:val="00300DA9"/>
    <w:rsid w:val="003011A2"/>
    <w:rsid w:val="00301A79"/>
    <w:rsid w:val="00301C38"/>
    <w:rsid w:val="00302046"/>
    <w:rsid w:val="00303178"/>
    <w:rsid w:val="0030345D"/>
    <w:rsid w:val="00303BC5"/>
    <w:rsid w:val="003040A0"/>
    <w:rsid w:val="00304248"/>
    <w:rsid w:val="00304842"/>
    <w:rsid w:val="00304D3B"/>
    <w:rsid w:val="00304D91"/>
    <w:rsid w:val="0030597B"/>
    <w:rsid w:val="00306C79"/>
    <w:rsid w:val="00307814"/>
    <w:rsid w:val="00307963"/>
    <w:rsid w:val="00307B6A"/>
    <w:rsid w:val="00307E00"/>
    <w:rsid w:val="00310169"/>
    <w:rsid w:val="0031018E"/>
    <w:rsid w:val="003102F7"/>
    <w:rsid w:val="00310594"/>
    <w:rsid w:val="003105CC"/>
    <w:rsid w:val="00310B1B"/>
    <w:rsid w:val="0031126C"/>
    <w:rsid w:val="00311319"/>
    <w:rsid w:val="0031131C"/>
    <w:rsid w:val="00311D0F"/>
    <w:rsid w:val="00311D24"/>
    <w:rsid w:val="00312233"/>
    <w:rsid w:val="00312724"/>
    <w:rsid w:val="003127A2"/>
    <w:rsid w:val="00312AB7"/>
    <w:rsid w:val="0031316A"/>
    <w:rsid w:val="003133E8"/>
    <w:rsid w:val="00313C6A"/>
    <w:rsid w:val="00313F41"/>
    <w:rsid w:val="00314258"/>
    <w:rsid w:val="00314262"/>
    <w:rsid w:val="003142FD"/>
    <w:rsid w:val="0031485C"/>
    <w:rsid w:val="00314B2C"/>
    <w:rsid w:val="00314B89"/>
    <w:rsid w:val="00314FD9"/>
    <w:rsid w:val="003155FE"/>
    <w:rsid w:val="0031562A"/>
    <w:rsid w:val="00316038"/>
    <w:rsid w:val="00316563"/>
    <w:rsid w:val="0031674C"/>
    <w:rsid w:val="00316825"/>
    <w:rsid w:val="003205D7"/>
    <w:rsid w:val="003210F0"/>
    <w:rsid w:val="00321389"/>
    <w:rsid w:val="00322477"/>
    <w:rsid w:val="00322881"/>
    <w:rsid w:val="00322D7C"/>
    <w:rsid w:val="003232AB"/>
    <w:rsid w:val="003236CA"/>
    <w:rsid w:val="00323783"/>
    <w:rsid w:val="00323CAE"/>
    <w:rsid w:val="00323D94"/>
    <w:rsid w:val="003241F1"/>
    <w:rsid w:val="0032499F"/>
    <w:rsid w:val="003252CA"/>
    <w:rsid w:val="00325691"/>
    <w:rsid w:val="0032586A"/>
    <w:rsid w:val="00325C49"/>
    <w:rsid w:val="00325D22"/>
    <w:rsid w:val="00325D77"/>
    <w:rsid w:val="00325F3E"/>
    <w:rsid w:val="0032603A"/>
    <w:rsid w:val="003260E9"/>
    <w:rsid w:val="00326582"/>
    <w:rsid w:val="00326684"/>
    <w:rsid w:val="00326A48"/>
    <w:rsid w:val="00326B17"/>
    <w:rsid w:val="00326ED2"/>
    <w:rsid w:val="003270AF"/>
    <w:rsid w:val="00327523"/>
    <w:rsid w:val="00327DCA"/>
    <w:rsid w:val="00330453"/>
    <w:rsid w:val="00331476"/>
    <w:rsid w:val="003321DC"/>
    <w:rsid w:val="003327F5"/>
    <w:rsid w:val="00332AB4"/>
    <w:rsid w:val="003332DC"/>
    <w:rsid w:val="003337AF"/>
    <w:rsid w:val="00333CBC"/>
    <w:rsid w:val="00334370"/>
    <w:rsid w:val="00334549"/>
    <w:rsid w:val="003346B5"/>
    <w:rsid w:val="00334A7E"/>
    <w:rsid w:val="00334D03"/>
    <w:rsid w:val="00335073"/>
    <w:rsid w:val="003351F5"/>
    <w:rsid w:val="00335B99"/>
    <w:rsid w:val="003360A8"/>
    <w:rsid w:val="00336177"/>
    <w:rsid w:val="00336892"/>
    <w:rsid w:val="00336A40"/>
    <w:rsid w:val="00336CCB"/>
    <w:rsid w:val="00337209"/>
    <w:rsid w:val="0034073B"/>
    <w:rsid w:val="003409AD"/>
    <w:rsid w:val="00340E4C"/>
    <w:rsid w:val="00340EEF"/>
    <w:rsid w:val="00341160"/>
    <w:rsid w:val="0034141C"/>
    <w:rsid w:val="00341523"/>
    <w:rsid w:val="00341962"/>
    <w:rsid w:val="00342BF4"/>
    <w:rsid w:val="003438D6"/>
    <w:rsid w:val="00343C55"/>
    <w:rsid w:val="00343FA9"/>
    <w:rsid w:val="00344281"/>
    <w:rsid w:val="00344D45"/>
    <w:rsid w:val="00344EA8"/>
    <w:rsid w:val="003453A3"/>
    <w:rsid w:val="00345413"/>
    <w:rsid w:val="003454D1"/>
    <w:rsid w:val="0034553A"/>
    <w:rsid w:val="00345765"/>
    <w:rsid w:val="00345DD2"/>
    <w:rsid w:val="00345E10"/>
    <w:rsid w:val="00346130"/>
    <w:rsid w:val="003461B7"/>
    <w:rsid w:val="00346910"/>
    <w:rsid w:val="00346BA9"/>
    <w:rsid w:val="0034755C"/>
    <w:rsid w:val="00347861"/>
    <w:rsid w:val="00347C56"/>
    <w:rsid w:val="00347DD3"/>
    <w:rsid w:val="003502F9"/>
    <w:rsid w:val="0035061B"/>
    <w:rsid w:val="003506C0"/>
    <w:rsid w:val="00350BC1"/>
    <w:rsid w:val="00350E42"/>
    <w:rsid w:val="003511C4"/>
    <w:rsid w:val="00351712"/>
    <w:rsid w:val="003520C1"/>
    <w:rsid w:val="00352368"/>
    <w:rsid w:val="00352937"/>
    <w:rsid w:val="00352A3F"/>
    <w:rsid w:val="00352F74"/>
    <w:rsid w:val="0035408A"/>
    <w:rsid w:val="00354266"/>
    <w:rsid w:val="00354298"/>
    <w:rsid w:val="0035445F"/>
    <w:rsid w:val="0035462D"/>
    <w:rsid w:val="003547E8"/>
    <w:rsid w:val="003549C0"/>
    <w:rsid w:val="0035561B"/>
    <w:rsid w:val="00355E96"/>
    <w:rsid w:val="003569EE"/>
    <w:rsid w:val="00357074"/>
    <w:rsid w:val="0035756F"/>
    <w:rsid w:val="00357EBD"/>
    <w:rsid w:val="00360177"/>
    <w:rsid w:val="003603FC"/>
    <w:rsid w:val="00360521"/>
    <w:rsid w:val="0036058A"/>
    <w:rsid w:val="00360B56"/>
    <w:rsid w:val="00361506"/>
    <w:rsid w:val="003617FE"/>
    <w:rsid w:val="00361FCC"/>
    <w:rsid w:val="00362D68"/>
    <w:rsid w:val="00362DAB"/>
    <w:rsid w:val="00363417"/>
    <w:rsid w:val="003639B3"/>
    <w:rsid w:val="00363E11"/>
    <w:rsid w:val="003642E5"/>
    <w:rsid w:val="0036462E"/>
    <w:rsid w:val="00365721"/>
    <w:rsid w:val="00365A46"/>
    <w:rsid w:val="00365DC3"/>
    <w:rsid w:val="003663B7"/>
    <w:rsid w:val="003666E3"/>
    <w:rsid w:val="00366EE5"/>
    <w:rsid w:val="00367723"/>
    <w:rsid w:val="00367836"/>
    <w:rsid w:val="003679CC"/>
    <w:rsid w:val="00367A36"/>
    <w:rsid w:val="0037015B"/>
    <w:rsid w:val="00370872"/>
    <w:rsid w:val="0037093B"/>
    <w:rsid w:val="00370B25"/>
    <w:rsid w:val="00370B87"/>
    <w:rsid w:val="00370D16"/>
    <w:rsid w:val="00371D55"/>
    <w:rsid w:val="003728AB"/>
    <w:rsid w:val="00372B21"/>
    <w:rsid w:val="00372BF0"/>
    <w:rsid w:val="00372E2B"/>
    <w:rsid w:val="00373622"/>
    <w:rsid w:val="003740E2"/>
    <w:rsid w:val="00374DFE"/>
    <w:rsid w:val="00375452"/>
    <w:rsid w:val="0037719B"/>
    <w:rsid w:val="00377964"/>
    <w:rsid w:val="00377B2F"/>
    <w:rsid w:val="00377B3F"/>
    <w:rsid w:val="00377BB5"/>
    <w:rsid w:val="0038015B"/>
    <w:rsid w:val="0038041F"/>
    <w:rsid w:val="00382380"/>
    <w:rsid w:val="00383030"/>
    <w:rsid w:val="00383FF1"/>
    <w:rsid w:val="003841AB"/>
    <w:rsid w:val="00384455"/>
    <w:rsid w:val="00384FA1"/>
    <w:rsid w:val="0038564D"/>
    <w:rsid w:val="00385B94"/>
    <w:rsid w:val="00385D2D"/>
    <w:rsid w:val="00385E21"/>
    <w:rsid w:val="00385FF6"/>
    <w:rsid w:val="00386177"/>
    <w:rsid w:val="00386765"/>
    <w:rsid w:val="00386B4D"/>
    <w:rsid w:val="00386F22"/>
    <w:rsid w:val="003870F2"/>
    <w:rsid w:val="003911CE"/>
    <w:rsid w:val="0039191E"/>
    <w:rsid w:val="00391A67"/>
    <w:rsid w:val="0039280C"/>
    <w:rsid w:val="00393250"/>
    <w:rsid w:val="0039373E"/>
    <w:rsid w:val="003940E5"/>
    <w:rsid w:val="0039412D"/>
    <w:rsid w:val="003941FE"/>
    <w:rsid w:val="00394DBE"/>
    <w:rsid w:val="003953C0"/>
    <w:rsid w:val="00395F88"/>
    <w:rsid w:val="003960D6"/>
    <w:rsid w:val="003964BD"/>
    <w:rsid w:val="00396657"/>
    <w:rsid w:val="003979E0"/>
    <w:rsid w:val="003A0746"/>
    <w:rsid w:val="003A0752"/>
    <w:rsid w:val="003A0851"/>
    <w:rsid w:val="003A0A28"/>
    <w:rsid w:val="003A0FB9"/>
    <w:rsid w:val="003A1D1D"/>
    <w:rsid w:val="003A27B4"/>
    <w:rsid w:val="003A2A4F"/>
    <w:rsid w:val="003A4130"/>
    <w:rsid w:val="003A46DB"/>
    <w:rsid w:val="003A4B1F"/>
    <w:rsid w:val="003A4BDF"/>
    <w:rsid w:val="003A5C45"/>
    <w:rsid w:val="003A5C5F"/>
    <w:rsid w:val="003A6599"/>
    <w:rsid w:val="003A7274"/>
    <w:rsid w:val="003A75C5"/>
    <w:rsid w:val="003B1158"/>
    <w:rsid w:val="003B1C5F"/>
    <w:rsid w:val="003B2692"/>
    <w:rsid w:val="003B27E5"/>
    <w:rsid w:val="003B27FE"/>
    <w:rsid w:val="003B31C5"/>
    <w:rsid w:val="003B33DB"/>
    <w:rsid w:val="003B3BD4"/>
    <w:rsid w:val="003B45EB"/>
    <w:rsid w:val="003B478D"/>
    <w:rsid w:val="003B49F4"/>
    <w:rsid w:val="003B4C73"/>
    <w:rsid w:val="003B4C94"/>
    <w:rsid w:val="003B4DC8"/>
    <w:rsid w:val="003B4FC4"/>
    <w:rsid w:val="003B5539"/>
    <w:rsid w:val="003B5D31"/>
    <w:rsid w:val="003B5F2F"/>
    <w:rsid w:val="003B6264"/>
    <w:rsid w:val="003B637D"/>
    <w:rsid w:val="003B6C06"/>
    <w:rsid w:val="003B6F16"/>
    <w:rsid w:val="003B6FA4"/>
    <w:rsid w:val="003B72E5"/>
    <w:rsid w:val="003B765F"/>
    <w:rsid w:val="003B7A82"/>
    <w:rsid w:val="003B7BCF"/>
    <w:rsid w:val="003B7EEF"/>
    <w:rsid w:val="003C0463"/>
    <w:rsid w:val="003C0F49"/>
    <w:rsid w:val="003C12ED"/>
    <w:rsid w:val="003C186C"/>
    <w:rsid w:val="003C1C09"/>
    <w:rsid w:val="003C1C6F"/>
    <w:rsid w:val="003C267E"/>
    <w:rsid w:val="003C2B0B"/>
    <w:rsid w:val="003C2B27"/>
    <w:rsid w:val="003C4071"/>
    <w:rsid w:val="003C4422"/>
    <w:rsid w:val="003C51BF"/>
    <w:rsid w:val="003C570E"/>
    <w:rsid w:val="003C5735"/>
    <w:rsid w:val="003C5DE6"/>
    <w:rsid w:val="003C68B0"/>
    <w:rsid w:val="003C69AA"/>
    <w:rsid w:val="003C6FBF"/>
    <w:rsid w:val="003C7851"/>
    <w:rsid w:val="003C7994"/>
    <w:rsid w:val="003C7C5C"/>
    <w:rsid w:val="003D08E5"/>
    <w:rsid w:val="003D1998"/>
    <w:rsid w:val="003D1C71"/>
    <w:rsid w:val="003D2050"/>
    <w:rsid w:val="003D2755"/>
    <w:rsid w:val="003D2847"/>
    <w:rsid w:val="003D2C50"/>
    <w:rsid w:val="003D307E"/>
    <w:rsid w:val="003D3BFA"/>
    <w:rsid w:val="003D3DEF"/>
    <w:rsid w:val="003D5871"/>
    <w:rsid w:val="003D5C6D"/>
    <w:rsid w:val="003D5D82"/>
    <w:rsid w:val="003D607F"/>
    <w:rsid w:val="003D6378"/>
    <w:rsid w:val="003D671E"/>
    <w:rsid w:val="003D68ED"/>
    <w:rsid w:val="003D6A20"/>
    <w:rsid w:val="003D6BB5"/>
    <w:rsid w:val="003D6F41"/>
    <w:rsid w:val="003D777B"/>
    <w:rsid w:val="003D7A70"/>
    <w:rsid w:val="003D7ACD"/>
    <w:rsid w:val="003D7AE1"/>
    <w:rsid w:val="003D7C37"/>
    <w:rsid w:val="003E008C"/>
    <w:rsid w:val="003E0D37"/>
    <w:rsid w:val="003E0E25"/>
    <w:rsid w:val="003E15E7"/>
    <w:rsid w:val="003E1612"/>
    <w:rsid w:val="003E16A7"/>
    <w:rsid w:val="003E1775"/>
    <w:rsid w:val="003E1A2B"/>
    <w:rsid w:val="003E1BC3"/>
    <w:rsid w:val="003E2238"/>
    <w:rsid w:val="003E2430"/>
    <w:rsid w:val="003E2733"/>
    <w:rsid w:val="003E336F"/>
    <w:rsid w:val="003E3851"/>
    <w:rsid w:val="003E3D5C"/>
    <w:rsid w:val="003E43D1"/>
    <w:rsid w:val="003E4B02"/>
    <w:rsid w:val="003E4D1E"/>
    <w:rsid w:val="003E4D81"/>
    <w:rsid w:val="003E4EE4"/>
    <w:rsid w:val="003E4F67"/>
    <w:rsid w:val="003E4F8A"/>
    <w:rsid w:val="003E53A5"/>
    <w:rsid w:val="003E6D16"/>
    <w:rsid w:val="003E70A3"/>
    <w:rsid w:val="003E796A"/>
    <w:rsid w:val="003E7ECB"/>
    <w:rsid w:val="003F02BC"/>
    <w:rsid w:val="003F036C"/>
    <w:rsid w:val="003F04CA"/>
    <w:rsid w:val="003F0766"/>
    <w:rsid w:val="003F0A4C"/>
    <w:rsid w:val="003F0C57"/>
    <w:rsid w:val="003F1728"/>
    <w:rsid w:val="003F1D48"/>
    <w:rsid w:val="003F32D5"/>
    <w:rsid w:val="003F363C"/>
    <w:rsid w:val="003F3992"/>
    <w:rsid w:val="003F3AC4"/>
    <w:rsid w:val="003F3C2B"/>
    <w:rsid w:val="003F46D6"/>
    <w:rsid w:val="003F495C"/>
    <w:rsid w:val="003F4DE5"/>
    <w:rsid w:val="003F4FCD"/>
    <w:rsid w:val="003F50A6"/>
    <w:rsid w:val="003F51BB"/>
    <w:rsid w:val="003F61C1"/>
    <w:rsid w:val="003F620E"/>
    <w:rsid w:val="003F692D"/>
    <w:rsid w:val="003F6F69"/>
    <w:rsid w:val="003F7208"/>
    <w:rsid w:val="003F7695"/>
    <w:rsid w:val="003F7728"/>
    <w:rsid w:val="003F77A1"/>
    <w:rsid w:val="003F79AF"/>
    <w:rsid w:val="003F7CE4"/>
    <w:rsid w:val="003F7DE5"/>
    <w:rsid w:val="00400E46"/>
    <w:rsid w:val="0040109B"/>
    <w:rsid w:val="0040113F"/>
    <w:rsid w:val="00401584"/>
    <w:rsid w:val="00401B7F"/>
    <w:rsid w:val="00401EFF"/>
    <w:rsid w:val="004020BC"/>
    <w:rsid w:val="004027BE"/>
    <w:rsid w:val="00402FB4"/>
    <w:rsid w:val="0040320E"/>
    <w:rsid w:val="00403D30"/>
    <w:rsid w:val="00403FB1"/>
    <w:rsid w:val="004042BA"/>
    <w:rsid w:val="00404384"/>
    <w:rsid w:val="00404557"/>
    <w:rsid w:val="004046B1"/>
    <w:rsid w:val="004047F1"/>
    <w:rsid w:val="00404B14"/>
    <w:rsid w:val="00404DB5"/>
    <w:rsid w:val="00404F78"/>
    <w:rsid w:val="0040523E"/>
    <w:rsid w:val="0040533B"/>
    <w:rsid w:val="0040584D"/>
    <w:rsid w:val="00405BF6"/>
    <w:rsid w:val="00405D26"/>
    <w:rsid w:val="004062D5"/>
    <w:rsid w:val="004062E4"/>
    <w:rsid w:val="00406A53"/>
    <w:rsid w:val="00406E4A"/>
    <w:rsid w:val="00406F78"/>
    <w:rsid w:val="00407085"/>
    <w:rsid w:val="004071A6"/>
    <w:rsid w:val="004072D3"/>
    <w:rsid w:val="004073A6"/>
    <w:rsid w:val="00407788"/>
    <w:rsid w:val="0040788C"/>
    <w:rsid w:val="00407902"/>
    <w:rsid w:val="00410737"/>
    <w:rsid w:val="004107D8"/>
    <w:rsid w:val="0041132A"/>
    <w:rsid w:val="00411472"/>
    <w:rsid w:val="0041172B"/>
    <w:rsid w:val="004119D7"/>
    <w:rsid w:val="00411DE0"/>
    <w:rsid w:val="00412073"/>
    <w:rsid w:val="00412154"/>
    <w:rsid w:val="00412823"/>
    <w:rsid w:val="00412B0F"/>
    <w:rsid w:val="0041311E"/>
    <w:rsid w:val="00413842"/>
    <w:rsid w:val="00413A09"/>
    <w:rsid w:val="00413B0E"/>
    <w:rsid w:val="00414D30"/>
    <w:rsid w:val="00415174"/>
    <w:rsid w:val="00415A8C"/>
    <w:rsid w:val="00415AE0"/>
    <w:rsid w:val="004168FD"/>
    <w:rsid w:val="00417DD6"/>
    <w:rsid w:val="00420F67"/>
    <w:rsid w:val="00421145"/>
    <w:rsid w:val="00421608"/>
    <w:rsid w:val="0042175D"/>
    <w:rsid w:val="004217DF"/>
    <w:rsid w:val="00421AB6"/>
    <w:rsid w:val="004226BD"/>
    <w:rsid w:val="00422832"/>
    <w:rsid w:val="00422D51"/>
    <w:rsid w:val="00422DF2"/>
    <w:rsid w:val="00422F3F"/>
    <w:rsid w:val="004235F5"/>
    <w:rsid w:val="0042373E"/>
    <w:rsid w:val="004240DB"/>
    <w:rsid w:val="004243E0"/>
    <w:rsid w:val="00425399"/>
    <w:rsid w:val="00425502"/>
    <w:rsid w:val="004255BC"/>
    <w:rsid w:val="00425F11"/>
    <w:rsid w:val="00425FC4"/>
    <w:rsid w:val="004279A8"/>
    <w:rsid w:val="004279C3"/>
    <w:rsid w:val="0043002E"/>
    <w:rsid w:val="00430330"/>
    <w:rsid w:val="004304CE"/>
    <w:rsid w:val="004307CB"/>
    <w:rsid w:val="00430F41"/>
    <w:rsid w:val="00430FC7"/>
    <w:rsid w:val="004313B3"/>
    <w:rsid w:val="00431452"/>
    <w:rsid w:val="00431755"/>
    <w:rsid w:val="00431B9D"/>
    <w:rsid w:val="00431C37"/>
    <w:rsid w:val="0043252C"/>
    <w:rsid w:val="004328E8"/>
    <w:rsid w:val="00432C91"/>
    <w:rsid w:val="00434008"/>
    <w:rsid w:val="0043436C"/>
    <w:rsid w:val="00434572"/>
    <w:rsid w:val="004348DB"/>
    <w:rsid w:val="00434983"/>
    <w:rsid w:val="00434EC4"/>
    <w:rsid w:val="00435114"/>
    <w:rsid w:val="0043599F"/>
    <w:rsid w:val="00435F92"/>
    <w:rsid w:val="004364C2"/>
    <w:rsid w:val="004365AC"/>
    <w:rsid w:val="00437244"/>
    <w:rsid w:val="004373AF"/>
    <w:rsid w:val="00437771"/>
    <w:rsid w:val="00437A3F"/>
    <w:rsid w:val="00437B34"/>
    <w:rsid w:val="00437EDE"/>
    <w:rsid w:val="00437FA3"/>
    <w:rsid w:val="00440553"/>
    <w:rsid w:val="0044076F"/>
    <w:rsid w:val="00441152"/>
    <w:rsid w:val="004415F2"/>
    <w:rsid w:val="00441B90"/>
    <w:rsid w:val="00441C1E"/>
    <w:rsid w:val="00441C9E"/>
    <w:rsid w:val="00441D56"/>
    <w:rsid w:val="00441E50"/>
    <w:rsid w:val="00442CB3"/>
    <w:rsid w:val="00443137"/>
    <w:rsid w:val="004436C3"/>
    <w:rsid w:val="00443CEF"/>
    <w:rsid w:val="0044426A"/>
    <w:rsid w:val="004442AF"/>
    <w:rsid w:val="00444416"/>
    <w:rsid w:val="00444B0A"/>
    <w:rsid w:val="004455FB"/>
    <w:rsid w:val="00445823"/>
    <w:rsid w:val="0044625D"/>
    <w:rsid w:val="0044658A"/>
    <w:rsid w:val="004473D5"/>
    <w:rsid w:val="00447772"/>
    <w:rsid w:val="00447989"/>
    <w:rsid w:val="00447B10"/>
    <w:rsid w:val="004509A3"/>
    <w:rsid w:val="00450A43"/>
    <w:rsid w:val="00450F9A"/>
    <w:rsid w:val="00451A89"/>
    <w:rsid w:val="00451D0D"/>
    <w:rsid w:val="00452426"/>
    <w:rsid w:val="00452B95"/>
    <w:rsid w:val="004533BE"/>
    <w:rsid w:val="00453823"/>
    <w:rsid w:val="00453A37"/>
    <w:rsid w:val="004542DC"/>
    <w:rsid w:val="004549AC"/>
    <w:rsid w:val="00454C9B"/>
    <w:rsid w:val="00454DCB"/>
    <w:rsid w:val="00454E9E"/>
    <w:rsid w:val="00454FCD"/>
    <w:rsid w:val="0045510D"/>
    <w:rsid w:val="00455A71"/>
    <w:rsid w:val="00455D32"/>
    <w:rsid w:val="00455D99"/>
    <w:rsid w:val="00456CD2"/>
    <w:rsid w:val="00457614"/>
    <w:rsid w:val="004579A5"/>
    <w:rsid w:val="00460467"/>
    <w:rsid w:val="004604A8"/>
    <w:rsid w:val="00460617"/>
    <w:rsid w:val="00460760"/>
    <w:rsid w:val="00460A98"/>
    <w:rsid w:val="0046116A"/>
    <w:rsid w:val="004614F2"/>
    <w:rsid w:val="0046168E"/>
    <w:rsid w:val="004619FD"/>
    <w:rsid w:val="00461A45"/>
    <w:rsid w:val="00462788"/>
    <w:rsid w:val="00462A09"/>
    <w:rsid w:val="004632C4"/>
    <w:rsid w:val="004644FA"/>
    <w:rsid w:val="00464A34"/>
    <w:rsid w:val="0046544E"/>
    <w:rsid w:val="004657C3"/>
    <w:rsid w:val="00465F64"/>
    <w:rsid w:val="00466381"/>
    <w:rsid w:val="004664C1"/>
    <w:rsid w:val="00466688"/>
    <w:rsid w:val="004671E0"/>
    <w:rsid w:val="00467658"/>
    <w:rsid w:val="00467670"/>
    <w:rsid w:val="00467851"/>
    <w:rsid w:val="004678A8"/>
    <w:rsid w:val="004679EE"/>
    <w:rsid w:val="00467AC2"/>
    <w:rsid w:val="00467C62"/>
    <w:rsid w:val="00470166"/>
    <w:rsid w:val="004702F1"/>
    <w:rsid w:val="00470C60"/>
    <w:rsid w:val="00470F47"/>
    <w:rsid w:val="00471088"/>
    <w:rsid w:val="004711AD"/>
    <w:rsid w:val="0047147E"/>
    <w:rsid w:val="004718C5"/>
    <w:rsid w:val="0047234E"/>
    <w:rsid w:val="004726C1"/>
    <w:rsid w:val="00472C3E"/>
    <w:rsid w:val="00472D97"/>
    <w:rsid w:val="00472F4F"/>
    <w:rsid w:val="00473092"/>
    <w:rsid w:val="00473D9A"/>
    <w:rsid w:val="00473E59"/>
    <w:rsid w:val="004745B5"/>
    <w:rsid w:val="004748E3"/>
    <w:rsid w:val="00474BD3"/>
    <w:rsid w:val="00474C28"/>
    <w:rsid w:val="00474F91"/>
    <w:rsid w:val="0047547B"/>
    <w:rsid w:val="00475953"/>
    <w:rsid w:val="00476108"/>
    <w:rsid w:val="004764F7"/>
    <w:rsid w:val="0047664A"/>
    <w:rsid w:val="004766AC"/>
    <w:rsid w:val="00476741"/>
    <w:rsid w:val="00476CDD"/>
    <w:rsid w:val="00477082"/>
    <w:rsid w:val="0047718D"/>
    <w:rsid w:val="004771DB"/>
    <w:rsid w:val="0048132B"/>
    <w:rsid w:val="00481763"/>
    <w:rsid w:val="00481C1C"/>
    <w:rsid w:val="00481FD9"/>
    <w:rsid w:val="004824E5"/>
    <w:rsid w:val="004826DD"/>
    <w:rsid w:val="00482D0C"/>
    <w:rsid w:val="00482E27"/>
    <w:rsid w:val="00482E6E"/>
    <w:rsid w:val="004831C7"/>
    <w:rsid w:val="0048325E"/>
    <w:rsid w:val="0048345D"/>
    <w:rsid w:val="0048363C"/>
    <w:rsid w:val="00483FAE"/>
    <w:rsid w:val="00484435"/>
    <w:rsid w:val="00484D9E"/>
    <w:rsid w:val="00484F91"/>
    <w:rsid w:val="00485684"/>
    <w:rsid w:val="00485BA7"/>
    <w:rsid w:val="00485CB0"/>
    <w:rsid w:val="004861AA"/>
    <w:rsid w:val="0048660F"/>
    <w:rsid w:val="00486A03"/>
    <w:rsid w:val="00486ED2"/>
    <w:rsid w:val="00487029"/>
    <w:rsid w:val="004872C1"/>
    <w:rsid w:val="00487459"/>
    <w:rsid w:val="0048764D"/>
    <w:rsid w:val="00487A32"/>
    <w:rsid w:val="00487D16"/>
    <w:rsid w:val="00487E0D"/>
    <w:rsid w:val="00487F41"/>
    <w:rsid w:val="004905EF"/>
    <w:rsid w:val="004908F9"/>
    <w:rsid w:val="004912FF"/>
    <w:rsid w:val="00491C12"/>
    <w:rsid w:val="00491E66"/>
    <w:rsid w:val="00491F1A"/>
    <w:rsid w:val="004928EB"/>
    <w:rsid w:val="00492D47"/>
    <w:rsid w:val="004937B1"/>
    <w:rsid w:val="00493B01"/>
    <w:rsid w:val="00494139"/>
    <w:rsid w:val="00494683"/>
    <w:rsid w:val="00494AAE"/>
    <w:rsid w:val="00494B2E"/>
    <w:rsid w:val="00494E13"/>
    <w:rsid w:val="00494F00"/>
    <w:rsid w:val="00494F3E"/>
    <w:rsid w:val="0049521A"/>
    <w:rsid w:val="00495282"/>
    <w:rsid w:val="004954BA"/>
    <w:rsid w:val="004956F0"/>
    <w:rsid w:val="0049586B"/>
    <w:rsid w:val="00495CF1"/>
    <w:rsid w:val="00495FB5"/>
    <w:rsid w:val="00496078"/>
    <w:rsid w:val="0049614B"/>
    <w:rsid w:val="00496153"/>
    <w:rsid w:val="004963CC"/>
    <w:rsid w:val="00496B7F"/>
    <w:rsid w:val="00497467"/>
    <w:rsid w:val="0049791C"/>
    <w:rsid w:val="00497A1A"/>
    <w:rsid w:val="004A018C"/>
    <w:rsid w:val="004A01DD"/>
    <w:rsid w:val="004A0891"/>
    <w:rsid w:val="004A0D8E"/>
    <w:rsid w:val="004A117E"/>
    <w:rsid w:val="004A187D"/>
    <w:rsid w:val="004A1973"/>
    <w:rsid w:val="004A24FC"/>
    <w:rsid w:val="004A269C"/>
    <w:rsid w:val="004A26FE"/>
    <w:rsid w:val="004A3F8C"/>
    <w:rsid w:val="004A5805"/>
    <w:rsid w:val="004A6249"/>
    <w:rsid w:val="004A6283"/>
    <w:rsid w:val="004A66F9"/>
    <w:rsid w:val="004A679B"/>
    <w:rsid w:val="004A6EF5"/>
    <w:rsid w:val="004A7168"/>
    <w:rsid w:val="004A731D"/>
    <w:rsid w:val="004A7468"/>
    <w:rsid w:val="004A79AE"/>
    <w:rsid w:val="004A7AA0"/>
    <w:rsid w:val="004A7DFF"/>
    <w:rsid w:val="004A7EA7"/>
    <w:rsid w:val="004B0858"/>
    <w:rsid w:val="004B098C"/>
    <w:rsid w:val="004B106D"/>
    <w:rsid w:val="004B118B"/>
    <w:rsid w:val="004B13C5"/>
    <w:rsid w:val="004B2494"/>
    <w:rsid w:val="004B2782"/>
    <w:rsid w:val="004B2D11"/>
    <w:rsid w:val="004B2EF1"/>
    <w:rsid w:val="004B339F"/>
    <w:rsid w:val="004B36F9"/>
    <w:rsid w:val="004B3D70"/>
    <w:rsid w:val="004B404D"/>
    <w:rsid w:val="004B4D38"/>
    <w:rsid w:val="004B4E27"/>
    <w:rsid w:val="004B52A2"/>
    <w:rsid w:val="004B5A53"/>
    <w:rsid w:val="004B60AF"/>
    <w:rsid w:val="004B6273"/>
    <w:rsid w:val="004B631A"/>
    <w:rsid w:val="004B6C4D"/>
    <w:rsid w:val="004B6CBD"/>
    <w:rsid w:val="004B6DD9"/>
    <w:rsid w:val="004B7F37"/>
    <w:rsid w:val="004C0181"/>
    <w:rsid w:val="004C06FF"/>
    <w:rsid w:val="004C0F47"/>
    <w:rsid w:val="004C1760"/>
    <w:rsid w:val="004C1EC4"/>
    <w:rsid w:val="004C20FA"/>
    <w:rsid w:val="004C25C2"/>
    <w:rsid w:val="004C25E7"/>
    <w:rsid w:val="004C26D6"/>
    <w:rsid w:val="004C38A3"/>
    <w:rsid w:val="004C39CE"/>
    <w:rsid w:val="004C3DA8"/>
    <w:rsid w:val="004C3DCC"/>
    <w:rsid w:val="004C41AC"/>
    <w:rsid w:val="004C472C"/>
    <w:rsid w:val="004C4C09"/>
    <w:rsid w:val="004C4F4A"/>
    <w:rsid w:val="004C51F2"/>
    <w:rsid w:val="004C528A"/>
    <w:rsid w:val="004C533C"/>
    <w:rsid w:val="004C54EF"/>
    <w:rsid w:val="004C575A"/>
    <w:rsid w:val="004C5B8D"/>
    <w:rsid w:val="004C637A"/>
    <w:rsid w:val="004C666E"/>
    <w:rsid w:val="004C6922"/>
    <w:rsid w:val="004C6A12"/>
    <w:rsid w:val="004C6E09"/>
    <w:rsid w:val="004C6E8A"/>
    <w:rsid w:val="004C72D1"/>
    <w:rsid w:val="004D0568"/>
    <w:rsid w:val="004D0A36"/>
    <w:rsid w:val="004D0C07"/>
    <w:rsid w:val="004D1AAA"/>
    <w:rsid w:val="004D2461"/>
    <w:rsid w:val="004D321C"/>
    <w:rsid w:val="004D3434"/>
    <w:rsid w:val="004D357F"/>
    <w:rsid w:val="004D3935"/>
    <w:rsid w:val="004D3B10"/>
    <w:rsid w:val="004D3B8A"/>
    <w:rsid w:val="004D3E81"/>
    <w:rsid w:val="004D4143"/>
    <w:rsid w:val="004D446F"/>
    <w:rsid w:val="004D498D"/>
    <w:rsid w:val="004D4D6D"/>
    <w:rsid w:val="004D583C"/>
    <w:rsid w:val="004D5C99"/>
    <w:rsid w:val="004D5E93"/>
    <w:rsid w:val="004D6248"/>
    <w:rsid w:val="004D6672"/>
    <w:rsid w:val="004D6709"/>
    <w:rsid w:val="004D681D"/>
    <w:rsid w:val="004D692A"/>
    <w:rsid w:val="004D6A61"/>
    <w:rsid w:val="004D6C88"/>
    <w:rsid w:val="004D6CDC"/>
    <w:rsid w:val="004D6CFD"/>
    <w:rsid w:val="004D71A3"/>
    <w:rsid w:val="004D7874"/>
    <w:rsid w:val="004D79E6"/>
    <w:rsid w:val="004D7C4E"/>
    <w:rsid w:val="004E0C60"/>
    <w:rsid w:val="004E12B4"/>
    <w:rsid w:val="004E1459"/>
    <w:rsid w:val="004E14D1"/>
    <w:rsid w:val="004E162E"/>
    <w:rsid w:val="004E1630"/>
    <w:rsid w:val="004E1693"/>
    <w:rsid w:val="004E2013"/>
    <w:rsid w:val="004E206B"/>
    <w:rsid w:val="004E222D"/>
    <w:rsid w:val="004E3405"/>
    <w:rsid w:val="004E3659"/>
    <w:rsid w:val="004E3DB8"/>
    <w:rsid w:val="004E454C"/>
    <w:rsid w:val="004E4D2B"/>
    <w:rsid w:val="004E4E00"/>
    <w:rsid w:val="004E5B27"/>
    <w:rsid w:val="004E5C4B"/>
    <w:rsid w:val="004E5F28"/>
    <w:rsid w:val="004E5F7E"/>
    <w:rsid w:val="004E63A9"/>
    <w:rsid w:val="004E650C"/>
    <w:rsid w:val="004E732B"/>
    <w:rsid w:val="004E73A3"/>
    <w:rsid w:val="004E75C5"/>
    <w:rsid w:val="004E7E19"/>
    <w:rsid w:val="004E7EA9"/>
    <w:rsid w:val="004E7FF0"/>
    <w:rsid w:val="004F04F2"/>
    <w:rsid w:val="004F055A"/>
    <w:rsid w:val="004F0808"/>
    <w:rsid w:val="004F0872"/>
    <w:rsid w:val="004F08E0"/>
    <w:rsid w:val="004F0B69"/>
    <w:rsid w:val="004F0CDF"/>
    <w:rsid w:val="004F0D74"/>
    <w:rsid w:val="004F1245"/>
    <w:rsid w:val="004F1525"/>
    <w:rsid w:val="004F15A8"/>
    <w:rsid w:val="004F1EA0"/>
    <w:rsid w:val="004F23EB"/>
    <w:rsid w:val="004F28A8"/>
    <w:rsid w:val="004F2FE0"/>
    <w:rsid w:val="004F398A"/>
    <w:rsid w:val="004F3CB4"/>
    <w:rsid w:val="004F3EAE"/>
    <w:rsid w:val="004F3F4D"/>
    <w:rsid w:val="004F40FF"/>
    <w:rsid w:val="004F4259"/>
    <w:rsid w:val="004F42D0"/>
    <w:rsid w:val="004F4405"/>
    <w:rsid w:val="004F5077"/>
    <w:rsid w:val="004F5397"/>
    <w:rsid w:val="004F561B"/>
    <w:rsid w:val="004F5D72"/>
    <w:rsid w:val="004F601C"/>
    <w:rsid w:val="004F609F"/>
    <w:rsid w:val="004F6436"/>
    <w:rsid w:val="004F648A"/>
    <w:rsid w:val="004F67F0"/>
    <w:rsid w:val="004F6BEB"/>
    <w:rsid w:val="004F6CB6"/>
    <w:rsid w:val="004F73A6"/>
    <w:rsid w:val="004F75D8"/>
    <w:rsid w:val="004F775D"/>
    <w:rsid w:val="004F7929"/>
    <w:rsid w:val="004F7C99"/>
    <w:rsid w:val="0050012B"/>
    <w:rsid w:val="00500831"/>
    <w:rsid w:val="00500FD0"/>
    <w:rsid w:val="00501656"/>
    <w:rsid w:val="0050214C"/>
    <w:rsid w:val="005022C6"/>
    <w:rsid w:val="0050243F"/>
    <w:rsid w:val="00502480"/>
    <w:rsid w:val="00502899"/>
    <w:rsid w:val="00503191"/>
    <w:rsid w:val="00503761"/>
    <w:rsid w:val="00503D21"/>
    <w:rsid w:val="00504674"/>
    <w:rsid w:val="00504967"/>
    <w:rsid w:val="00504B1A"/>
    <w:rsid w:val="00504DB1"/>
    <w:rsid w:val="00505324"/>
    <w:rsid w:val="0050592F"/>
    <w:rsid w:val="00505AD6"/>
    <w:rsid w:val="00505CE3"/>
    <w:rsid w:val="00506039"/>
    <w:rsid w:val="005060C9"/>
    <w:rsid w:val="005061B9"/>
    <w:rsid w:val="00506356"/>
    <w:rsid w:val="00506C20"/>
    <w:rsid w:val="005076C4"/>
    <w:rsid w:val="0051020C"/>
    <w:rsid w:val="00510D9C"/>
    <w:rsid w:val="005110EB"/>
    <w:rsid w:val="005113D7"/>
    <w:rsid w:val="00511D65"/>
    <w:rsid w:val="00512F70"/>
    <w:rsid w:val="005134AA"/>
    <w:rsid w:val="005134E9"/>
    <w:rsid w:val="00513F3E"/>
    <w:rsid w:val="0051424C"/>
    <w:rsid w:val="0051436C"/>
    <w:rsid w:val="005145C7"/>
    <w:rsid w:val="00514867"/>
    <w:rsid w:val="005149C1"/>
    <w:rsid w:val="00514FE3"/>
    <w:rsid w:val="0051549C"/>
    <w:rsid w:val="00515A90"/>
    <w:rsid w:val="00515E8A"/>
    <w:rsid w:val="0051600D"/>
    <w:rsid w:val="00516069"/>
    <w:rsid w:val="005164D6"/>
    <w:rsid w:val="00516600"/>
    <w:rsid w:val="005172AF"/>
    <w:rsid w:val="00517882"/>
    <w:rsid w:val="005200D1"/>
    <w:rsid w:val="00520692"/>
    <w:rsid w:val="00520FF1"/>
    <w:rsid w:val="0052100A"/>
    <w:rsid w:val="00521083"/>
    <w:rsid w:val="005213EB"/>
    <w:rsid w:val="00521797"/>
    <w:rsid w:val="00521997"/>
    <w:rsid w:val="005219CF"/>
    <w:rsid w:val="005221CC"/>
    <w:rsid w:val="00522996"/>
    <w:rsid w:val="005231AB"/>
    <w:rsid w:val="0052351F"/>
    <w:rsid w:val="00523EC2"/>
    <w:rsid w:val="005240E4"/>
    <w:rsid w:val="0052414C"/>
    <w:rsid w:val="005243B9"/>
    <w:rsid w:val="005245A3"/>
    <w:rsid w:val="00524A9D"/>
    <w:rsid w:val="00524C45"/>
    <w:rsid w:val="00525657"/>
    <w:rsid w:val="00525BFD"/>
    <w:rsid w:val="00526954"/>
    <w:rsid w:val="00526E2A"/>
    <w:rsid w:val="005275E7"/>
    <w:rsid w:val="00527748"/>
    <w:rsid w:val="00527BD6"/>
    <w:rsid w:val="00527CBC"/>
    <w:rsid w:val="00527CD2"/>
    <w:rsid w:val="005309F9"/>
    <w:rsid w:val="00531115"/>
    <w:rsid w:val="005311C6"/>
    <w:rsid w:val="005313B4"/>
    <w:rsid w:val="005319C0"/>
    <w:rsid w:val="005319F5"/>
    <w:rsid w:val="00531A61"/>
    <w:rsid w:val="00531EE8"/>
    <w:rsid w:val="00532B5D"/>
    <w:rsid w:val="00532FBD"/>
    <w:rsid w:val="00532FC2"/>
    <w:rsid w:val="0053365D"/>
    <w:rsid w:val="00533802"/>
    <w:rsid w:val="00533E9C"/>
    <w:rsid w:val="00534186"/>
    <w:rsid w:val="00535AB3"/>
    <w:rsid w:val="00536927"/>
    <w:rsid w:val="00536A9A"/>
    <w:rsid w:val="005372A7"/>
    <w:rsid w:val="00537372"/>
    <w:rsid w:val="00537AB5"/>
    <w:rsid w:val="00537CE3"/>
    <w:rsid w:val="00537DFB"/>
    <w:rsid w:val="0054036B"/>
    <w:rsid w:val="00540844"/>
    <w:rsid w:val="005408BB"/>
    <w:rsid w:val="00540B64"/>
    <w:rsid w:val="00541EC8"/>
    <w:rsid w:val="00541F2C"/>
    <w:rsid w:val="005422C8"/>
    <w:rsid w:val="00542D20"/>
    <w:rsid w:val="005433A3"/>
    <w:rsid w:val="00543EB7"/>
    <w:rsid w:val="00544159"/>
    <w:rsid w:val="00544619"/>
    <w:rsid w:val="00544CBE"/>
    <w:rsid w:val="00545F58"/>
    <w:rsid w:val="005467F1"/>
    <w:rsid w:val="00546DC6"/>
    <w:rsid w:val="005471A3"/>
    <w:rsid w:val="00547490"/>
    <w:rsid w:val="0055000D"/>
    <w:rsid w:val="0055076D"/>
    <w:rsid w:val="00550C30"/>
    <w:rsid w:val="0055104B"/>
    <w:rsid w:val="00551474"/>
    <w:rsid w:val="00551D56"/>
    <w:rsid w:val="00552953"/>
    <w:rsid w:val="00552B44"/>
    <w:rsid w:val="00552F99"/>
    <w:rsid w:val="00553166"/>
    <w:rsid w:val="005536F6"/>
    <w:rsid w:val="00554125"/>
    <w:rsid w:val="00554735"/>
    <w:rsid w:val="005550AC"/>
    <w:rsid w:val="00555480"/>
    <w:rsid w:val="0055583B"/>
    <w:rsid w:val="00555998"/>
    <w:rsid w:val="005563F9"/>
    <w:rsid w:val="0055655D"/>
    <w:rsid w:val="005567ED"/>
    <w:rsid w:val="00560431"/>
    <w:rsid w:val="00560660"/>
    <w:rsid w:val="005606D6"/>
    <w:rsid w:val="005607A5"/>
    <w:rsid w:val="00560E4F"/>
    <w:rsid w:val="00561053"/>
    <w:rsid w:val="0056162E"/>
    <w:rsid w:val="00561850"/>
    <w:rsid w:val="005622E2"/>
    <w:rsid w:val="00562587"/>
    <w:rsid w:val="0056291E"/>
    <w:rsid w:val="00563081"/>
    <w:rsid w:val="0056311B"/>
    <w:rsid w:val="005637AC"/>
    <w:rsid w:val="00563D51"/>
    <w:rsid w:val="00564A7F"/>
    <w:rsid w:val="00564B10"/>
    <w:rsid w:val="00564CBF"/>
    <w:rsid w:val="00565398"/>
    <w:rsid w:val="00565738"/>
    <w:rsid w:val="00565BBC"/>
    <w:rsid w:val="00565EDE"/>
    <w:rsid w:val="00565FB1"/>
    <w:rsid w:val="005662C2"/>
    <w:rsid w:val="005665EE"/>
    <w:rsid w:val="00566A51"/>
    <w:rsid w:val="0056704F"/>
    <w:rsid w:val="005675C4"/>
    <w:rsid w:val="005676A8"/>
    <w:rsid w:val="005678B0"/>
    <w:rsid w:val="00570606"/>
    <w:rsid w:val="00570A56"/>
    <w:rsid w:val="00570E55"/>
    <w:rsid w:val="00571022"/>
    <w:rsid w:val="0057188D"/>
    <w:rsid w:val="0057189E"/>
    <w:rsid w:val="00571A2F"/>
    <w:rsid w:val="00571A96"/>
    <w:rsid w:val="00571C53"/>
    <w:rsid w:val="00571C5D"/>
    <w:rsid w:val="0057276E"/>
    <w:rsid w:val="00572899"/>
    <w:rsid w:val="00572D0C"/>
    <w:rsid w:val="00573343"/>
    <w:rsid w:val="005734A0"/>
    <w:rsid w:val="00573672"/>
    <w:rsid w:val="00573E10"/>
    <w:rsid w:val="005740CB"/>
    <w:rsid w:val="00574CD5"/>
    <w:rsid w:val="00574FD7"/>
    <w:rsid w:val="005752B3"/>
    <w:rsid w:val="00575650"/>
    <w:rsid w:val="005764FB"/>
    <w:rsid w:val="00576D82"/>
    <w:rsid w:val="005770BB"/>
    <w:rsid w:val="00577B51"/>
    <w:rsid w:val="0058076A"/>
    <w:rsid w:val="0058136C"/>
    <w:rsid w:val="005815B3"/>
    <w:rsid w:val="00581641"/>
    <w:rsid w:val="0058171E"/>
    <w:rsid w:val="00581B8A"/>
    <w:rsid w:val="00581CAA"/>
    <w:rsid w:val="0058208D"/>
    <w:rsid w:val="005820A4"/>
    <w:rsid w:val="005822F7"/>
    <w:rsid w:val="00582454"/>
    <w:rsid w:val="00582B9E"/>
    <w:rsid w:val="0058329E"/>
    <w:rsid w:val="00583420"/>
    <w:rsid w:val="005836AF"/>
    <w:rsid w:val="0058387D"/>
    <w:rsid w:val="00583ABF"/>
    <w:rsid w:val="00583C62"/>
    <w:rsid w:val="00583D19"/>
    <w:rsid w:val="00584609"/>
    <w:rsid w:val="005846EF"/>
    <w:rsid w:val="005849A6"/>
    <w:rsid w:val="0058587E"/>
    <w:rsid w:val="00585D16"/>
    <w:rsid w:val="005860ED"/>
    <w:rsid w:val="005864FB"/>
    <w:rsid w:val="00586547"/>
    <w:rsid w:val="00586633"/>
    <w:rsid w:val="00586785"/>
    <w:rsid w:val="00586B1C"/>
    <w:rsid w:val="00586B39"/>
    <w:rsid w:val="00586C95"/>
    <w:rsid w:val="00587533"/>
    <w:rsid w:val="00587F69"/>
    <w:rsid w:val="005901A4"/>
    <w:rsid w:val="00590BA5"/>
    <w:rsid w:val="00590D3B"/>
    <w:rsid w:val="00590D86"/>
    <w:rsid w:val="0059139C"/>
    <w:rsid w:val="005914A5"/>
    <w:rsid w:val="00591C33"/>
    <w:rsid w:val="00591CCD"/>
    <w:rsid w:val="005920D4"/>
    <w:rsid w:val="005925E3"/>
    <w:rsid w:val="005943C7"/>
    <w:rsid w:val="00594B1E"/>
    <w:rsid w:val="00594DDE"/>
    <w:rsid w:val="0059503E"/>
    <w:rsid w:val="0059506C"/>
    <w:rsid w:val="00595072"/>
    <w:rsid w:val="005955D3"/>
    <w:rsid w:val="00595763"/>
    <w:rsid w:val="005958A5"/>
    <w:rsid w:val="0059592F"/>
    <w:rsid w:val="00595F52"/>
    <w:rsid w:val="00596258"/>
    <w:rsid w:val="00596298"/>
    <w:rsid w:val="005963AF"/>
    <w:rsid w:val="0059646B"/>
    <w:rsid w:val="00596505"/>
    <w:rsid w:val="00596776"/>
    <w:rsid w:val="00597BE1"/>
    <w:rsid w:val="005A0611"/>
    <w:rsid w:val="005A0B7E"/>
    <w:rsid w:val="005A0E0D"/>
    <w:rsid w:val="005A1B38"/>
    <w:rsid w:val="005A1FAE"/>
    <w:rsid w:val="005A22ED"/>
    <w:rsid w:val="005A235B"/>
    <w:rsid w:val="005A2477"/>
    <w:rsid w:val="005A2728"/>
    <w:rsid w:val="005A27FC"/>
    <w:rsid w:val="005A2928"/>
    <w:rsid w:val="005A2D91"/>
    <w:rsid w:val="005A2FFB"/>
    <w:rsid w:val="005A3237"/>
    <w:rsid w:val="005A3276"/>
    <w:rsid w:val="005A3633"/>
    <w:rsid w:val="005A369A"/>
    <w:rsid w:val="005A3D19"/>
    <w:rsid w:val="005A3E1B"/>
    <w:rsid w:val="005A3E80"/>
    <w:rsid w:val="005A440F"/>
    <w:rsid w:val="005A44C5"/>
    <w:rsid w:val="005A470F"/>
    <w:rsid w:val="005A55DB"/>
    <w:rsid w:val="005A5B2D"/>
    <w:rsid w:val="005A5FE5"/>
    <w:rsid w:val="005A694E"/>
    <w:rsid w:val="005A6A7C"/>
    <w:rsid w:val="005A70B3"/>
    <w:rsid w:val="005A7ED3"/>
    <w:rsid w:val="005B1AE7"/>
    <w:rsid w:val="005B1C9B"/>
    <w:rsid w:val="005B2ED7"/>
    <w:rsid w:val="005B30AF"/>
    <w:rsid w:val="005B330B"/>
    <w:rsid w:val="005B371D"/>
    <w:rsid w:val="005B3835"/>
    <w:rsid w:val="005B461F"/>
    <w:rsid w:val="005B48A1"/>
    <w:rsid w:val="005B4DE0"/>
    <w:rsid w:val="005B5110"/>
    <w:rsid w:val="005B5B0A"/>
    <w:rsid w:val="005B5D94"/>
    <w:rsid w:val="005B7410"/>
    <w:rsid w:val="005B77D2"/>
    <w:rsid w:val="005B7B9D"/>
    <w:rsid w:val="005B7EB3"/>
    <w:rsid w:val="005C01E1"/>
    <w:rsid w:val="005C0403"/>
    <w:rsid w:val="005C04EE"/>
    <w:rsid w:val="005C12C9"/>
    <w:rsid w:val="005C148B"/>
    <w:rsid w:val="005C16CC"/>
    <w:rsid w:val="005C1881"/>
    <w:rsid w:val="005C194C"/>
    <w:rsid w:val="005C2035"/>
    <w:rsid w:val="005C2079"/>
    <w:rsid w:val="005C234A"/>
    <w:rsid w:val="005C25DB"/>
    <w:rsid w:val="005C2CE4"/>
    <w:rsid w:val="005C2CF2"/>
    <w:rsid w:val="005C324B"/>
    <w:rsid w:val="005C32B0"/>
    <w:rsid w:val="005C4608"/>
    <w:rsid w:val="005C4E65"/>
    <w:rsid w:val="005C5FEF"/>
    <w:rsid w:val="005C744A"/>
    <w:rsid w:val="005C79D5"/>
    <w:rsid w:val="005C7AEA"/>
    <w:rsid w:val="005C7B02"/>
    <w:rsid w:val="005D03F0"/>
    <w:rsid w:val="005D0D8B"/>
    <w:rsid w:val="005D0E2E"/>
    <w:rsid w:val="005D110D"/>
    <w:rsid w:val="005D11F1"/>
    <w:rsid w:val="005D12E5"/>
    <w:rsid w:val="005D1797"/>
    <w:rsid w:val="005D1A25"/>
    <w:rsid w:val="005D1EE8"/>
    <w:rsid w:val="005D2567"/>
    <w:rsid w:val="005D292C"/>
    <w:rsid w:val="005D2A07"/>
    <w:rsid w:val="005D2D66"/>
    <w:rsid w:val="005D377D"/>
    <w:rsid w:val="005D3ABC"/>
    <w:rsid w:val="005D3BDD"/>
    <w:rsid w:val="005D3DD3"/>
    <w:rsid w:val="005D4884"/>
    <w:rsid w:val="005D52FA"/>
    <w:rsid w:val="005D5BAF"/>
    <w:rsid w:val="005D610A"/>
    <w:rsid w:val="005D6365"/>
    <w:rsid w:val="005D6661"/>
    <w:rsid w:val="005D680A"/>
    <w:rsid w:val="005D73A6"/>
    <w:rsid w:val="005D7546"/>
    <w:rsid w:val="005D766C"/>
    <w:rsid w:val="005D798F"/>
    <w:rsid w:val="005D7B0C"/>
    <w:rsid w:val="005E000D"/>
    <w:rsid w:val="005E0243"/>
    <w:rsid w:val="005E03FC"/>
    <w:rsid w:val="005E055E"/>
    <w:rsid w:val="005E089B"/>
    <w:rsid w:val="005E0C37"/>
    <w:rsid w:val="005E0E0C"/>
    <w:rsid w:val="005E1460"/>
    <w:rsid w:val="005E20D5"/>
    <w:rsid w:val="005E2869"/>
    <w:rsid w:val="005E3A8C"/>
    <w:rsid w:val="005E40AC"/>
    <w:rsid w:val="005E460C"/>
    <w:rsid w:val="005E4D6D"/>
    <w:rsid w:val="005E5B9D"/>
    <w:rsid w:val="005E5C06"/>
    <w:rsid w:val="005E60D1"/>
    <w:rsid w:val="005E638E"/>
    <w:rsid w:val="005E6F98"/>
    <w:rsid w:val="005E7196"/>
    <w:rsid w:val="005E722D"/>
    <w:rsid w:val="005E7AF6"/>
    <w:rsid w:val="005E7CE5"/>
    <w:rsid w:val="005F00FD"/>
    <w:rsid w:val="005F0128"/>
    <w:rsid w:val="005F020E"/>
    <w:rsid w:val="005F0B94"/>
    <w:rsid w:val="005F1184"/>
    <w:rsid w:val="005F127F"/>
    <w:rsid w:val="005F1501"/>
    <w:rsid w:val="005F16E2"/>
    <w:rsid w:val="005F1DBE"/>
    <w:rsid w:val="005F207D"/>
    <w:rsid w:val="005F20A2"/>
    <w:rsid w:val="005F23C6"/>
    <w:rsid w:val="005F25EB"/>
    <w:rsid w:val="005F2D92"/>
    <w:rsid w:val="005F2E19"/>
    <w:rsid w:val="005F40AC"/>
    <w:rsid w:val="005F457A"/>
    <w:rsid w:val="005F4A4B"/>
    <w:rsid w:val="005F5694"/>
    <w:rsid w:val="005F56CF"/>
    <w:rsid w:val="005F5D6C"/>
    <w:rsid w:val="005F5F70"/>
    <w:rsid w:val="005F61DA"/>
    <w:rsid w:val="005F622A"/>
    <w:rsid w:val="005F6717"/>
    <w:rsid w:val="005F67F4"/>
    <w:rsid w:val="005F6CEE"/>
    <w:rsid w:val="005F70E6"/>
    <w:rsid w:val="005F7392"/>
    <w:rsid w:val="005F79F7"/>
    <w:rsid w:val="005F7D61"/>
    <w:rsid w:val="006003C8"/>
    <w:rsid w:val="00600804"/>
    <w:rsid w:val="00600AF4"/>
    <w:rsid w:val="006018F0"/>
    <w:rsid w:val="00601A1E"/>
    <w:rsid w:val="00601BE8"/>
    <w:rsid w:val="006023D9"/>
    <w:rsid w:val="006029AD"/>
    <w:rsid w:val="00602B18"/>
    <w:rsid w:val="00602C0D"/>
    <w:rsid w:val="00602D3E"/>
    <w:rsid w:val="006031AA"/>
    <w:rsid w:val="0060391E"/>
    <w:rsid w:val="00603A52"/>
    <w:rsid w:val="00603EC0"/>
    <w:rsid w:val="006043E2"/>
    <w:rsid w:val="00604F01"/>
    <w:rsid w:val="00605177"/>
    <w:rsid w:val="00605254"/>
    <w:rsid w:val="00606E3C"/>
    <w:rsid w:val="006076E9"/>
    <w:rsid w:val="00607BD3"/>
    <w:rsid w:val="00610405"/>
    <w:rsid w:val="006106AB"/>
    <w:rsid w:val="00610F77"/>
    <w:rsid w:val="00611A76"/>
    <w:rsid w:val="00612310"/>
    <w:rsid w:val="00612B83"/>
    <w:rsid w:val="006132F6"/>
    <w:rsid w:val="006139E1"/>
    <w:rsid w:val="00614035"/>
    <w:rsid w:val="00614052"/>
    <w:rsid w:val="00614632"/>
    <w:rsid w:val="006156F3"/>
    <w:rsid w:val="0061575D"/>
    <w:rsid w:val="00615A6C"/>
    <w:rsid w:val="00616871"/>
    <w:rsid w:val="00616C75"/>
    <w:rsid w:val="00616D37"/>
    <w:rsid w:val="00616DF4"/>
    <w:rsid w:val="0061716E"/>
    <w:rsid w:val="00617371"/>
    <w:rsid w:val="006177CA"/>
    <w:rsid w:val="00620474"/>
    <w:rsid w:val="00620D71"/>
    <w:rsid w:val="00620F68"/>
    <w:rsid w:val="006211BA"/>
    <w:rsid w:val="00621276"/>
    <w:rsid w:val="00621591"/>
    <w:rsid w:val="006218BA"/>
    <w:rsid w:val="0062228B"/>
    <w:rsid w:val="00622971"/>
    <w:rsid w:val="00622D68"/>
    <w:rsid w:val="0062307D"/>
    <w:rsid w:val="0062313A"/>
    <w:rsid w:val="00623369"/>
    <w:rsid w:val="006239EA"/>
    <w:rsid w:val="00623BA0"/>
    <w:rsid w:val="00624570"/>
    <w:rsid w:val="00624D02"/>
    <w:rsid w:val="00624ED4"/>
    <w:rsid w:val="006251DD"/>
    <w:rsid w:val="00625444"/>
    <w:rsid w:val="00625EC3"/>
    <w:rsid w:val="006260B9"/>
    <w:rsid w:val="00626242"/>
    <w:rsid w:val="00626513"/>
    <w:rsid w:val="00626794"/>
    <w:rsid w:val="00626815"/>
    <w:rsid w:val="00626CCF"/>
    <w:rsid w:val="00626E38"/>
    <w:rsid w:val="00626F5E"/>
    <w:rsid w:val="0062720C"/>
    <w:rsid w:val="00627328"/>
    <w:rsid w:val="0062772F"/>
    <w:rsid w:val="006278F0"/>
    <w:rsid w:val="00630045"/>
    <w:rsid w:val="00630371"/>
    <w:rsid w:val="006306F1"/>
    <w:rsid w:val="00630AF0"/>
    <w:rsid w:val="00630B21"/>
    <w:rsid w:val="00630C09"/>
    <w:rsid w:val="00631D39"/>
    <w:rsid w:val="00632474"/>
    <w:rsid w:val="006325E1"/>
    <w:rsid w:val="00632D86"/>
    <w:rsid w:val="00633230"/>
    <w:rsid w:val="00633B1C"/>
    <w:rsid w:val="006340EF"/>
    <w:rsid w:val="00634283"/>
    <w:rsid w:val="006344CC"/>
    <w:rsid w:val="00634997"/>
    <w:rsid w:val="00635107"/>
    <w:rsid w:val="006357F9"/>
    <w:rsid w:val="00635F08"/>
    <w:rsid w:val="006361B5"/>
    <w:rsid w:val="0063645F"/>
    <w:rsid w:val="006364E9"/>
    <w:rsid w:val="006366D6"/>
    <w:rsid w:val="00636899"/>
    <w:rsid w:val="00636BA2"/>
    <w:rsid w:val="006370DA"/>
    <w:rsid w:val="00637B14"/>
    <w:rsid w:val="00641155"/>
    <w:rsid w:val="006411A5"/>
    <w:rsid w:val="00641550"/>
    <w:rsid w:val="00641627"/>
    <w:rsid w:val="00642475"/>
    <w:rsid w:val="006424CF"/>
    <w:rsid w:val="00642515"/>
    <w:rsid w:val="00642AB1"/>
    <w:rsid w:val="00642C9A"/>
    <w:rsid w:val="00642E48"/>
    <w:rsid w:val="0064325B"/>
    <w:rsid w:val="00643516"/>
    <w:rsid w:val="006436D1"/>
    <w:rsid w:val="00643764"/>
    <w:rsid w:val="00643A89"/>
    <w:rsid w:val="0064446F"/>
    <w:rsid w:val="00644609"/>
    <w:rsid w:val="006451FE"/>
    <w:rsid w:val="00645382"/>
    <w:rsid w:val="00645391"/>
    <w:rsid w:val="00645645"/>
    <w:rsid w:val="00645AD0"/>
    <w:rsid w:val="00646C87"/>
    <w:rsid w:val="006473DF"/>
    <w:rsid w:val="00647922"/>
    <w:rsid w:val="00647EE4"/>
    <w:rsid w:val="00650053"/>
    <w:rsid w:val="0065037B"/>
    <w:rsid w:val="00650918"/>
    <w:rsid w:val="00650E1E"/>
    <w:rsid w:val="00651077"/>
    <w:rsid w:val="00651C12"/>
    <w:rsid w:val="00651C9E"/>
    <w:rsid w:val="00651D06"/>
    <w:rsid w:val="00651E12"/>
    <w:rsid w:val="0065229F"/>
    <w:rsid w:val="0065238B"/>
    <w:rsid w:val="0065260A"/>
    <w:rsid w:val="00653E1E"/>
    <w:rsid w:val="006545F7"/>
    <w:rsid w:val="0065469F"/>
    <w:rsid w:val="00654934"/>
    <w:rsid w:val="00654D73"/>
    <w:rsid w:val="00654DE2"/>
    <w:rsid w:val="00654F00"/>
    <w:rsid w:val="006550B6"/>
    <w:rsid w:val="00656270"/>
    <w:rsid w:val="006567CE"/>
    <w:rsid w:val="00656B4F"/>
    <w:rsid w:val="00657340"/>
    <w:rsid w:val="00660844"/>
    <w:rsid w:val="006609AB"/>
    <w:rsid w:val="0066138A"/>
    <w:rsid w:val="0066172B"/>
    <w:rsid w:val="006618C7"/>
    <w:rsid w:val="00661A91"/>
    <w:rsid w:val="006622DD"/>
    <w:rsid w:val="0066282D"/>
    <w:rsid w:val="00662FF0"/>
    <w:rsid w:val="006630E3"/>
    <w:rsid w:val="00663549"/>
    <w:rsid w:val="00663667"/>
    <w:rsid w:val="00663E5F"/>
    <w:rsid w:val="006643EC"/>
    <w:rsid w:val="0066440D"/>
    <w:rsid w:val="006646F0"/>
    <w:rsid w:val="00664748"/>
    <w:rsid w:val="00665792"/>
    <w:rsid w:val="0066597F"/>
    <w:rsid w:val="00665EA0"/>
    <w:rsid w:val="0066631B"/>
    <w:rsid w:val="00666840"/>
    <w:rsid w:val="0066695C"/>
    <w:rsid w:val="006673D4"/>
    <w:rsid w:val="00667641"/>
    <w:rsid w:val="00667EAD"/>
    <w:rsid w:val="006704CF"/>
    <w:rsid w:val="006709B2"/>
    <w:rsid w:val="00670A77"/>
    <w:rsid w:val="00670D72"/>
    <w:rsid w:val="0067121A"/>
    <w:rsid w:val="006712A6"/>
    <w:rsid w:val="0067145D"/>
    <w:rsid w:val="00671640"/>
    <w:rsid w:val="0067165F"/>
    <w:rsid w:val="00671CAE"/>
    <w:rsid w:val="0067261D"/>
    <w:rsid w:val="006735C5"/>
    <w:rsid w:val="00673748"/>
    <w:rsid w:val="00673A52"/>
    <w:rsid w:val="00673B59"/>
    <w:rsid w:val="00673CDD"/>
    <w:rsid w:val="006757F2"/>
    <w:rsid w:val="00675E3A"/>
    <w:rsid w:val="00675EAA"/>
    <w:rsid w:val="00676386"/>
    <w:rsid w:val="00676A2F"/>
    <w:rsid w:val="0067700D"/>
    <w:rsid w:val="0067707E"/>
    <w:rsid w:val="00677220"/>
    <w:rsid w:val="006773BC"/>
    <w:rsid w:val="00680081"/>
    <w:rsid w:val="00680E89"/>
    <w:rsid w:val="006812A5"/>
    <w:rsid w:val="006816EA"/>
    <w:rsid w:val="00681A0A"/>
    <w:rsid w:val="00681CE3"/>
    <w:rsid w:val="00681E4F"/>
    <w:rsid w:val="00682131"/>
    <w:rsid w:val="00682214"/>
    <w:rsid w:val="006822DB"/>
    <w:rsid w:val="0068233E"/>
    <w:rsid w:val="00683065"/>
    <w:rsid w:val="0068374E"/>
    <w:rsid w:val="00683825"/>
    <w:rsid w:val="00683D72"/>
    <w:rsid w:val="00684094"/>
    <w:rsid w:val="006845B7"/>
    <w:rsid w:val="00684AC0"/>
    <w:rsid w:val="00684D94"/>
    <w:rsid w:val="00685199"/>
    <w:rsid w:val="00685397"/>
    <w:rsid w:val="00685AB2"/>
    <w:rsid w:val="00685CDB"/>
    <w:rsid w:val="00686557"/>
    <w:rsid w:val="006865D4"/>
    <w:rsid w:val="006868AD"/>
    <w:rsid w:val="006868B2"/>
    <w:rsid w:val="00686C93"/>
    <w:rsid w:val="006874C1"/>
    <w:rsid w:val="00690233"/>
    <w:rsid w:val="00690567"/>
    <w:rsid w:val="00690BE0"/>
    <w:rsid w:val="00691042"/>
    <w:rsid w:val="00691C10"/>
    <w:rsid w:val="00691DEF"/>
    <w:rsid w:val="00691F32"/>
    <w:rsid w:val="006928AE"/>
    <w:rsid w:val="00692A84"/>
    <w:rsid w:val="00693013"/>
    <w:rsid w:val="0069372D"/>
    <w:rsid w:val="00693A2D"/>
    <w:rsid w:val="00694471"/>
    <w:rsid w:val="006948BE"/>
    <w:rsid w:val="00695056"/>
    <w:rsid w:val="006950F9"/>
    <w:rsid w:val="00695227"/>
    <w:rsid w:val="0069550A"/>
    <w:rsid w:val="0069553B"/>
    <w:rsid w:val="0069583A"/>
    <w:rsid w:val="006970A1"/>
    <w:rsid w:val="0069736B"/>
    <w:rsid w:val="006A083E"/>
    <w:rsid w:val="006A1978"/>
    <w:rsid w:val="006A199B"/>
    <w:rsid w:val="006A19C2"/>
    <w:rsid w:val="006A1A73"/>
    <w:rsid w:val="006A1D1B"/>
    <w:rsid w:val="006A1EF1"/>
    <w:rsid w:val="006A1F4A"/>
    <w:rsid w:val="006A227E"/>
    <w:rsid w:val="006A2305"/>
    <w:rsid w:val="006A25BF"/>
    <w:rsid w:val="006A2A35"/>
    <w:rsid w:val="006A353C"/>
    <w:rsid w:val="006A3EB2"/>
    <w:rsid w:val="006A426E"/>
    <w:rsid w:val="006A434E"/>
    <w:rsid w:val="006A49B0"/>
    <w:rsid w:val="006A4B90"/>
    <w:rsid w:val="006A52F5"/>
    <w:rsid w:val="006A55B0"/>
    <w:rsid w:val="006A55C6"/>
    <w:rsid w:val="006A59CC"/>
    <w:rsid w:val="006A59E5"/>
    <w:rsid w:val="006A5A66"/>
    <w:rsid w:val="006A64C8"/>
    <w:rsid w:val="006A74EF"/>
    <w:rsid w:val="006A75B7"/>
    <w:rsid w:val="006A7B1F"/>
    <w:rsid w:val="006A7F9A"/>
    <w:rsid w:val="006B0575"/>
    <w:rsid w:val="006B0C6F"/>
    <w:rsid w:val="006B0D13"/>
    <w:rsid w:val="006B0F27"/>
    <w:rsid w:val="006B1801"/>
    <w:rsid w:val="006B198B"/>
    <w:rsid w:val="006B1E48"/>
    <w:rsid w:val="006B277F"/>
    <w:rsid w:val="006B2848"/>
    <w:rsid w:val="006B347F"/>
    <w:rsid w:val="006B36E6"/>
    <w:rsid w:val="006B3714"/>
    <w:rsid w:val="006B38CE"/>
    <w:rsid w:val="006B3E0A"/>
    <w:rsid w:val="006B4101"/>
    <w:rsid w:val="006B4310"/>
    <w:rsid w:val="006B4EDA"/>
    <w:rsid w:val="006B52D9"/>
    <w:rsid w:val="006B54F8"/>
    <w:rsid w:val="006B5503"/>
    <w:rsid w:val="006B5B84"/>
    <w:rsid w:val="006B5D09"/>
    <w:rsid w:val="006B5FB0"/>
    <w:rsid w:val="006B692F"/>
    <w:rsid w:val="006B6F2E"/>
    <w:rsid w:val="006B7369"/>
    <w:rsid w:val="006B758E"/>
    <w:rsid w:val="006B7B0A"/>
    <w:rsid w:val="006B7BD8"/>
    <w:rsid w:val="006B7FA3"/>
    <w:rsid w:val="006C010B"/>
    <w:rsid w:val="006C0B85"/>
    <w:rsid w:val="006C12DC"/>
    <w:rsid w:val="006C1530"/>
    <w:rsid w:val="006C1677"/>
    <w:rsid w:val="006C1714"/>
    <w:rsid w:val="006C1D69"/>
    <w:rsid w:val="006C22B6"/>
    <w:rsid w:val="006C2546"/>
    <w:rsid w:val="006C29AF"/>
    <w:rsid w:val="006C2ACF"/>
    <w:rsid w:val="006C39CF"/>
    <w:rsid w:val="006C3EE7"/>
    <w:rsid w:val="006C3F86"/>
    <w:rsid w:val="006C4B8E"/>
    <w:rsid w:val="006C5231"/>
    <w:rsid w:val="006C58E3"/>
    <w:rsid w:val="006C5A9A"/>
    <w:rsid w:val="006C61DB"/>
    <w:rsid w:val="006C6CC6"/>
    <w:rsid w:val="006C6D3E"/>
    <w:rsid w:val="006C72CB"/>
    <w:rsid w:val="006C7829"/>
    <w:rsid w:val="006C7EA0"/>
    <w:rsid w:val="006C7FD5"/>
    <w:rsid w:val="006D092F"/>
    <w:rsid w:val="006D1301"/>
    <w:rsid w:val="006D14D8"/>
    <w:rsid w:val="006D160D"/>
    <w:rsid w:val="006D1709"/>
    <w:rsid w:val="006D1AB5"/>
    <w:rsid w:val="006D1F4B"/>
    <w:rsid w:val="006D20EA"/>
    <w:rsid w:val="006D2939"/>
    <w:rsid w:val="006D2A17"/>
    <w:rsid w:val="006D2A41"/>
    <w:rsid w:val="006D366C"/>
    <w:rsid w:val="006D40D6"/>
    <w:rsid w:val="006D41FB"/>
    <w:rsid w:val="006D4278"/>
    <w:rsid w:val="006D46D6"/>
    <w:rsid w:val="006D4D16"/>
    <w:rsid w:val="006D55FB"/>
    <w:rsid w:val="006D5928"/>
    <w:rsid w:val="006D64A3"/>
    <w:rsid w:val="006D6683"/>
    <w:rsid w:val="006D6A8F"/>
    <w:rsid w:val="006D6EBA"/>
    <w:rsid w:val="006E0B5F"/>
    <w:rsid w:val="006E10D0"/>
    <w:rsid w:val="006E1419"/>
    <w:rsid w:val="006E1882"/>
    <w:rsid w:val="006E19AE"/>
    <w:rsid w:val="006E19D1"/>
    <w:rsid w:val="006E1FB3"/>
    <w:rsid w:val="006E2926"/>
    <w:rsid w:val="006E2A8D"/>
    <w:rsid w:val="006E3040"/>
    <w:rsid w:val="006E312B"/>
    <w:rsid w:val="006E32F1"/>
    <w:rsid w:val="006E3AAC"/>
    <w:rsid w:val="006E4B0F"/>
    <w:rsid w:val="006E552C"/>
    <w:rsid w:val="006E59D1"/>
    <w:rsid w:val="006E62CC"/>
    <w:rsid w:val="006E7E77"/>
    <w:rsid w:val="006F012E"/>
    <w:rsid w:val="006F06D2"/>
    <w:rsid w:val="006F0718"/>
    <w:rsid w:val="006F0BB8"/>
    <w:rsid w:val="006F11BA"/>
    <w:rsid w:val="006F149C"/>
    <w:rsid w:val="006F1DEC"/>
    <w:rsid w:val="006F2766"/>
    <w:rsid w:val="006F29B3"/>
    <w:rsid w:val="006F35D6"/>
    <w:rsid w:val="006F3678"/>
    <w:rsid w:val="006F447E"/>
    <w:rsid w:val="006F476D"/>
    <w:rsid w:val="006F47DB"/>
    <w:rsid w:val="006F4BD4"/>
    <w:rsid w:val="006F4E49"/>
    <w:rsid w:val="006F53E2"/>
    <w:rsid w:val="006F5AF6"/>
    <w:rsid w:val="006F700C"/>
    <w:rsid w:val="006F7AC1"/>
    <w:rsid w:val="007003D6"/>
    <w:rsid w:val="0070143B"/>
    <w:rsid w:val="00701539"/>
    <w:rsid w:val="00701BA4"/>
    <w:rsid w:val="00701EF3"/>
    <w:rsid w:val="0070227E"/>
    <w:rsid w:val="00703305"/>
    <w:rsid w:val="007035E8"/>
    <w:rsid w:val="00703A98"/>
    <w:rsid w:val="00703AB4"/>
    <w:rsid w:val="00703B35"/>
    <w:rsid w:val="007041F0"/>
    <w:rsid w:val="0070436E"/>
    <w:rsid w:val="007044C3"/>
    <w:rsid w:val="007047E1"/>
    <w:rsid w:val="007050D7"/>
    <w:rsid w:val="007058BD"/>
    <w:rsid w:val="00705BD6"/>
    <w:rsid w:val="00705C23"/>
    <w:rsid w:val="00705D09"/>
    <w:rsid w:val="00705DCA"/>
    <w:rsid w:val="00705E33"/>
    <w:rsid w:val="0070606D"/>
    <w:rsid w:val="00706079"/>
    <w:rsid w:val="007061CE"/>
    <w:rsid w:val="00706693"/>
    <w:rsid w:val="00706A06"/>
    <w:rsid w:val="00706BCE"/>
    <w:rsid w:val="00707220"/>
    <w:rsid w:val="00707BA5"/>
    <w:rsid w:val="00707F6D"/>
    <w:rsid w:val="007105EA"/>
    <w:rsid w:val="00710810"/>
    <w:rsid w:val="0071088B"/>
    <w:rsid w:val="00710FDC"/>
    <w:rsid w:val="00711347"/>
    <w:rsid w:val="00711927"/>
    <w:rsid w:val="00711D4A"/>
    <w:rsid w:val="00712135"/>
    <w:rsid w:val="007127FC"/>
    <w:rsid w:val="0071282E"/>
    <w:rsid w:val="00713342"/>
    <w:rsid w:val="00714008"/>
    <w:rsid w:val="00714079"/>
    <w:rsid w:val="007142E3"/>
    <w:rsid w:val="007147CD"/>
    <w:rsid w:val="007148F1"/>
    <w:rsid w:val="00715305"/>
    <w:rsid w:val="00715350"/>
    <w:rsid w:val="0071579B"/>
    <w:rsid w:val="00715C2E"/>
    <w:rsid w:val="00715EDD"/>
    <w:rsid w:val="00716158"/>
    <w:rsid w:val="007161C8"/>
    <w:rsid w:val="00716558"/>
    <w:rsid w:val="00716F85"/>
    <w:rsid w:val="00717472"/>
    <w:rsid w:val="00720320"/>
    <w:rsid w:val="0072033A"/>
    <w:rsid w:val="0072036B"/>
    <w:rsid w:val="007205D9"/>
    <w:rsid w:val="00720ADA"/>
    <w:rsid w:val="007212B6"/>
    <w:rsid w:val="00721934"/>
    <w:rsid w:val="0072243C"/>
    <w:rsid w:val="00722588"/>
    <w:rsid w:val="0072264A"/>
    <w:rsid w:val="007228BD"/>
    <w:rsid w:val="00722D69"/>
    <w:rsid w:val="00722D86"/>
    <w:rsid w:val="0072359F"/>
    <w:rsid w:val="00723886"/>
    <w:rsid w:val="00724984"/>
    <w:rsid w:val="007251AC"/>
    <w:rsid w:val="007265AA"/>
    <w:rsid w:val="0072684A"/>
    <w:rsid w:val="00726C1E"/>
    <w:rsid w:val="00727A66"/>
    <w:rsid w:val="00730478"/>
    <w:rsid w:val="007306C6"/>
    <w:rsid w:val="00731269"/>
    <w:rsid w:val="00731444"/>
    <w:rsid w:val="007316E3"/>
    <w:rsid w:val="00732082"/>
    <w:rsid w:val="007325E0"/>
    <w:rsid w:val="007330DA"/>
    <w:rsid w:val="00733B29"/>
    <w:rsid w:val="00733BB2"/>
    <w:rsid w:val="00734B1D"/>
    <w:rsid w:val="00735020"/>
    <w:rsid w:val="0073514F"/>
    <w:rsid w:val="007352C6"/>
    <w:rsid w:val="007354EB"/>
    <w:rsid w:val="007359E4"/>
    <w:rsid w:val="007360F9"/>
    <w:rsid w:val="00736638"/>
    <w:rsid w:val="00736739"/>
    <w:rsid w:val="00736AC3"/>
    <w:rsid w:val="00736ADC"/>
    <w:rsid w:val="00736C07"/>
    <w:rsid w:val="00737092"/>
    <w:rsid w:val="00737257"/>
    <w:rsid w:val="00737661"/>
    <w:rsid w:val="007377B5"/>
    <w:rsid w:val="00737985"/>
    <w:rsid w:val="007406B2"/>
    <w:rsid w:val="007406D3"/>
    <w:rsid w:val="00740C36"/>
    <w:rsid w:val="0074101E"/>
    <w:rsid w:val="007411D7"/>
    <w:rsid w:val="007417FE"/>
    <w:rsid w:val="0074252D"/>
    <w:rsid w:val="00742E53"/>
    <w:rsid w:val="00742F39"/>
    <w:rsid w:val="007430B5"/>
    <w:rsid w:val="00743A46"/>
    <w:rsid w:val="00744155"/>
    <w:rsid w:val="00744468"/>
    <w:rsid w:val="007446A1"/>
    <w:rsid w:val="00744889"/>
    <w:rsid w:val="00744A46"/>
    <w:rsid w:val="0074516D"/>
    <w:rsid w:val="00745179"/>
    <w:rsid w:val="007455E7"/>
    <w:rsid w:val="0074594F"/>
    <w:rsid w:val="0074598B"/>
    <w:rsid w:val="00745B82"/>
    <w:rsid w:val="00745E5E"/>
    <w:rsid w:val="00745EC8"/>
    <w:rsid w:val="007474CD"/>
    <w:rsid w:val="007476FA"/>
    <w:rsid w:val="00747E40"/>
    <w:rsid w:val="00750058"/>
    <w:rsid w:val="00750C51"/>
    <w:rsid w:val="00750C52"/>
    <w:rsid w:val="007513C1"/>
    <w:rsid w:val="0075165F"/>
    <w:rsid w:val="0075192C"/>
    <w:rsid w:val="00751C68"/>
    <w:rsid w:val="00752044"/>
    <w:rsid w:val="007523C3"/>
    <w:rsid w:val="00752D83"/>
    <w:rsid w:val="0075373D"/>
    <w:rsid w:val="00753B01"/>
    <w:rsid w:val="00753B5E"/>
    <w:rsid w:val="00754654"/>
    <w:rsid w:val="007548F2"/>
    <w:rsid w:val="00754DFA"/>
    <w:rsid w:val="00754E9A"/>
    <w:rsid w:val="00756380"/>
    <w:rsid w:val="007566C6"/>
    <w:rsid w:val="00756A6A"/>
    <w:rsid w:val="00756AFB"/>
    <w:rsid w:val="00756E52"/>
    <w:rsid w:val="0075759C"/>
    <w:rsid w:val="00757B9E"/>
    <w:rsid w:val="007602AE"/>
    <w:rsid w:val="00760B23"/>
    <w:rsid w:val="00761306"/>
    <w:rsid w:val="00761418"/>
    <w:rsid w:val="00761A2A"/>
    <w:rsid w:val="00761EC9"/>
    <w:rsid w:val="0076214D"/>
    <w:rsid w:val="0076216A"/>
    <w:rsid w:val="00762172"/>
    <w:rsid w:val="0076307C"/>
    <w:rsid w:val="007632B0"/>
    <w:rsid w:val="007639E7"/>
    <w:rsid w:val="00763C0D"/>
    <w:rsid w:val="00763FEC"/>
    <w:rsid w:val="00764006"/>
    <w:rsid w:val="00765345"/>
    <w:rsid w:val="007658F1"/>
    <w:rsid w:val="00766940"/>
    <w:rsid w:val="00766C27"/>
    <w:rsid w:val="0076779F"/>
    <w:rsid w:val="0076781C"/>
    <w:rsid w:val="00767C4D"/>
    <w:rsid w:val="0077003D"/>
    <w:rsid w:val="007706FC"/>
    <w:rsid w:val="00770772"/>
    <w:rsid w:val="00771379"/>
    <w:rsid w:val="00771E52"/>
    <w:rsid w:val="007720FC"/>
    <w:rsid w:val="00773328"/>
    <w:rsid w:val="007735F7"/>
    <w:rsid w:val="00773B54"/>
    <w:rsid w:val="0077424A"/>
    <w:rsid w:val="007749FB"/>
    <w:rsid w:val="00774D88"/>
    <w:rsid w:val="00775D28"/>
    <w:rsid w:val="00775F8D"/>
    <w:rsid w:val="00776031"/>
    <w:rsid w:val="0077606C"/>
    <w:rsid w:val="00776411"/>
    <w:rsid w:val="00776421"/>
    <w:rsid w:val="00776BC7"/>
    <w:rsid w:val="007802B0"/>
    <w:rsid w:val="00780A71"/>
    <w:rsid w:val="007811C6"/>
    <w:rsid w:val="007812D7"/>
    <w:rsid w:val="007813AD"/>
    <w:rsid w:val="007817CA"/>
    <w:rsid w:val="00781A67"/>
    <w:rsid w:val="00781ABF"/>
    <w:rsid w:val="007820C5"/>
    <w:rsid w:val="0078220D"/>
    <w:rsid w:val="0078292D"/>
    <w:rsid w:val="00783943"/>
    <w:rsid w:val="00783B7D"/>
    <w:rsid w:val="00783BF8"/>
    <w:rsid w:val="00783C35"/>
    <w:rsid w:val="00783FB4"/>
    <w:rsid w:val="007842F8"/>
    <w:rsid w:val="00784549"/>
    <w:rsid w:val="007849A3"/>
    <w:rsid w:val="007849B6"/>
    <w:rsid w:val="0078508B"/>
    <w:rsid w:val="007855CB"/>
    <w:rsid w:val="0078560F"/>
    <w:rsid w:val="00785A7E"/>
    <w:rsid w:val="00785B75"/>
    <w:rsid w:val="00785D0E"/>
    <w:rsid w:val="00786236"/>
    <w:rsid w:val="007873E0"/>
    <w:rsid w:val="007875C6"/>
    <w:rsid w:val="00787AC6"/>
    <w:rsid w:val="007902D7"/>
    <w:rsid w:val="007905D0"/>
    <w:rsid w:val="00790678"/>
    <w:rsid w:val="00790752"/>
    <w:rsid w:val="00790999"/>
    <w:rsid w:val="00790DEB"/>
    <w:rsid w:val="00791BF7"/>
    <w:rsid w:val="00791E3C"/>
    <w:rsid w:val="0079266C"/>
    <w:rsid w:val="007926C4"/>
    <w:rsid w:val="00792B09"/>
    <w:rsid w:val="00792D6C"/>
    <w:rsid w:val="00792DDA"/>
    <w:rsid w:val="00793572"/>
    <w:rsid w:val="00793624"/>
    <w:rsid w:val="00793697"/>
    <w:rsid w:val="00793FD9"/>
    <w:rsid w:val="00794A6C"/>
    <w:rsid w:val="007953EA"/>
    <w:rsid w:val="00795A46"/>
    <w:rsid w:val="00796077"/>
    <w:rsid w:val="00796301"/>
    <w:rsid w:val="00796CC2"/>
    <w:rsid w:val="00797629"/>
    <w:rsid w:val="00797A63"/>
    <w:rsid w:val="00797CE6"/>
    <w:rsid w:val="00797D43"/>
    <w:rsid w:val="007A0236"/>
    <w:rsid w:val="007A05E3"/>
    <w:rsid w:val="007A0811"/>
    <w:rsid w:val="007A0B76"/>
    <w:rsid w:val="007A1737"/>
    <w:rsid w:val="007A20F1"/>
    <w:rsid w:val="007A23B1"/>
    <w:rsid w:val="007A34F9"/>
    <w:rsid w:val="007A357E"/>
    <w:rsid w:val="007A3B3C"/>
    <w:rsid w:val="007A3BA3"/>
    <w:rsid w:val="007A3DC7"/>
    <w:rsid w:val="007A4406"/>
    <w:rsid w:val="007A4483"/>
    <w:rsid w:val="007A5107"/>
    <w:rsid w:val="007A5660"/>
    <w:rsid w:val="007A568F"/>
    <w:rsid w:val="007A58EE"/>
    <w:rsid w:val="007A5FEE"/>
    <w:rsid w:val="007A60A7"/>
    <w:rsid w:val="007A612B"/>
    <w:rsid w:val="007A6C39"/>
    <w:rsid w:val="007A709D"/>
    <w:rsid w:val="007A719C"/>
    <w:rsid w:val="007A76A2"/>
    <w:rsid w:val="007A7B9D"/>
    <w:rsid w:val="007A7D31"/>
    <w:rsid w:val="007A7DDC"/>
    <w:rsid w:val="007B03C6"/>
    <w:rsid w:val="007B0573"/>
    <w:rsid w:val="007B101A"/>
    <w:rsid w:val="007B1779"/>
    <w:rsid w:val="007B243B"/>
    <w:rsid w:val="007B2456"/>
    <w:rsid w:val="007B2825"/>
    <w:rsid w:val="007B2E94"/>
    <w:rsid w:val="007B3652"/>
    <w:rsid w:val="007B3833"/>
    <w:rsid w:val="007B3A51"/>
    <w:rsid w:val="007B4315"/>
    <w:rsid w:val="007B4591"/>
    <w:rsid w:val="007B48ED"/>
    <w:rsid w:val="007B4BA9"/>
    <w:rsid w:val="007B52BF"/>
    <w:rsid w:val="007B55D3"/>
    <w:rsid w:val="007B6295"/>
    <w:rsid w:val="007B629E"/>
    <w:rsid w:val="007B657E"/>
    <w:rsid w:val="007B6AA2"/>
    <w:rsid w:val="007B6D07"/>
    <w:rsid w:val="007B798D"/>
    <w:rsid w:val="007B7CAC"/>
    <w:rsid w:val="007C0C6A"/>
    <w:rsid w:val="007C0E81"/>
    <w:rsid w:val="007C1198"/>
    <w:rsid w:val="007C18BA"/>
    <w:rsid w:val="007C1B94"/>
    <w:rsid w:val="007C2528"/>
    <w:rsid w:val="007C26D3"/>
    <w:rsid w:val="007C29AC"/>
    <w:rsid w:val="007C2CE4"/>
    <w:rsid w:val="007C302A"/>
    <w:rsid w:val="007C3168"/>
    <w:rsid w:val="007C3ED9"/>
    <w:rsid w:val="007C498E"/>
    <w:rsid w:val="007C4D2A"/>
    <w:rsid w:val="007C4EE8"/>
    <w:rsid w:val="007C526A"/>
    <w:rsid w:val="007C55D9"/>
    <w:rsid w:val="007C5B5E"/>
    <w:rsid w:val="007C666D"/>
    <w:rsid w:val="007C6981"/>
    <w:rsid w:val="007C7C19"/>
    <w:rsid w:val="007D0A6F"/>
    <w:rsid w:val="007D0E35"/>
    <w:rsid w:val="007D1023"/>
    <w:rsid w:val="007D16B4"/>
    <w:rsid w:val="007D2248"/>
    <w:rsid w:val="007D23D5"/>
    <w:rsid w:val="007D2D47"/>
    <w:rsid w:val="007D35C5"/>
    <w:rsid w:val="007D38FE"/>
    <w:rsid w:val="007D3998"/>
    <w:rsid w:val="007D410E"/>
    <w:rsid w:val="007D4740"/>
    <w:rsid w:val="007D54C0"/>
    <w:rsid w:val="007D5B3F"/>
    <w:rsid w:val="007D5EFD"/>
    <w:rsid w:val="007D74CF"/>
    <w:rsid w:val="007D7528"/>
    <w:rsid w:val="007D75E4"/>
    <w:rsid w:val="007D78A1"/>
    <w:rsid w:val="007D793A"/>
    <w:rsid w:val="007D7B06"/>
    <w:rsid w:val="007D7E04"/>
    <w:rsid w:val="007E017A"/>
    <w:rsid w:val="007E0A69"/>
    <w:rsid w:val="007E0C5E"/>
    <w:rsid w:val="007E1F3E"/>
    <w:rsid w:val="007E2C39"/>
    <w:rsid w:val="007E2E4C"/>
    <w:rsid w:val="007E38B4"/>
    <w:rsid w:val="007E3ACB"/>
    <w:rsid w:val="007E3DD0"/>
    <w:rsid w:val="007E4111"/>
    <w:rsid w:val="007E417C"/>
    <w:rsid w:val="007E47D4"/>
    <w:rsid w:val="007E4C7A"/>
    <w:rsid w:val="007E4E97"/>
    <w:rsid w:val="007E4F13"/>
    <w:rsid w:val="007E54D3"/>
    <w:rsid w:val="007E612D"/>
    <w:rsid w:val="007E6770"/>
    <w:rsid w:val="007E6A34"/>
    <w:rsid w:val="007E6ABB"/>
    <w:rsid w:val="007E71CD"/>
    <w:rsid w:val="007E787E"/>
    <w:rsid w:val="007F0527"/>
    <w:rsid w:val="007F0A0F"/>
    <w:rsid w:val="007F0BEF"/>
    <w:rsid w:val="007F1246"/>
    <w:rsid w:val="007F126E"/>
    <w:rsid w:val="007F1BB8"/>
    <w:rsid w:val="007F2170"/>
    <w:rsid w:val="007F230F"/>
    <w:rsid w:val="007F2FA1"/>
    <w:rsid w:val="007F3334"/>
    <w:rsid w:val="007F390F"/>
    <w:rsid w:val="007F3950"/>
    <w:rsid w:val="007F3F63"/>
    <w:rsid w:val="007F462D"/>
    <w:rsid w:val="007F4948"/>
    <w:rsid w:val="007F4F56"/>
    <w:rsid w:val="007F513E"/>
    <w:rsid w:val="007F53F8"/>
    <w:rsid w:val="007F552D"/>
    <w:rsid w:val="007F5A5B"/>
    <w:rsid w:val="007F60BA"/>
    <w:rsid w:val="007F623B"/>
    <w:rsid w:val="007F65BA"/>
    <w:rsid w:val="007F6CDC"/>
    <w:rsid w:val="007F7EDD"/>
    <w:rsid w:val="008002EF"/>
    <w:rsid w:val="00800503"/>
    <w:rsid w:val="008006E5"/>
    <w:rsid w:val="008007DE"/>
    <w:rsid w:val="008015CC"/>
    <w:rsid w:val="008017A2"/>
    <w:rsid w:val="00801E64"/>
    <w:rsid w:val="00802354"/>
    <w:rsid w:val="0080239F"/>
    <w:rsid w:val="0080266A"/>
    <w:rsid w:val="00802A37"/>
    <w:rsid w:val="0080362E"/>
    <w:rsid w:val="0080373B"/>
    <w:rsid w:val="008039A7"/>
    <w:rsid w:val="00804452"/>
    <w:rsid w:val="0080474C"/>
    <w:rsid w:val="008048E5"/>
    <w:rsid w:val="00805166"/>
    <w:rsid w:val="0080536F"/>
    <w:rsid w:val="008054FA"/>
    <w:rsid w:val="00805AD0"/>
    <w:rsid w:val="00805EDC"/>
    <w:rsid w:val="00806250"/>
    <w:rsid w:val="00806965"/>
    <w:rsid w:val="00806A8E"/>
    <w:rsid w:val="00806F26"/>
    <w:rsid w:val="00806F95"/>
    <w:rsid w:val="00807310"/>
    <w:rsid w:val="00807584"/>
    <w:rsid w:val="00807711"/>
    <w:rsid w:val="008106CE"/>
    <w:rsid w:val="008108F4"/>
    <w:rsid w:val="00810CD7"/>
    <w:rsid w:val="00810D52"/>
    <w:rsid w:val="00810DB6"/>
    <w:rsid w:val="00811154"/>
    <w:rsid w:val="00811598"/>
    <w:rsid w:val="00811E69"/>
    <w:rsid w:val="00812A9E"/>
    <w:rsid w:val="00812FD9"/>
    <w:rsid w:val="00813109"/>
    <w:rsid w:val="00813316"/>
    <w:rsid w:val="00813833"/>
    <w:rsid w:val="008145FC"/>
    <w:rsid w:val="00815BC8"/>
    <w:rsid w:val="00815F3E"/>
    <w:rsid w:val="008161A7"/>
    <w:rsid w:val="00816F33"/>
    <w:rsid w:val="008177AC"/>
    <w:rsid w:val="008179FE"/>
    <w:rsid w:val="00817F2E"/>
    <w:rsid w:val="00820134"/>
    <w:rsid w:val="00820720"/>
    <w:rsid w:val="00820867"/>
    <w:rsid w:val="00820A86"/>
    <w:rsid w:val="00821622"/>
    <w:rsid w:val="00821EF0"/>
    <w:rsid w:val="0082278F"/>
    <w:rsid w:val="008228AC"/>
    <w:rsid w:val="00823175"/>
    <w:rsid w:val="00823876"/>
    <w:rsid w:val="00824340"/>
    <w:rsid w:val="00825C9D"/>
    <w:rsid w:val="00826062"/>
    <w:rsid w:val="008263BC"/>
    <w:rsid w:val="00826781"/>
    <w:rsid w:val="0082742D"/>
    <w:rsid w:val="00827EC2"/>
    <w:rsid w:val="0083063C"/>
    <w:rsid w:val="00830CF6"/>
    <w:rsid w:val="00830E3F"/>
    <w:rsid w:val="008313E7"/>
    <w:rsid w:val="008313F0"/>
    <w:rsid w:val="0083142B"/>
    <w:rsid w:val="00831E21"/>
    <w:rsid w:val="00831ECB"/>
    <w:rsid w:val="00832037"/>
    <w:rsid w:val="00832143"/>
    <w:rsid w:val="00832619"/>
    <w:rsid w:val="00832D0B"/>
    <w:rsid w:val="00834264"/>
    <w:rsid w:val="00834A19"/>
    <w:rsid w:val="00834B09"/>
    <w:rsid w:val="00835374"/>
    <w:rsid w:val="0083600F"/>
    <w:rsid w:val="0083630D"/>
    <w:rsid w:val="008408EB"/>
    <w:rsid w:val="00840CCF"/>
    <w:rsid w:val="008414C2"/>
    <w:rsid w:val="00841520"/>
    <w:rsid w:val="00841A14"/>
    <w:rsid w:val="00842039"/>
    <w:rsid w:val="00842AEF"/>
    <w:rsid w:val="00842C6E"/>
    <w:rsid w:val="00842E63"/>
    <w:rsid w:val="00844BBF"/>
    <w:rsid w:val="00844C3A"/>
    <w:rsid w:val="008452DC"/>
    <w:rsid w:val="008456C2"/>
    <w:rsid w:val="00846220"/>
    <w:rsid w:val="00846993"/>
    <w:rsid w:val="00846CE2"/>
    <w:rsid w:val="00847A27"/>
    <w:rsid w:val="00847B1B"/>
    <w:rsid w:val="00847B5C"/>
    <w:rsid w:val="00851A32"/>
    <w:rsid w:val="00851D59"/>
    <w:rsid w:val="00851E5B"/>
    <w:rsid w:val="00851EED"/>
    <w:rsid w:val="0085200E"/>
    <w:rsid w:val="00852029"/>
    <w:rsid w:val="008530EF"/>
    <w:rsid w:val="00853B3E"/>
    <w:rsid w:val="00853F25"/>
    <w:rsid w:val="008540EA"/>
    <w:rsid w:val="00855220"/>
    <w:rsid w:val="00855E09"/>
    <w:rsid w:val="00856ABE"/>
    <w:rsid w:val="00857597"/>
    <w:rsid w:val="00857657"/>
    <w:rsid w:val="00857B47"/>
    <w:rsid w:val="00857C16"/>
    <w:rsid w:val="00857E73"/>
    <w:rsid w:val="0086075A"/>
    <w:rsid w:val="00860E8A"/>
    <w:rsid w:val="00861065"/>
    <w:rsid w:val="00861087"/>
    <w:rsid w:val="00861321"/>
    <w:rsid w:val="008614C6"/>
    <w:rsid w:val="00861754"/>
    <w:rsid w:val="00861E04"/>
    <w:rsid w:val="008621FA"/>
    <w:rsid w:val="008632E0"/>
    <w:rsid w:val="0086338C"/>
    <w:rsid w:val="00864416"/>
    <w:rsid w:val="00864895"/>
    <w:rsid w:val="008648A8"/>
    <w:rsid w:val="0086496C"/>
    <w:rsid w:val="008650F7"/>
    <w:rsid w:val="00865119"/>
    <w:rsid w:val="008653AA"/>
    <w:rsid w:val="00865F1E"/>
    <w:rsid w:val="00866065"/>
    <w:rsid w:val="00866C15"/>
    <w:rsid w:val="0086753C"/>
    <w:rsid w:val="00867699"/>
    <w:rsid w:val="0086773E"/>
    <w:rsid w:val="0086791D"/>
    <w:rsid w:val="00867D8A"/>
    <w:rsid w:val="00867ECD"/>
    <w:rsid w:val="0087035B"/>
    <w:rsid w:val="0087192B"/>
    <w:rsid w:val="00871C06"/>
    <w:rsid w:val="00872935"/>
    <w:rsid w:val="00873262"/>
    <w:rsid w:val="00873763"/>
    <w:rsid w:val="00873E3F"/>
    <w:rsid w:val="00874143"/>
    <w:rsid w:val="00874405"/>
    <w:rsid w:val="00874842"/>
    <w:rsid w:val="00875102"/>
    <w:rsid w:val="00875622"/>
    <w:rsid w:val="008761FF"/>
    <w:rsid w:val="00876E8E"/>
    <w:rsid w:val="00876FED"/>
    <w:rsid w:val="00876FFE"/>
    <w:rsid w:val="0087742E"/>
    <w:rsid w:val="0087786A"/>
    <w:rsid w:val="00877CD5"/>
    <w:rsid w:val="00877F89"/>
    <w:rsid w:val="0088080A"/>
    <w:rsid w:val="00881182"/>
    <w:rsid w:val="00881349"/>
    <w:rsid w:val="00881F80"/>
    <w:rsid w:val="008822D5"/>
    <w:rsid w:val="008826B9"/>
    <w:rsid w:val="008828C4"/>
    <w:rsid w:val="00883082"/>
    <w:rsid w:val="00883125"/>
    <w:rsid w:val="0088390C"/>
    <w:rsid w:val="00884ACF"/>
    <w:rsid w:val="00884CD1"/>
    <w:rsid w:val="00884CD7"/>
    <w:rsid w:val="00884D42"/>
    <w:rsid w:val="008856F8"/>
    <w:rsid w:val="00885C82"/>
    <w:rsid w:val="00885FE6"/>
    <w:rsid w:val="0088657A"/>
    <w:rsid w:val="008865C2"/>
    <w:rsid w:val="0088675C"/>
    <w:rsid w:val="008867A8"/>
    <w:rsid w:val="008872A1"/>
    <w:rsid w:val="008873B3"/>
    <w:rsid w:val="0088758E"/>
    <w:rsid w:val="008877C7"/>
    <w:rsid w:val="008900B4"/>
    <w:rsid w:val="00891039"/>
    <w:rsid w:val="008910D5"/>
    <w:rsid w:val="0089141C"/>
    <w:rsid w:val="00892102"/>
    <w:rsid w:val="00892766"/>
    <w:rsid w:val="00892A76"/>
    <w:rsid w:val="00892C5F"/>
    <w:rsid w:val="00893211"/>
    <w:rsid w:val="008938DA"/>
    <w:rsid w:val="00893A4A"/>
    <w:rsid w:val="00893CD3"/>
    <w:rsid w:val="00893D4C"/>
    <w:rsid w:val="00894723"/>
    <w:rsid w:val="008954E7"/>
    <w:rsid w:val="00895516"/>
    <w:rsid w:val="00895728"/>
    <w:rsid w:val="00895DC1"/>
    <w:rsid w:val="00896B8E"/>
    <w:rsid w:val="00896B95"/>
    <w:rsid w:val="00896D72"/>
    <w:rsid w:val="00896EBA"/>
    <w:rsid w:val="00897454"/>
    <w:rsid w:val="008974FD"/>
    <w:rsid w:val="00897EF9"/>
    <w:rsid w:val="00897F21"/>
    <w:rsid w:val="008A01D8"/>
    <w:rsid w:val="008A06FE"/>
    <w:rsid w:val="008A0FE2"/>
    <w:rsid w:val="008A16C8"/>
    <w:rsid w:val="008A180E"/>
    <w:rsid w:val="008A198B"/>
    <w:rsid w:val="008A249F"/>
    <w:rsid w:val="008A282B"/>
    <w:rsid w:val="008A2D26"/>
    <w:rsid w:val="008A33B3"/>
    <w:rsid w:val="008A3584"/>
    <w:rsid w:val="008A3755"/>
    <w:rsid w:val="008A388E"/>
    <w:rsid w:val="008A4259"/>
    <w:rsid w:val="008A42C0"/>
    <w:rsid w:val="008A473D"/>
    <w:rsid w:val="008A4AFC"/>
    <w:rsid w:val="008A4CE2"/>
    <w:rsid w:val="008A4EE6"/>
    <w:rsid w:val="008A5A91"/>
    <w:rsid w:val="008A5F21"/>
    <w:rsid w:val="008A5F37"/>
    <w:rsid w:val="008A5F6D"/>
    <w:rsid w:val="008A61C9"/>
    <w:rsid w:val="008A69F7"/>
    <w:rsid w:val="008A6D2B"/>
    <w:rsid w:val="008A7595"/>
    <w:rsid w:val="008B0174"/>
    <w:rsid w:val="008B06C8"/>
    <w:rsid w:val="008B06D5"/>
    <w:rsid w:val="008B0E0B"/>
    <w:rsid w:val="008B10A9"/>
    <w:rsid w:val="008B15F0"/>
    <w:rsid w:val="008B1B31"/>
    <w:rsid w:val="008B1B35"/>
    <w:rsid w:val="008B22B7"/>
    <w:rsid w:val="008B2D71"/>
    <w:rsid w:val="008B3F5D"/>
    <w:rsid w:val="008B421E"/>
    <w:rsid w:val="008B48E9"/>
    <w:rsid w:val="008B4C4C"/>
    <w:rsid w:val="008B4D68"/>
    <w:rsid w:val="008B4F70"/>
    <w:rsid w:val="008B61E4"/>
    <w:rsid w:val="008B6240"/>
    <w:rsid w:val="008B62BD"/>
    <w:rsid w:val="008B66E0"/>
    <w:rsid w:val="008B70FD"/>
    <w:rsid w:val="008B71AD"/>
    <w:rsid w:val="008B7930"/>
    <w:rsid w:val="008C0264"/>
    <w:rsid w:val="008C02C4"/>
    <w:rsid w:val="008C08EA"/>
    <w:rsid w:val="008C0BA9"/>
    <w:rsid w:val="008C0BB5"/>
    <w:rsid w:val="008C0E9B"/>
    <w:rsid w:val="008C0F87"/>
    <w:rsid w:val="008C1082"/>
    <w:rsid w:val="008C184B"/>
    <w:rsid w:val="008C19DD"/>
    <w:rsid w:val="008C1B4F"/>
    <w:rsid w:val="008C1D88"/>
    <w:rsid w:val="008C1F1E"/>
    <w:rsid w:val="008C2180"/>
    <w:rsid w:val="008C23AA"/>
    <w:rsid w:val="008C2F92"/>
    <w:rsid w:val="008C3115"/>
    <w:rsid w:val="008C325E"/>
    <w:rsid w:val="008C3627"/>
    <w:rsid w:val="008C37DB"/>
    <w:rsid w:val="008C3DAB"/>
    <w:rsid w:val="008C561A"/>
    <w:rsid w:val="008C60F1"/>
    <w:rsid w:val="008C62F1"/>
    <w:rsid w:val="008C6A15"/>
    <w:rsid w:val="008C70D3"/>
    <w:rsid w:val="008C759E"/>
    <w:rsid w:val="008C7611"/>
    <w:rsid w:val="008C7EFD"/>
    <w:rsid w:val="008D0596"/>
    <w:rsid w:val="008D0607"/>
    <w:rsid w:val="008D077B"/>
    <w:rsid w:val="008D07F0"/>
    <w:rsid w:val="008D0F23"/>
    <w:rsid w:val="008D16C7"/>
    <w:rsid w:val="008D17A5"/>
    <w:rsid w:val="008D1B75"/>
    <w:rsid w:val="008D2066"/>
    <w:rsid w:val="008D21D9"/>
    <w:rsid w:val="008D2C62"/>
    <w:rsid w:val="008D3246"/>
    <w:rsid w:val="008D3329"/>
    <w:rsid w:val="008D3762"/>
    <w:rsid w:val="008D3B12"/>
    <w:rsid w:val="008D3BF1"/>
    <w:rsid w:val="008D4016"/>
    <w:rsid w:val="008D42D2"/>
    <w:rsid w:val="008D4ECD"/>
    <w:rsid w:val="008D5646"/>
    <w:rsid w:val="008D5859"/>
    <w:rsid w:val="008D59F6"/>
    <w:rsid w:val="008D5C8A"/>
    <w:rsid w:val="008D5F29"/>
    <w:rsid w:val="008D6895"/>
    <w:rsid w:val="008D68EF"/>
    <w:rsid w:val="008D7014"/>
    <w:rsid w:val="008D708A"/>
    <w:rsid w:val="008D74DC"/>
    <w:rsid w:val="008D7514"/>
    <w:rsid w:val="008D7589"/>
    <w:rsid w:val="008E0425"/>
    <w:rsid w:val="008E0463"/>
    <w:rsid w:val="008E0802"/>
    <w:rsid w:val="008E1119"/>
    <w:rsid w:val="008E1B55"/>
    <w:rsid w:val="008E1C78"/>
    <w:rsid w:val="008E1DFB"/>
    <w:rsid w:val="008E32EC"/>
    <w:rsid w:val="008E3435"/>
    <w:rsid w:val="008E3D87"/>
    <w:rsid w:val="008E544C"/>
    <w:rsid w:val="008E55F9"/>
    <w:rsid w:val="008E58D1"/>
    <w:rsid w:val="008E59D7"/>
    <w:rsid w:val="008E5BD9"/>
    <w:rsid w:val="008E5CED"/>
    <w:rsid w:val="008E636F"/>
    <w:rsid w:val="008E6488"/>
    <w:rsid w:val="008E683E"/>
    <w:rsid w:val="008E6911"/>
    <w:rsid w:val="008E7213"/>
    <w:rsid w:val="008E72C1"/>
    <w:rsid w:val="008E73AD"/>
    <w:rsid w:val="008E76CC"/>
    <w:rsid w:val="008E7F7F"/>
    <w:rsid w:val="008F0430"/>
    <w:rsid w:val="008F0882"/>
    <w:rsid w:val="008F14A7"/>
    <w:rsid w:val="008F1C4A"/>
    <w:rsid w:val="008F1E93"/>
    <w:rsid w:val="008F2F75"/>
    <w:rsid w:val="008F306A"/>
    <w:rsid w:val="008F4385"/>
    <w:rsid w:val="008F4B3B"/>
    <w:rsid w:val="008F4DDC"/>
    <w:rsid w:val="008F5407"/>
    <w:rsid w:val="008F55E5"/>
    <w:rsid w:val="008F67B8"/>
    <w:rsid w:val="008F70C9"/>
    <w:rsid w:val="008F7E1D"/>
    <w:rsid w:val="008F7E55"/>
    <w:rsid w:val="009007F4"/>
    <w:rsid w:val="00900BB1"/>
    <w:rsid w:val="00900BE9"/>
    <w:rsid w:val="00900DAF"/>
    <w:rsid w:val="00900FC3"/>
    <w:rsid w:val="0090119D"/>
    <w:rsid w:val="009012B3"/>
    <w:rsid w:val="0090156D"/>
    <w:rsid w:val="009032E4"/>
    <w:rsid w:val="00903427"/>
    <w:rsid w:val="009036EF"/>
    <w:rsid w:val="00903F52"/>
    <w:rsid w:val="00904060"/>
    <w:rsid w:val="00904D55"/>
    <w:rsid w:val="00904E7C"/>
    <w:rsid w:val="00905257"/>
    <w:rsid w:val="00905681"/>
    <w:rsid w:val="0090569A"/>
    <w:rsid w:val="00905B25"/>
    <w:rsid w:val="00906228"/>
    <w:rsid w:val="00906AC0"/>
    <w:rsid w:val="009076D2"/>
    <w:rsid w:val="0090778D"/>
    <w:rsid w:val="009078BB"/>
    <w:rsid w:val="00907F8C"/>
    <w:rsid w:val="009107DE"/>
    <w:rsid w:val="0091132F"/>
    <w:rsid w:val="00911DE6"/>
    <w:rsid w:val="00911E74"/>
    <w:rsid w:val="009123D6"/>
    <w:rsid w:val="009128D4"/>
    <w:rsid w:val="009129CE"/>
    <w:rsid w:val="00913305"/>
    <w:rsid w:val="00913F4A"/>
    <w:rsid w:val="009141C1"/>
    <w:rsid w:val="009141DA"/>
    <w:rsid w:val="00914314"/>
    <w:rsid w:val="009148A2"/>
    <w:rsid w:val="009148E5"/>
    <w:rsid w:val="00914B6C"/>
    <w:rsid w:val="00914BB7"/>
    <w:rsid w:val="009158EA"/>
    <w:rsid w:val="00915F39"/>
    <w:rsid w:val="009161A7"/>
    <w:rsid w:val="00916295"/>
    <w:rsid w:val="00916C85"/>
    <w:rsid w:val="00916D76"/>
    <w:rsid w:val="0091711F"/>
    <w:rsid w:val="009175E2"/>
    <w:rsid w:val="00920347"/>
    <w:rsid w:val="009204A5"/>
    <w:rsid w:val="00920D49"/>
    <w:rsid w:val="00920EAD"/>
    <w:rsid w:val="0092159D"/>
    <w:rsid w:val="009223DC"/>
    <w:rsid w:val="00922405"/>
    <w:rsid w:val="0092294F"/>
    <w:rsid w:val="00922D07"/>
    <w:rsid w:val="00922E1C"/>
    <w:rsid w:val="00923836"/>
    <w:rsid w:val="009247BB"/>
    <w:rsid w:val="0092482F"/>
    <w:rsid w:val="0092514A"/>
    <w:rsid w:val="009258D9"/>
    <w:rsid w:val="0092631C"/>
    <w:rsid w:val="00926354"/>
    <w:rsid w:val="00926391"/>
    <w:rsid w:val="00926B4F"/>
    <w:rsid w:val="00926CE3"/>
    <w:rsid w:val="00926EAC"/>
    <w:rsid w:val="00926EF7"/>
    <w:rsid w:val="009275E2"/>
    <w:rsid w:val="0092780B"/>
    <w:rsid w:val="00927BCD"/>
    <w:rsid w:val="00930774"/>
    <w:rsid w:val="00930A7C"/>
    <w:rsid w:val="0093144C"/>
    <w:rsid w:val="0093278E"/>
    <w:rsid w:val="00932CB0"/>
    <w:rsid w:val="0093310A"/>
    <w:rsid w:val="00933193"/>
    <w:rsid w:val="00933B72"/>
    <w:rsid w:val="00933C8A"/>
    <w:rsid w:val="00934B7D"/>
    <w:rsid w:val="0093555E"/>
    <w:rsid w:val="0093567E"/>
    <w:rsid w:val="009356B4"/>
    <w:rsid w:val="0093580D"/>
    <w:rsid w:val="00935B53"/>
    <w:rsid w:val="00935D1A"/>
    <w:rsid w:val="009362AF"/>
    <w:rsid w:val="00936950"/>
    <w:rsid w:val="00936ADC"/>
    <w:rsid w:val="00937C2A"/>
    <w:rsid w:val="00937FB5"/>
    <w:rsid w:val="00940B79"/>
    <w:rsid w:val="00940C70"/>
    <w:rsid w:val="00940D7E"/>
    <w:rsid w:val="00940E67"/>
    <w:rsid w:val="00941045"/>
    <w:rsid w:val="00941314"/>
    <w:rsid w:val="00941DAB"/>
    <w:rsid w:val="009430A4"/>
    <w:rsid w:val="00943A30"/>
    <w:rsid w:val="00943D04"/>
    <w:rsid w:val="0094527E"/>
    <w:rsid w:val="00945829"/>
    <w:rsid w:val="009466BF"/>
    <w:rsid w:val="00946FE1"/>
    <w:rsid w:val="00947347"/>
    <w:rsid w:val="009473D5"/>
    <w:rsid w:val="0094785D"/>
    <w:rsid w:val="009479D4"/>
    <w:rsid w:val="00951863"/>
    <w:rsid w:val="00951B77"/>
    <w:rsid w:val="00951F6D"/>
    <w:rsid w:val="00952F06"/>
    <w:rsid w:val="009531FB"/>
    <w:rsid w:val="0095330D"/>
    <w:rsid w:val="009538BA"/>
    <w:rsid w:val="00953CF8"/>
    <w:rsid w:val="009542DB"/>
    <w:rsid w:val="009543B2"/>
    <w:rsid w:val="0095480A"/>
    <w:rsid w:val="00954DB5"/>
    <w:rsid w:val="00954F68"/>
    <w:rsid w:val="00955481"/>
    <w:rsid w:val="00955971"/>
    <w:rsid w:val="00955A2A"/>
    <w:rsid w:val="00955CCB"/>
    <w:rsid w:val="0095678F"/>
    <w:rsid w:val="009568F7"/>
    <w:rsid w:val="00956C49"/>
    <w:rsid w:val="00957363"/>
    <w:rsid w:val="00957364"/>
    <w:rsid w:val="009575E0"/>
    <w:rsid w:val="009602EB"/>
    <w:rsid w:val="009609F5"/>
    <w:rsid w:val="00961195"/>
    <w:rsid w:val="0096186C"/>
    <w:rsid w:val="009622E8"/>
    <w:rsid w:val="0096377C"/>
    <w:rsid w:val="0096394F"/>
    <w:rsid w:val="009639B6"/>
    <w:rsid w:val="0096455D"/>
    <w:rsid w:val="009648A3"/>
    <w:rsid w:val="00964FB8"/>
    <w:rsid w:val="00965089"/>
    <w:rsid w:val="009654F4"/>
    <w:rsid w:val="0096644C"/>
    <w:rsid w:val="00966D65"/>
    <w:rsid w:val="009675E6"/>
    <w:rsid w:val="0096778F"/>
    <w:rsid w:val="00967DC2"/>
    <w:rsid w:val="0097032F"/>
    <w:rsid w:val="0097196B"/>
    <w:rsid w:val="00971C5C"/>
    <w:rsid w:val="00972896"/>
    <w:rsid w:val="009730E1"/>
    <w:rsid w:val="00973E8D"/>
    <w:rsid w:val="00974247"/>
    <w:rsid w:val="009753C4"/>
    <w:rsid w:val="00975757"/>
    <w:rsid w:val="00975BA4"/>
    <w:rsid w:val="00975DB5"/>
    <w:rsid w:val="00976B7D"/>
    <w:rsid w:val="00977614"/>
    <w:rsid w:val="009776D5"/>
    <w:rsid w:val="009777A1"/>
    <w:rsid w:val="00977810"/>
    <w:rsid w:val="00977AAC"/>
    <w:rsid w:val="00977D34"/>
    <w:rsid w:val="00977F10"/>
    <w:rsid w:val="00977FED"/>
    <w:rsid w:val="00980460"/>
    <w:rsid w:val="00980865"/>
    <w:rsid w:val="00980A78"/>
    <w:rsid w:val="00980D8E"/>
    <w:rsid w:val="009815F7"/>
    <w:rsid w:val="00981928"/>
    <w:rsid w:val="00981C6E"/>
    <w:rsid w:val="00981DC1"/>
    <w:rsid w:val="009821B7"/>
    <w:rsid w:val="009822AC"/>
    <w:rsid w:val="00982519"/>
    <w:rsid w:val="0098275B"/>
    <w:rsid w:val="009828C6"/>
    <w:rsid w:val="00982BB6"/>
    <w:rsid w:val="0098314D"/>
    <w:rsid w:val="009831EE"/>
    <w:rsid w:val="00983693"/>
    <w:rsid w:val="00983726"/>
    <w:rsid w:val="009839BB"/>
    <w:rsid w:val="00983D46"/>
    <w:rsid w:val="00983D63"/>
    <w:rsid w:val="00983FAB"/>
    <w:rsid w:val="00984419"/>
    <w:rsid w:val="00984757"/>
    <w:rsid w:val="009850DC"/>
    <w:rsid w:val="009853AE"/>
    <w:rsid w:val="00985C14"/>
    <w:rsid w:val="00985E76"/>
    <w:rsid w:val="009863F5"/>
    <w:rsid w:val="009868C7"/>
    <w:rsid w:val="00986A74"/>
    <w:rsid w:val="0098708B"/>
    <w:rsid w:val="009874E3"/>
    <w:rsid w:val="009874E6"/>
    <w:rsid w:val="00987764"/>
    <w:rsid w:val="00987BF7"/>
    <w:rsid w:val="00987D88"/>
    <w:rsid w:val="00987DAB"/>
    <w:rsid w:val="00990744"/>
    <w:rsid w:val="00990F10"/>
    <w:rsid w:val="00991421"/>
    <w:rsid w:val="00991484"/>
    <w:rsid w:val="009914DA"/>
    <w:rsid w:val="009914EE"/>
    <w:rsid w:val="00991673"/>
    <w:rsid w:val="0099198D"/>
    <w:rsid w:val="00991DE2"/>
    <w:rsid w:val="009927A0"/>
    <w:rsid w:val="00992ECC"/>
    <w:rsid w:val="00992F29"/>
    <w:rsid w:val="00993560"/>
    <w:rsid w:val="00993AC9"/>
    <w:rsid w:val="00993FBF"/>
    <w:rsid w:val="0099435A"/>
    <w:rsid w:val="00995167"/>
    <w:rsid w:val="00995D43"/>
    <w:rsid w:val="00995E4F"/>
    <w:rsid w:val="0099665D"/>
    <w:rsid w:val="00996E0D"/>
    <w:rsid w:val="00996FEB"/>
    <w:rsid w:val="0099705F"/>
    <w:rsid w:val="00997BC2"/>
    <w:rsid w:val="009A03E0"/>
    <w:rsid w:val="009A07F6"/>
    <w:rsid w:val="009A0CC0"/>
    <w:rsid w:val="009A0E04"/>
    <w:rsid w:val="009A13CF"/>
    <w:rsid w:val="009A1414"/>
    <w:rsid w:val="009A16D7"/>
    <w:rsid w:val="009A1813"/>
    <w:rsid w:val="009A1B06"/>
    <w:rsid w:val="009A1BEF"/>
    <w:rsid w:val="009A2255"/>
    <w:rsid w:val="009A2353"/>
    <w:rsid w:val="009A2640"/>
    <w:rsid w:val="009A2CB3"/>
    <w:rsid w:val="009A2D25"/>
    <w:rsid w:val="009A3427"/>
    <w:rsid w:val="009A3994"/>
    <w:rsid w:val="009A4BA1"/>
    <w:rsid w:val="009A4C74"/>
    <w:rsid w:val="009A5599"/>
    <w:rsid w:val="009A6054"/>
    <w:rsid w:val="009A6075"/>
    <w:rsid w:val="009A64AA"/>
    <w:rsid w:val="009A662F"/>
    <w:rsid w:val="009A66AC"/>
    <w:rsid w:val="009A68D2"/>
    <w:rsid w:val="009A6F35"/>
    <w:rsid w:val="009A73AF"/>
    <w:rsid w:val="009A74DC"/>
    <w:rsid w:val="009A791A"/>
    <w:rsid w:val="009A7CA0"/>
    <w:rsid w:val="009A7EBF"/>
    <w:rsid w:val="009B03EA"/>
    <w:rsid w:val="009B0E46"/>
    <w:rsid w:val="009B1190"/>
    <w:rsid w:val="009B162D"/>
    <w:rsid w:val="009B1E01"/>
    <w:rsid w:val="009B262A"/>
    <w:rsid w:val="009B28FD"/>
    <w:rsid w:val="009B2CBF"/>
    <w:rsid w:val="009B3458"/>
    <w:rsid w:val="009B40F0"/>
    <w:rsid w:val="009B424E"/>
    <w:rsid w:val="009B43BC"/>
    <w:rsid w:val="009B46A9"/>
    <w:rsid w:val="009B493B"/>
    <w:rsid w:val="009B4A36"/>
    <w:rsid w:val="009B4E4E"/>
    <w:rsid w:val="009B569B"/>
    <w:rsid w:val="009B5813"/>
    <w:rsid w:val="009B5AC3"/>
    <w:rsid w:val="009B623E"/>
    <w:rsid w:val="009B62BC"/>
    <w:rsid w:val="009B6637"/>
    <w:rsid w:val="009B68F7"/>
    <w:rsid w:val="009B6BF6"/>
    <w:rsid w:val="009B7257"/>
    <w:rsid w:val="009B77D4"/>
    <w:rsid w:val="009B79F3"/>
    <w:rsid w:val="009C02DC"/>
    <w:rsid w:val="009C05F7"/>
    <w:rsid w:val="009C1431"/>
    <w:rsid w:val="009C14EC"/>
    <w:rsid w:val="009C190F"/>
    <w:rsid w:val="009C1A5B"/>
    <w:rsid w:val="009C2575"/>
    <w:rsid w:val="009C331F"/>
    <w:rsid w:val="009C3A34"/>
    <w:rsid w:val="009C3A55"/>
    <w:rsid w:val="009C3F1B"/>
    <w:rsid w:val="009C44E1"/>
    <w:rsid w:val="009C4FF7"/>
    <w:rsid w:val="009C54D7"/>
    <w:rsid w:val="009C5BE5"/>
    <w:rsid w:val="009C5E0A"/>
    <w:rsid w:val="009C5E86"/>
    <w:rsid w:val="009C607F"/>
    <w:rsid w:val="009C621C"/>
    <w:rsid w:val="009C72FB"/>
    <w:rsid w:val="009C74D4"/>
    <w:rsid w:val="009C74D5"/>
    <w:rsid w:val="009C7593"/>
    <w:rsid w:val="009C798D"/>
    <w:rsid w:val="009C7DE2"/>
    <w:rsid w:val="009C7F12"/>
    <w:rsid w:val="009C7F13"/>
    <w:rsid w:val="009D0180"/>
    <w:rsid w:val="009D051A"/>
    <w:rsid w:val="009D0D6E"/>
    <w:rsid w:val="009D1637"/>
    <w:rsid w:val="009D1811"/>
    <w:rsid w:val="009D1A0E"/>
    <w:rsid w:val="009D28FC"/>
    <w:rsid w:val="009D301D"/>
    <w:rsid w:val="009D330A"/>
    <w:rsid w:val="009D382B"/>
    <w:rsid w:val="009D3A6C"/>
    <w:rsid w:val="009D420F"/>
    <w:rsid w:val="009D4521"/>
    <w:rsid w:val="009D4751"/>
    <w:rsid w:val="009D53B5"/>
    <w:rsid w:val="009D5416"/>
    <w:rsid w:val="009D5516"/>
    <w:rsid w:val="009D5BE8"/>
    <w:rsid w:val="009D5D19"/>
    <w:rsid w:val="009D5F46"/>
    <w:rsid w:val="009D6089"/>
    <w:rsid w:val="009D6394"/>
    <w:rsid w:val="009D642A"/>
    <w:rsid w:val="009D6489"/>
    <w:rsid w:val="009D6B55"/>
    <w:rsid w:val="009D7A56"/>
    <w:rsid w:val="009D7E7E"/>
    <w:rsid w:val="009E0039"/>
    <w:rsid w:val="009E0641"/>
    <w:rsid w:val="009E1291"/>
    <w:rsid w:val="009E1956"/>
    <w:rsid w:val="009E1DAC"/>
    <w:rsid w:val="009E30F2"/>
    <w:rsid w:val="009E313C"/>
    <w:rsid w:val="009E3CD9"/>
    <w:rsid w:val="009E403B"/>
    <w:rsid w:val="009E4D87"/>
    <w:rsid w:val="009E4DD9"/>
    <w:rsid w:val="009E5299"/>
    <w:rsid w:val="009E5311"/>
    <w:rsid w:val="009E62D0"/>
    <w:rsid w:val="009E62EB"/>
    <w:rsid w:val="009E648A"/>
    <w:rsid w:val="009E655F"/>
    <w:rsid w:val="009E6887"/>
    <w:rsid w:val="009E6910"/>
    <w:rsid w:val="009E6FFF"/>
    <w:rsid w:val="009E71B2"/>
    <w:rsid w:val="009E71D4"/>
    <w:rsid w:val="009E760E"/>
    <w:rsid w:val="009E79C3"/>
    <w:rsid w:val="009E7A11"/>
    <w:rsid w:val="009F0166"/>
    <w:rsid w:val="009F0BD0"/>
    <w:rsid w:val="009F0DD1"/>
    <w:rsid w:val="009F1492"/>
    <w:rsid w:val="009F1A6F"/>
    <w:rsid w:val="009F21BA"/>
    <w:rsid w:val="009F2A3C"/>
    <w:rsid w:val="009F2A58"/>
    <w:rsid w:val="009F35E1"/>
    <w:rsid w:val="009F37A7"/>
    <w:rsid w:val="009F39C4"/>
    <w:rsid w:val="009F3AE2"/>
    <w:rsid w:val="009F3B29"/>
    <w:rsid w:val="009F3CA7"/>
    <w:rsid w:val="009F4D9E"/>
    <w:rsid w:val="009F5629"/>
    <w:rsid w:val="009F5911"/>
    <w:rsid w:val="009F5A37"/>
    <w:rsid w:val="009F5B15"/>
    <w:rsid w:val="009F5DE4"/>
    <w:rsid w:val="009F5F6C"/>
    <w:rsid w:val="009F669D"/>
    <w:rsid w:val="009F6CEA"/>
    <w:rsid w:val="009F7187"/>
    <w:rsid w:val="009F734F"/>
    <w:rsid w:val="009F78CC"/>
    <w:rsid w:val="009F7B4A"/>
    <w:rsid w:val="00A00576"/>
    <w:rsid w:val="00A00A95"/>
    <w:rsid w:val="00A017D6"/>
    <w:rsid w:val="00A01BC8"/>
    <w:rsid w:val="00A01D40"/>
    <w:rsid w:val="00A01E69"/>
    <w:rsid w:val="00A0202A"/>
    <w:rsid w:val="00A02032"/>
    <w:rsid w:val="00A027C0"/>
    <w:rsid w:val="00A02D59"/>
    <w:rsid w:val="00A0328D"/>
    <w:rsid w:val="00A033BD"/>
    <w:rsid w:val="00A03D98"/>
    <w:rsid w:val="00A042E5"/>
    <w:rsid w:val="00A04653"/>
    <w:rsid w:val="00A04BFE"/>
    <w:rsid w:val="00A050B0"/>
    <w:rsid w:val="00A05141"/>
    <w:rsid w:val="00A0533E"/>
    <w:rsid w:val="00A055CD"/>
    <w:rsid w:val="00A06536"/>
    <w:rsid w:val="00A06668"/>
    <w:rsid w:val="00A06784"/>
    <w:rsid w:val="00A06C6A"/>
    <w:rsid w:val="00A06CB5"/>
    <w:rsid w:val="00A07038"/>
    <w:rsid w:val="00A073C6"/>
    <w:rsid w:val="00A07B6F"/>
    <w:rsid w:val="00A07D2B"/>
    <w:rsid w:val="00A07E3D"/>
    <w:rsid w:val="00A10DB8"/>
    <w:rsid w:val="00A10E65"/>
    <w:rsid w:val="00A111DB"/>
    <w:rsid w:val="00A1127E"/>
    <w:rsid w:val="00A11DB1"/>
    <w:rsid w:val="00A11FFC"/>
    <w:rsid w:val="00A12838"/>
    <w:rsid w:val="00A12A27"/>
    <w:rsid w:val="00A1301B"/>
    <w:rsid w:val="00A1380F"/>
    <w:rsid w:val="00A13FB9"/>
    <w:rsid w:val="00A148E4"/>
    <w:rsid w:val="00A1517A"/>
    <w:rsid w:val="00A15B86"/>
    <w:rsid w:val="00A15D3A"/>
    <w:rsid w:val="00A1622F"/>
    <w:rsid w:val="00A16560"/>
    <w:rsid w:val="00A17035"/>
    <w:rsid w:val="00A17402"/>
    <w:rsid w:val="00A2022D"/>
    <w:rsid w:val="00A2024A"/>
    <w:rsid w:val="00A20351"/>
    <w:rsid w:val="00A2045C"/>
    <w:rsid w:val="00A204E8"/>
    <w:rsid w:val="00A2059B"/>
    <w:rsid w:val="00A21640"/>
    <w:rsid w:val="00A216B2"/>
    <w:rsid w:val="00A2185E"/>
    <w:rsid w:val="00A21DEA"/>
    <w:rsid w:val="00A224B0"/>
    <w:rsid w:val="00A22C26"/>
    <w:rsid w:val="00A22FCC"/>
    <w:rsid w:val="00A23311"/>
    <w:rsid w:val="00A23599"/>
    <w:rsid w:val="00A2366B"/>
    <w:rsid w:val="00A237B9"/>
    <w:rsid w:val="00A237F1"/>
    <w:rsid w:val="00A23925"/>
    <w:rsid w:val="00A23C9D"/>
    <w:rsid w:val="00A23D71"/>
    <w:rsid w:val="00A241DE"/>
    <w:rsid w:val="00A244B4"/>
    <w:rsid w:val="00A24634"/>
    <w:rsid w:val="00A24AFE"/>
    <w:rsid w:val="00A253CD"/>
    <w:rsid w:val="00A25B1D"/>
    <w:rsid w:val="00A261E1"/>
    <w:rsid w:val="00A26313"/>
    <w:rsid w:val="00A269F7"/>
    <w:rsid w:val="00A270FC"/>
    <w:rsid w:val="00A2712B"/>
    <w:rsid w:val="00A273B6"/>
    <w:rsid w:val="00A27E3E"/>
    <w:rsid w:val="00A30132"/>
    <w:rsid w:val="00A30284"/>
    <w:rsid w:val="00A3073F"/>
    <w:rsid w:val="00A3081A"/>
    <w:rsid w:val="00A30A7E"/>
    <w:rsid w:val="00A31251"/>
    <w:rsid w:val="00A317F2"/>
    <w:rsid w:val="00A318E0"/>
    <w:rsid w:val="00A32359"/>
    <w:rsid w:val="00A32694"/>
    <w:rsid w:val="00A32DED"/>
    <w:rsid w:val="00A32F70"/>
    <w:rsid w:val="00A3327D"/>
    <w:rsid w:val="00A334A2"/>
    <w:rsid w:val="00A349AB"/>
    <w:rsid w:val="00A34C4D"/>
    <w:rsid w:val="00A34D3D"/>
    <w:rsid w:val="00A34E81"/>
    <w:rsid w:val="00A34FDA"/>
    <w:rsid w:val="00A354AB"/>
    <w:rsid w:val="00A35A21"/>
    <w:rsid w:val="00A35DD8"/>
    <w:rsid w:val="00A35F07"/>
    <w:rsid w:val="00A35FAF"/>
    <w:rsid w:val="00A37B76"/>
    <w:rsid w:val="00A40126"/>
    <w:rsid w:val="00A40496"/>
    <w:rsid w:val="00A4081D"/>
    <w:rsid w:val="00A40E8C"/>
    <w:rsid w:val="00A415B4"/>
    <w:rsid w:val="00A41983"/>
    <w:rsid w:val="00A4218C"/>
    <w:rsid w:val="00A425B9"/>
    <w:rsid w:val="00A42A88"/>
    <w:rsid w:val="00A42B83"/>
    <w:rsid w:val="00A42C3D"/>
    <w:rsid w:val="00A42FBB"/>
    <w:rsid w:val="00A431F0"/>
    <w:rsid w:val="00A43657"/>
    <w:rsid w:val="00A44712"/>
    <w:rsid w:val="00A4494D"/>
    <w:rsid w:val="00A449B3"/>
    <w:rsid w:val="00A44EDA"/>
    <w:rsid w:val="00A45360"/>
    <w:rsid w:val="00A45825"/>
    <w:rsid w:val="00A4588E"/>
    <w:rsid w:val="00A45A8B"/>
    <w:rsid w:val="00A45AC8"/>
    <w:rsid w:val="00A45B4D"/>
    <w:rsid w:val="00A46342"/>
    <w:rsid w:val="00A46A6E"/>
    <w:rsid w:val="00A46FC6"/>
    <w:rsid w:val="00A4756F"/>
    <w:rsid w:val="00A47B50"/>
    <w:rsid w:val="00A47DDA"/>
    <w:rsid w:val="00A47E25"/>
    <w:rsid w:val="00A5071A"/>
    <w:rsid w:val="00A50D64"/>
    <w:rsid w:val="00A50DD5"/>
    <w:rsid w:val="00A518DA"/>
    <w:rsid w:val="00A519E2"/>
    <w:rsid w:val="00A51FFB"/>
    <w:rsid w:val="00A52086"/>
    <w:rsid w:val="00A5322F"/>
    <w:rsid w:val="00A53600"/>
    <w:rsid w:val="00A53FB9"/>
    <w:rsid w:val="00A54162"/>
    <w:rsid w:val="00A54396"/>
    <w:rsid w:val="00A54588"/>
    <w:rsid w:val="00A5459D"/>
    <w:rsid w:val="00A5478B"/>
    <w:rsid w:val="00A555F9"/>
    <w:rsid w:val="00A55601"/>
    <w:rsid w:val="00A56E47"/>
    <w:rsid w:val="00A57215"/>
    <w:rsid w:val="00A5794A"/>
    <w:rsid w:val="00A57A81"/>
    <w:rsid w:val="00A57AA6"/>
    <w:rsid w:val="00A57CB0"/>
    <w:rsid w:val="00A6014C"/>
    <w:rsid w:val="00A602B0"/>
    <w:rsid w:val="00A60CCB"/>
    <w:rsid w:val="00A61129"/>
    <w:rsid w:val="00A61AD1"/>
    <w:rsid w:val="00A61BA4"/>
    <w:rsid w:val="00A61DE1"/>
    <w:rsid w:val="00A62DC6"/>
    <w:rsid w:val="00A62E75"/>
    <w:rsid w:val="00A62F25"/>
    <w:rsid w:val="00A62FE9"/>
    <w:rsid w:val="00A631BF"/>
    <w:rsid w:val="00A63A8D"/>
    <w:rsid w:val="00A63ADA"/>
    <w:rsid w:val="00A63B59"/>
    <w:rsid w:val="00A63F69"/>
    <w:rsid w:val="00A648AF"/>
    <w:rsid w:val="00A64AD0"/>
    <w:rsid w:val="00A65224"/>
    <w:rsid w:val="00A655DA"/>
    <w:rsid w:val="00A65A35"/>
    <w:rsid w:val="00A66842"/>
    <w:rsid w:val="00A66982"/>
    <w:rsid w:val="00A66C78"/>
    <w:rsid w:val="00A673A8"/>
    <w:rsid w:val="00A673F2"/>
    <w:rsid w:val="00A67700"/>
    <w:rsid w:val="00A67EE3"/>
    <w:rsid w:val="00A70116"/>
    <w:rsid w:val="00A704A7"/>
    <w:rsid w:val="00A70CFD"/>
    <w:rsid w:val="00A7193D"/>
    <w:rsid w:val="00A71A48"/>
    <w:rsid w:val="00A71A8D"/>
    <w:rsid w:val="00A71DF7"/>
    <w:rsid w:val="00A72110"/>
    <w:rsid w:val="00A722BA"/>
    <w:rsid w:val="00A733D5"/>
    <w:rsid w:val="00A73736"/>
    <w:rsid w:val="00A73B75"/>
    <w:rsid w:val="00A748CB"/>
    <w:rsid w:val="00A74949"/>
    <w:rsid w:val="00A76133"/>
    <w:rsid w:val="00A7639F"/>
    <w:rsid w:val="00A77174"/>
    <w:rsid w:val="00A77444"/>
    <w:rsid w:val="00A81287"/>
    <w:rsid w:val="00A81569"/>
    <w:rsid w:val="00A81B4F"/>
    <w:rsid w:val="00A820BD"/>
    <w:rsid w:val="00A82383"/>
    <w:rsid w:val="00A82780"/>
    <w:rsid w:val="00A83DB6"/>
    <w:rsid w:val="00A83F65"/>
    <w:rsid w:val="00A8430E"/>
    <w:rsid w:val="00A85AD2"/>
    <w:rsid w:val="00A85C1D"/>
    <w:rsid w:val="00A8624C"/>
    <w:rsid w:val="00A86524"/>
    <w:rsid w:val="00A86784"/>
    <w:rsid w:val="00A86BF3"/>
    <w:rsid w:val="00A86FED"/>
    <w:rsid w:val="00A87468"/>
    <w:rsid w:val="00A875E8"/>
    <w:rsid w:val="00A8776A"/>
    <w:rsid w:val="00A903CA"/>
    <w:rsid w:val="00A90537"/>
    <w:rsid w:val="00A90598"/>
    <w:rsid w:val="00A9064F"/>
    <w:rsid w:val="00A90736"/>
    <w:rsid w:val="00A90BCE"/>
    <w:rsid w:val="00A91174"/>
    <w:rsid w:val="00A9199B"/>
    <w:rsid w:val="00A926A8"/>
    <w:rsid w:val="00A928C3"/>
    <w:rsid w:val="00A92B9D"/>
    <w:rsid w:val="00A935C2"/>
    <w:rsid w:val="00A93B29"/>
    <w:rsid w:val="00A94189"/>
    <w:rsid w:val="00A94B3E"/>
    <w:rsid w:val="00A9510E"/>
    <w:rsid w:val="00A9515C"/>
    <w:rsid w:val="00A95421"/>
    <w:rsid w:val="00A961EA"/>
    <w:rsid w:val="00A96203"/>
    <w:rsid w:val="00A96314"/>
    <w:rsid w:val="00A96ACD"/>
    <w:rsid w:val="00A96AD6"/>
    <w:rsid w:val="00A96BC0"/>
    <w:rsid w:val="00A97402"/>
    <w:rsid w:val="00A97F06"/>
    <w:rsid w:val="00AA00DB"/>
    <w:rsid w:val="00AA00F7"/>
    <w:rsid w:val="00AA0945"/>
    <w:rsid w:val="00AA1148"/>
    <w:rsid w:val="00AA1273"/>
    <w:rsid w:val="00AA1750"/>
    <w:rsid w:val="00AA30A1"/>
    <w:rsid w:val="00AA30E9"/>
    <w:rsid w:val="00AA30F2"/>
    <w:rsid w:val="00AA349B"/>
    <w:rsid w:val="00AA363E"/>
    <w:rsid w:val="00AA3926"/>
    <w:rsid w:val="00AA392D"/>
    <w:rsid w:val="00AA3D73"/>
    <w:rsid w:val="00AA43F0"/>
    <w:rsid w:val="00AA4B3D"/>
    <w:rsid w:val="00AA5424"/>
    <w:rsid w:val="00AA592E"/>
    <w:rsid w:val="00AA5C3D"/>
    <w:rsid w:val="00AA691B"/>
    <w:rsid w:val="00AA6F05"/>
    <w:rsid w:val="00AA7028"/>
    <w:rsid w:val="00AA733D"/>
    <w:rsid w:val="00AA7F40"/>
    <w:rsid w:val="00AA7F94"/>
    <w:rsid w:val="00AB0016"/>
    <w:rsid w:val="00AB04C7"/>
    <w:rsid w:val="00AB08C5"/>
    <w:rsid w:val="00AB0AEF"/>
    <w:rsid w:val="00AB1A01"/>
    <w:rsid w:val="00AB204B"/>
    <w:rsid w:val="00AB20BC"/>
    <w:rsid w:val="00AB300E"/>
    <w:rsid w:val="00AB3742"/>
    <w:rsid w:val="00AB3838"/>
    <w:rsid w:val="00AB399C"/>
    <w:rsid w:val="00AB454C"/>
    <w:rsid w:val="00AB4840"/>
    <w:rsid w:val="00AB4A29"/>
    <w:rsid w:val="00AB532B"/>
    <w:rsid w:val="00AB5770"/>
    <w:rsid w:val="00AB5BA7"/>
    <w:rsid w:val="00AB6B15"/>
    <w:rsid w:val="00AC002C"/>
    <w:rsid w:val="00AC0884"/>
    <w:rsid w:val="00AC0A86"/>
    <w:rsid w:val="00AC0AD3"/>
    <w:rsid w:val="00AC0AF8"/>
    <w:rsid w:val="00AC135C"/>
    <w:rsid w:val="00AC18BA"/>
    <w:rsid w:val="00AC1A52"/>
    <w:rsid w:val="00AC2020"/>
    <w:rsid w:val="00AC291D"/>
    <w:rsid w:val="00AC312D"/>
    <w:rsid w:val="00AC319E"/>
    <w:rsid w:val="00AC3D7F"/>
    <w:rsid w:val="00AC42E0"/>
    <w:rsid w:val="00AC4673"/>
    <w:rsid w:val="00AC47FF"/>
    <w:rsid w:val="00AC53C3"/>
    <w:rsid w:val="00AC57A9"/>
    <w:rsid w:val="00AC5C2B"/>
    <w:rsid w:val="00AC64D7"/>
    <w:rsid w:val="00AC6EE3"/>
    <w:rsid w:val="00AC6F65"/>
    <w:rsid w:val="00AC7350"/>
    <w:rsid w:val="00AD00C9"/>
    <w:rsid w:val="00AD0317"/>
    <w:rsid w:val="00AD071D"/>
    <w:rsid w:val="00AD09D9"/>
    <w:rsid w:val="00AD0CB8"/>
    <w:rsid w:val="00AD0D7A"/>
    <w:rsid w:val="00AD173E"/>
    <w:rsid w:val="00AD1BC6"/>
    <w:rsid w:val="00AD1E7C"/>
    <w:rsid w:val="00AD2286"/>
    <w:rsid w:val="00AD2674"/>
    <w:rsid w:val="00AD31FC"/>
    <w:rsid w:val="00AD3B63"/>
    <w:rsid w:val="00AD3DB1"/>
    <w:rsid w:val="00AD3F80"/>
    <w:rsid w:val="00AD5373"/>
    <w:rsid w:val="00AD593D"/>
    <w:rsid w:val="00AD5A5D"/>
    <w:rsid w:val="00AD5CCE"/>
    <w:rsid w:val="00AD5D7A"/>
    <w:rsid w:val="00AD5E59"/>
    <w:rsid w:val="00AD631A"/>
    <w:rsid w:val="00AD640A"/>
    <w:rsid w:val="00AD6D03"/>
    <w:rsid w:val="00AD701F"/>
    <w:rsid w:val="00AD71AC"/>
    <w:rsid w:val="00AD7257"/>
    <w:rsid w:val="00AD7727"/>
    <w:rsid w:val="00AD7BD5"/>
    <w:rsid w:val="00AE0280"/>
    <w:rsid w:val="00AE0800"/>
    <w:rsid w:val="00AE0AA4"/>
    <w:rsid w:val="00AE0BCA"/>
    <w:rsid w:val="00AE11B7"/>
    <w:rsid w:val="00AE144B"/>
    <w:rsid w:val="00AE15C7"/>
    <w:rsid w:val="00AE1611"/>
    <w:rsid w:val="00AE1D07"/>
    <w:rsid w:val="00AE20D4"/>
    <w:rsid w:val="00AE2548"/>
    <w:rsid w:val="00AE37AC"/>
    <w:rsid w:val="00AE3CC6"/>
    <w:rsid w:val="00AE4C45"/>
    <w:rsid w:val="00AE4F30"/>
    <w:rsid w:val="00AE506F"/>
    <w:rsid w:val="00AE590B"/>
    <w:rsid w:val="00AE5961"/>
    <w:rsid w:val="00AE5A95"/>
    <w:rsid w:val="00AE5E2A"/>
    <w:rsid w:val="00AE5F5A"/>
    <w:rsid w:val="00AE5F89"/>
    <w:rsid w:val="00AE6A27"/>
    <w:rsid w:val="00AE739A"/>
    <w:rsid w:val="00AE77CD"/>
    <w:rsid w:val="00AE79AA"/>
    <w:rsid w:val="00AE7A54"/>
    <w:rsid w:val="00AF0042"/>
    <w:rsid w:val="00AF0387"/>
    <w:rsid w:val="00AF0824"/>
    <w:rsid w:val="00AF0BEB"/>
    <w:rsid w:val="00AF17CD"/>
    <w:rsid w:val="00AF18E9"/>
    <w:rsid w:val="00AF1E67"/>
    <w:rsid w:val="00AF2329"/>
    <w:rsid w:val="00AF2AC7"/>
    <w:rsid w:val="00AF394F"/>
    <w:rsid w:val="00AF3ABD"/>
    <w:rsid w:val="00AF3C7D"/>
    <w:rsid w:val="00AF48F8"/>
    <w:rsid w:val="00AF517E"/>
    <w:rsid w:val="00AF684A"/>
    <w:rsid w:val="00AF6DFF"/>
    <w:rsid w:val="00AF712B"/>
    <w:rsid w:val="00AF733C"/>
    <w:rsid w:val="00AF7539"/>
    <w:rsid w:val="00AF7567"/>
    <w:rsid w:val="00AF797A"/>
    <w:rsid w:val="00AF7BDB"/>
    <w:rsid w:val="00AF7C9A"/>
    <w:rsid w:val="00B00408"/>
    <w:rsid w:val="00B005CE"/>
    <w:rsid w:val="00B00BEB"/>
    <w:rsid w:val="00B00E0D"/>
    <w:rsid w:val="00B012C5"/>
    <w:rsid w:val="00B0170D"/>
    <w:rsid w:val="00B01857"/>
    <w:rsid w:val="00B01B12"/>
    <w:rsid w:val="00B01C65"/>
    <w:rsid w:val="00B01E18"/>
    <w:rsid w:val="00B022D3"/>
    <w:rsid w:val="00B02B5F"/>
    <w:rsid w:val="00B035B3"/>
    <w:rsid w:val="00B040E7"/>
    <w:rsid w:val="00B043F9"/>
    <w:rsid w:val="00B04629"/>
    <w:rsid w:val="00B04D5D"/>
    <w:rsid w:val="00B04EFC"/>
    <w:rsid w:val="00B05139"/>
    <w:rsid w:val="00B06176"/>
    <w:rsid w:val="00B062D0"/>
    <w:rsid w:val="00B0637D"/>
    <w:rsid w:val="00B0767E"/>
    <w:rsid w:val="00B07A43"/>
    <w:rsid w:val="00B07B7A"/>
    <w:rsid w:val="00B07CC0"/>
    <w:rsid w:val="00B07CDF"/>
    <w:rsid w:val="00B07E08"/>
    <w:rsid w:val="00B104CB"/>
    <w:rsid w:val="00B10601"/>
    <w:rsid w:val="00B109B9"/>
    <w:rsid w:val="00B11900"/>
    <w:rsid w:val="00B12243"/>
    <w:rsid w:val="00B127C6"/>
    <w:rsid w:val="00B131E6"/>
    <w:rsid w:val="00B13475"/>
    <w:rsid w:val="00B138FD"/>
    <w:rsid w:val="00B13B41"/>
    <w:rsid w:val="00B145DC"/>
    <w:rsid w:val="00B14683"/>
    <w:rsid w:val="00B14F57"/>
    <w:rsid w:val="00B1524E"/>
    <w:rsid w:val="00B16099"/>
    <w:rsid w:val="00B163C5"/>
    <w:rsid w:val="00B1672B"/>
    <w:rsid w:val="00B17358"/>
    <w:rsid w:val="00B17FBE"/>
    <w:rsid w:val="00B20058"/>
    <w:rsid w:val="00B2012E"/>
    <w:rsid w:val="00B202FD"/>
    <w:rsid w:val="00B20E87"/>
    <w:rsid w:val="00B21C66"/>
    <w:rsid w:val="00B21E96"/>
    <w:rsid w:val="00B2200E"/>
    <w:rsid w:val="00B2242C"/>
    <w:rsid w:val="00B2245A"/>
    <w:rsid w:val="00B2258F"/>
    <w:rsid w:val="00B23315"/>
    <w:rsid w:val="00B2376B"/>
    <w:rsid w:val="00B23A88"/>
    <w:rsid w:val="00B240C5"/>
    <w:rsid w:val="00B24A04"/>
    <w:rsid w:val="00B24FA1"/>
    <w:rsid w:val="00B25319"/>
    <w:rsid w:val="00B254EC"/>
    <w:rsid w:val="00B25B90"/>
    <w:rsid w:val="00B25B97"/>
    <w:rsid w:val="00B2638B"/>
    <w:rsid w:val="00B27740"/>
    <w:rsid w:val="00B30607"/>
    <w:rsid w:val="00B30774"/>
    <w:rsid w:val="00B30AD8"/>
    <w:rsid w:val="00B30C5E"/>
    <w:rsid w:val="00B30E0F"/>
    <w:rsid w:val="00B30E8D"/>
    <w:rsid w:val="00B312B4"/>
    <w:rsid w:val="00B31683"/>
    <w:rsid w:val="00B31776"/>
    <w:rsid w:val="00B31929"/>
    <w:rsid w:val="00B31982"/>
    <w:rsid w:val="00B31DFB"/>
    <w:rsid w:val="00B3230F"/>
    <w:rsid w:val="00B32415"/>
    <w:rsid w:val="00B32963"/>
    <w:rsid w:val="00B32CFC"/>
    <w:rsid w:val="00B33329"/>
    <w:rsid w:val="00B33414"/>
    <w:rsid w:val="00B3348F"/>
    <w:rsid w:val="00B33528"/>
    <w:rsid w:val="00B339DC"/>
    <w:rsid w:val="00B33B6E"/>
    <w:rsid w:val="00B33DB2"/>
    <w:rsid w:val="00B3426B"/>
    <w:rsid w:val="00B34784"/>
    <w:rsid w:val="00B34831"/>
    <w:rsid w:val="00B34DD3"/>
    <w:rsid w:val="00B35479"/>
    <w:rsid w:val="00B357CC"/>
    <w:rsid w:val="00B35DBE"/>
    <w:rsid w:val="00B37EE2"/>
    <w:rsid w:val="00B4066F"/>
    <w:rsid w:val="00B41BF7"/>
    <w:rsid w:val="00B42C22"/>
    <w:rsid w:val="00B42E16"/>
    <w:rsid w:val="00B4304A"/>
    <w:rsid w:val="00B439EC"/>
    <w:rsid w:val="00B43CEE"/>
    <w:rsid w:val="00B43F1A"/>
    <w:rsid w:val="00B4436C"/>
    <w:rsid w:val="00B45139"/>
    <w:rsid w:val="00B45623"/>
    <w:rsid w:val="00B457B8"/>
    <w:rsid w:val="00B45C06"/>
    <w:rsid w:val="00B45CAB"/>
    <w:rsid w:val="00B460CD"/>
    <w:rsid w:val="00B46B41"/>
    <w:rsid w:val="00B4752C"/>
    <w:rsid w:val="00B47656"/>
    <w:rsid w:val="00B47E69"/>
    <w:rsid w:val="00B47FC7"/>
    <w:rsid w:val="00B5017B"/>
    <w:rsid w:val="00B50480"/>
    <w:rsid w:val="00B50806"/>
    <w:rsid w:val="00B50C04"/>
    <w:rsid w:val="00B50D1D"/>
    <w:rsid w:val="00B510E2"/>
    <w:rsid w:val="00B5159A"/>
    <w:rsid w:val="00B51A01"/>
    <w:rsid w:val="00B52702"/>
    <w:rsid w:val="00B532DC"/>
    <w:rsid w:val="00B535A6"/>
    <w:rsid w:val="00B53CDA"/>
    <w:rsid w:val="00B53F07"/>
    <w:rsid w:val="00B54720"/>
    <w:rsid w:val="00B54C40"/>
    <w:rsid w:val="00B553AC"/>
    <w:rsid w:val="00B556D5"/>
    <w:rsid w:val="00B55785"/>
    <w:rsid w:val="00B55A15"/>
    <w:rsid w:val="00B55B5D"/>
    <w:rsid w:val="00B56ACA"/>
    <w:rsid w:val="00B56EC1"/>
    <w:rsid w:val="00B57745"/>
    <w:rsid w:val="00B57A7F"/>
    <w:rsid w:val="00B57C5B"/>
    <w:rsid w:val="00B57C9C"/>
    <w:rsid w:val="00B57F6A"/>
    <w:rsid w:val="00B6033F"/>
    <w:rsid w:val="00B611DA"/>
    <w:rsid w:val="00B615DE"/>
    <w:rsid w:val="00B619C7"/>
    <w:rsid w:val="00B62341"/>
    <w:rsid w:val="00B62362"/>
    <w:rsid w:val="00B62CAB"/>
    <w:rsid w:val="00B62ED1"/>
    <w:rsid w:val="00B63C42"/>
    <w:rsid w:val="00B63CD3"/>
    <w:rsid w:val="00B64C17"/>
    <w:rsid w:val="00B64D41"/>
    <w:rsid w:val="00B653D4"/>
    <w:rsid w:val="00B65B86"/>
    <w:rsid w:val="00B65C42"/>
    <w:rsid w:val="00B67095"/>
    <w:rsid w:val="00B673E0"/>
    <w:rsid w:val="00B67499"/>
    <w:rsid w:val="00B674A5"/>
    <w:rsid w:val="00B67875"/>
    <w:rsid w:val="00B67BEF"/>
    <w:rsid w:val="00B70143"/>
    <w:rsid w:val="00B70C3A"/>
    <w:rsid w:val="00B71428"/>
    <w:rsid w:val="00B71929"/>
    <w:rsid w:val="00B71AD0"/>
    <w:rsid w:val="00B71EBA"/>
    <w:rsid w:val="00B7257B"/>
    <w:rsid w:val="00B7257D"/>
    <w:rsid w:val="00B7286D"/>
    <w:rsid w:val="00B72870"/>
    <w:rsid w:val="00B72881"/>
    <w:rsid w:val="00B72CE5"/>
    <w:rsid w:val="00B7300A"/>
    <w:rsid w:val="00B735AD"/>
    <w:rsid w:val="00B74930"/>
    <w:rsid w:val="00B74988"/>
    <w:rsid w:val="00B759C7"/>
    <w:rsid w:val="00B76416"/>
    <w:rsid w:val="00B766B0"/>
    <w:rsid w:val="00B76758"/>
    <w:rsid w:val="00B76CB9"/>
    <w:rsid w:val="00B76DFD"/>
    <w:rsid w:val="00B774B9"/>
    <w:rsid w:val="00B77580"/>
    <w:rsid w:val="00B77B24"/>
    <w:rsid w:val="00B8012C"/>
    <w:rsid w:val="00B80F25"/>
    <w:rsid w:val="00B811DE"/>
    <w:rsid w:val="00B81415"/>
    <w:rsid w:val="00B81B02"/>
    <w:rsid w:val="00B82242"/>
    <w:rsid w:val="00B82821"/>
    <w:rsid w:val="00B82E46"/>
    <w:rsid w:val="00B8343B"/>
    <w:rsid w:val="00B84D8B"/>
    <w:rsid w:val="00B8518C"/>
    <w:rsid w:val="00B85958"/>
    <w:rsid w:val="00B85A90"/>
    <w:rsid w:val="00B86046"/>
    <w:rsid w:val="00B86183"/>
    <w:rsid w:val="00B861DD"/>
    <w:rsid w:val="00B866F7"/>
    <w:rsid w:val="00B86FB2"/>
    <w:rsid w:val="00B8749A"/>
    <w:rsid w:val="00B87942"/>
    <w:rsid w:val="00B907C4"/>
    <w:rsid w:val="00B90A24"/>
    <w:rsid w:val="00B90BEC"/>
    <w:rsid w:val="00B90BFA"/>
    <w:rsid w:val="00B90EAC"/>
    <w:rsid w:val="00B917D1"/>
    <w:rsid w:val="00B92112"/>
    <w:rsid w:val="00B9240D"/>
    <w:rsid w:val="00B92ACA"/>
    <w:rsid w:val="00B92C66"/>
    <w:rsid w:val="00B94124"/>
    <w:rsid w:val="00B94303"/>
    <w:rsid w:val="00B94A87"/>
    <w:rsid w:val="00B95567"/>
    <w:rsid w:val="00B95883"/>
    <w:rsid w:val="00B962ED"/>
    <w:rsid w:val="00B96304"/>
    <w:rsid w:val="00B96343"/>
    <w:rsid w:val="00B96ACE"/>
    <w:rsid w:val="00B96CF7"/>
    <w:rsid w:val="00B97254"/>
    <w:rsid w:val="00B9749D"/>
    <w:rsid w:val="00B9772C"/>
    <w:rsid w:val="00BA04FB"/>
    <w:rsid w:val="00BA0621"/>
    <w:rsid w:val="00BA0E4D"/>
    <w:rsid w:val="00BA1002"/>
    <w:rsid w:val="00BA124F"/>
    <w:rsid w:val="00BA16F8"/>
    <w:rsid w:val="00BA1CC7"/>
    <w:rsid w:val="00BA2ABE"/>
    <w:rsid w:val="00BA2DFF"/>
    <w:rsid w:val="00BA3E2B"/>
    <w:rsid w:val="00BA3EF7"/>
    <w:rsid w:val="00BA432E"/>
    <w:rsid w:val="00BA433B"/>
    <w:rsid w:val="00BA435A"/>
    <w:rsid w:val="00BA47E2"/>
    <w:rsid w:val="00BA4C73"/>
    <w:rsid w:val="00BA5303"/>
    <w:rsid w:val="00BA6061"/>
    <w:rsid w:val="00BA617B"/>
    <w:rsid w:val="00BA691A"/>
    <w:rsid w:val="00BA691D"/>
    <w:rsid w:val="00BA694F"/>
    <w:rsid w:val="00BA6ABF"/>
    <w:rsid w:val="00BA75C0"/>
    <w:rsid w:val="00BB07AD"/>
    <w:rsid w:val="00BB0BDD"/>
    <w:rsid w:val="00BB0D95"/>
    <w:rsid w:val="00BB1AF3"/>
    <w:rsid w:val="00BB2101"/>
    <w:rsid w:val="00BB2E31"/>
    <w:rsid w:val="00BB3808"/>
    <w:rsid w:val="00BB39BF"/>
    <w:rsid w:val="00BB41C3"/>
    <w:rsid w:val="00BB4484"/>
    <w:rsid w:val="00BB45FD"/>
    <w:rsid w:val="00BB4C0E"/>
    <w:rsid w:val="00BB4D88"/>
    <w:rsid w:val="00BB5205"/>
    <w:rsid w:val="00BB57B3"/>
    <w:rsid w:val="00BB6271"/>
    <w:rsid w:val="00BB6362"/>
    <w:rsid w:val="00BB69C5"/>
    <w:rsid w:val="00BB73B5"/>
    <w:rsid w:val="00BB74CC"/>
    <w:rsid w:val="00BB77AD"/>
    <w:rsid w:val="00BB7D62"/>
    <w:rsid w:val="00BB7F99"/>
    <w:rsid w:val="00BB7FAF"/>
    <w:rsid w:val="00BC05E4"/>
    <w:rsid w:val="00BC08CE"/>
    <w:rsid w:val="00BC0957"/>
    <w:rsid w:val="00BC1909"/>
    <w:rsid w:val="00BC1B53"/>
    <w:rsid w:val="00BC21AF"/>
    <w:rsid w:val="00BC2345"/>
    <w:rsid w:val="00BC2D55"/>
    <w:rsid w:val="00BC3347"/>
    <w:rsid w:val="00BC3D19"/>
    <w:rsid w:val="00BC463A"/>
    <w:rsid w:val="00BC4650"/>
    <w:rsid w:val="00BC4C29"/>
    <w:rsid w:val="00BC55FC"/>
    <w:rsid w:val="00BC604F"/>
    <w:rsid w:val="00BC65B1"/>
    <w:rsid w:val="00BC66CC"/>
    <w:rsid w:val="00BC690E"/>
    <w:rsid w:val="00BC6EB9"/>
    <w:rsid w:val="00BC7770"/>
    <w:rsid w:val="00BC785D"/>
    <w:rsid w:val="00BC79B1"/>
    <w:rsid w:val="00BC7A27"/>
    <w:rsid w:val="00BD0235"/>
    <w:rsid w:val="00BD0295"/>
    <w:rsid w:val="00BD0373"/>
    <w:rsid w:val="00BD03B1"/>
    <w:rsid w:val="00BD07B2"/>
    <w:rsid w:val="00BD0DC6"/>
    <w:rsid w:val="00BD1373"/>
    <w:rsid w:val="00BD1514"/>
    <w:rsid w:val="00BD240E"/>
    <w:rsid w:val="00BD2E38"/>
    <w:rsid w:val="00BD2F42"/>
    <w:rsid w:val="00BD30FA"/>
    <w:rsid w:val="00BD3229"/>
    <w:rsid w:val="00BD3857"/>
    <w:rsid w:val="00BD399E"/>
    <w:rsid w:val="00BD4292"/>
    <w:rsid w:val="00BD477B"/>
    <w:rsid w:val="00BD51D9"/>
    <w:rsid w:val="00BD53FA"/>
    <w:rsid w:val="00BD58AD"/>
    <w:rsid w:val="00BD5D4A"/>
    <w:rsid w:val="00BD5FF1"/>
    <w:rsid w:val="00BD6AC4"/>
    <w:rsid w:val="00BD6CFC"/>
    <w:rsid w:val="00BD6DD1"/>
    <w:rsid w:val="00BD6F3E"/>
    <w:rsid w:val="00BD6F55"/>
    <w:rsid w:val="00BD7228"/>
    <w:rsid w:val="00BD7724"/>
    <w:rsid w:val="00BD7CB3"/>
    <w:rsid w:val="00BE076C"/>
    <w:rsid w:val="00BE09B0"/>
    <w:rsid w:val="00BE0C3C"/>
    <w:rsid w:val="00BE1058"/>
    <w:rsid w:val="00BE1624"/>
    <w:rsid w:val="00BE2678"/>
    <w:rsid w:val="00BE2CC7"/>
    <w:rsid w:val="00BE2EDE"/>
    <w:rsid w:val="00BE2F8D"/>
    <w:rsid w:val="00BE36C2"/>
    <w:rsid w:val="00BE3D9F"/>
    <w:rsid w:val="00BE42CF"/>
    <w:rsid w:val="00BE45A4"/>
    <w:rsid w:val="00BE5062"/>
    <w:rsid w:val="00BE61F1"/>
    <w:rsid w:val="00BE67F4"/>
    <w:rsid w:val="00BE68C8"/>
    <w:rsid w:val="00BE6904"/>
    <w:rsid w:val="00BE75D3"/>
    <w:rsid w:val="00BE76E9"/>
    <w:rsid w:val="00BE7B2E"/>
    <w:rsid w:val="00BF03C4"/>
    <w:rsid w:val="00BF07CE"/>
    <w:rsid w:val="00BF087E"/>
    <w:rsid w:val="00BF0D1B"/>
    <w:rsid w:val="00BF1621"/>
    <w:rsid w:val="00BF1717"/>
    <w:rsid w:val="00BF1FBC"/>
    <w:rsid w:val="00BF27E4"/>
    <w:rsid w:val="00BF337F"/>
    <w:rsid w:val="00BF47F0"/>
    <w:rsid w:val="00BF4EE3"/>
    <w:rsid w:val="00BF56A9"/>
    <w:rsid w:val="00BF5931"/>
    <w:rsid w:val="00BF5A08"/>
    <w:rsid w:val="00BF647A"/>
    <w:rsid w:val="00BF694E"/>
    <w:rsid w:val="00BF7660"/>
    <w:rsid w:val="00BF77E8"/>
    <w:rsid w:val="00C00B79"/>
    <w:rsid w:val="00C01271"/>
    <w:rsid w:val="00C01312"/>
    <w:rsid w:val="00C014E2"/>
    <w:rsid w:val="00C020F6"/>
    <w:rsid w:val="00C023AB"/>
    <w:rsid w:val="00C02A7F"/>
    <w:rsid w:val="00C033F6"/>
    <w:rsid w:val="00C035C5"/>
    <w:rsid w:val="00C03D81"/>
    <w:rsid w:val="00C04379"/>
    <w:rsid w:val="00C04701"/>
    <w:rsid w:val="00C04CC5"/>
    <w:rsid w:val="00C04EAD"/>
    <w:rsid w:val="00C05D4C"/>
    <w:rsid w:val="00C0636C"/>
    <w:rsid w:val="00C068E2"/>
    <w:rsid w:val="00C06A1B"/>
    <w:rsid w:val="00C075C6"/>
    <w:rsid w:val="00C079D1"/>
    <w:rsid w:val="00C10259"/>
    <w:rsid w:val="00C102B4"/>
    <w:rsid w:val="00C10C7B"/>
    <w:rsid w:val="00C10D2B"/>
    <w:rsid w:val="00C10E08"/>
    <w:rsid w:val="00C10EE1"/>
    <w:rsid w:val="00C110FB"/>
    <w:rsid w:val="00C12E38"/>
    <w:rsid w:val="00C13788"/>
    <w:rsid w:val="00C14614"/>
    <w:rsid w:val="00C152B0"/>
    <w:rsid w:val="00C15753"/>
    <w:rsid w:val="00C15F3A"/>
    <w:rsid w:val="00C161F1"/>
    <w:rsid w:val="00C17099"/>
    <w:rsid w:val="00C1737A"/>
    <w:rsid w:val="00C17D61"/>
    <w:rsid w:val="00C20327"/>
    <w:rsid w:val="00C206B6"/>
    <w:rsid w:val="00C2089E"/>
    <w:rsid w:val="00C20AC1"/>
    <w:rsid w:val="00C20ADE"/>
    <w:rsid w:val="00C20FAD"/>
    <w:rsid w:val="00C2100A"/>
    <w:rsid w:val="00C21115"/>
    <w:rsid w:val="00C21919"/>
    <w:rsid w:val="00C21989"/>
    <w:rsid w:val="00C220BD"/>
    <w:rsid w:val="00C22251"/>
    <w:rsid w:val="00C22616"/>
    <w:rsid w:val="00C228B7"/>
    <w:rsid w:val="00C22937"/>
    <w:rsid w:val="00C22D4B"/>
    <w:rsid w:val="00C22E1C"/>
    <w:rsid w:val="00C22EAE"/>
    <w:rsid w:val="00C23253"/>
    <w:rsid w:val="00C23612"/>
    <w:rsid w:val="00C23665"/>
    <w:rsid w:val="00C23711"/>
    <w:rsid w:val="00C239D7"/>
    <w:rsid w:val="00C241E9"/>
    <w:rsid w:val="00C243A4"/>
    <w:rsid w:val="00C247FD"/>
    <w:rsid w:val="00C24A1F"/>
    <w:rsid w:val="00C251F7"/>
    <w:rsid w:val="00C2532B"/>
    <w:rsid w:val="00C25482"/>
    <w:rsid w:val="00C25A20"/>
    <w:rsid w:val="00C25F4E"/>
    <w:rsid w:val="00C2685D"/>
    <w:rsid w:val="00C26962"/>
    <w:rsid w:val="00C26CBC"/>
    <w:rsid w:val="00C26E9C"/>
    <w:rsid w:val="00C275A0"/>
    <w:rsid w:val="00C27694"/>
    <w:rsid w:val="00C300F4"/>
    <w:rsid w:val="00C30325"/>
    <w:rsid w:val="00C30456"/>
    <w:rsid w:val="00C306F7"/>
    <w:rsid w:val="00C30E16"/>
    <w:rsid w:val="00C31C65"/>
    <w:rsid w:val="00C32E83"/>
    <w:rsid w:val="00C3343B"/>
    <w:rsid w:val="00C34036"/>
    <w:rsid w:val="00C34EB1"/>
    <w:rsid w:val="00C35364"/>
    <w:rsid w:val="00C35948"/>
    <w:rsid w:val="00C35EE7"/>
    <w:rsid w:val="00C35F65"/>
    <w:rsid w:val="00C40539"/>
    <w:rsid w:val="00C40CC6"/>
    <w:rsid w:val="00C41587"/>
    <w:rsid w:val="00C415F1"/>
    <w:rsid w:val="00C416AE"/>
    <w:rsid w:val="00C41F8B"/>
    <w:rsid w:val="00C421BC"/>
    <w:rsid w:val="00C42310"/>
    <w:rsid w:val="00C424C5"/>
    <w:rsid w:val="00C43264"/>
    <w:rsid w:val="00C4328D"/>
    <w:rsid w:val="00C43F57"/>
    <w:rsid w:val="00C445D0"/>
    <w:rsid w:val="00C4486A"/>
    <w:rsid w:val="00C44C17"/>
    <w:rsid w:val="00C44C96"/>
    <w:rsid w:val="00C4567B"/>
    <w:rsid w:val="00C456E2"/>
    <w:rsid w:val="00C45ADA"/>
    <w:rsid w:val="00C45E47"/>
    <w:rsid w:val="00C46456"/>
    <w:rsid w:val="00C46461"/>
    <w:rsid w:val="00C4667A"/>
    <w:rsid w:val="00C47028"/>
    <w:rsid w:val="00C470AF"/>
    <w:rsid w:val="00C47115"/>
    <w:rsid w:val="00C471F3"/>
    <w:rsid w:val="00C479D1"/>
    <w:rsid w:val="00C50C0B"/>
    <w:rsid w:val="00C50FDD"/>
    <w:rsid w:val="00C5118B"/>
    <w:rsid w:val="00C51312"/>
    <w:rsid w:val="00C51DF3"/>
    <w:rsid w:val="00C520E6"/>
    <w:rsid w:val="00C523C1"/>
    <w:rsid w:val="00C52DA7"/>
    <w:rsid w:val="00C5312C"/>
    <w:rsid w:val="00C532E1"/>
    <w:rsid w:val="00C53748"/>
    <w:rsid w:val="00C53972"/>
    <w:rsid w:val="00C53F9E"/>
    <w:rsid w:val="00C540C8"/>
    <w:rsid w:val="00C5415B"/>
    <w:rsid w:val="00C5423E"/>
    <w:rsid w:val="00C549C7"/>
    <w:rsid w:val="00C5556E"/>
    <w:rsid w:val="00C55763"/>
    <w:rsid w:val="00C558A5"/>
    <w:rsid w:val="00C55CFC"/>
    <w:rsid w:val="00C55D21"/>
    <w:rsid w:val="00C56077"/>
    <w:rsid w:val="00C56ADB"/>
    <w:rsid w:val="00C56DF3"/>
    <w:rsid w:val="00C57395"/>
    <w:rsid w:val="00C57667"/>
    <w:rsid w:val="00C60239"/>
    <w:rsid w:val="00C60832"/>
    <w:rsid w:val="00C60A45"/>
    <w:rsid w:val="00C612C1"/>
    <w:rsid w:val="00C612E9"/>
    <w:rsid w:val="00C62228"/>
    <w:rsid w:val="00C62DEE"/>
    <w:rsid w:val="00C633CF"/>
    <w:rsid w:val="00C63EF1"/>
    <w:rsid w:val="00C642B3"/>
    <w:rsid w:val="00C64DC5"/>
    <w:rsid w:val="00C64FE3"/>
    <w:rsid w:val="00C651AE"/>
    <w:rsid w:val="00C65CBA"/>
    <w:rsid w:val="00C65EED"/>
    <w:rsid w:val="00C6609C"/>
    <w:rsid w:val="00C66516"/>
    <w:rsid w:val="00C665E7"/>
    <w:rsid w:val="00C6687C"/>
    <w:rsid w:val="00C66A1A"/>
    <w:rsid w:val="00C66E94"/>
    <w:rsid w:val="00C6703A"/>
    <w:rsid w:val="00C67B7E"/>
    <w:rsid w:val="00C67F4A"/>
    <w:rsid w:val="00C67F5E"/>
    <w:rsid w:val="00C7043E"/>
    <w:rsid w:val="00C704A9"/>
    <w:rsid w:val="00C7064A"/>
    <w:rsid w:val="00C71B91"/>
    <w:rsid w:val="00C7251C"/>
    <w:rsid w:val="00C72B23"/>
    <w:rsid w:val="00C72BFE"/>
    <w:rsid w:val="00C72C79"/>
    <w:rsid w:val="00C734D7"/>
    <w:rsid w:val="00C73719"/>
    <w:rsid w:val="00C73785"/>
    <w:rsid w:val="00C73D54"/>
    <w:rsid w:val="00C73DD7"/>
    <w:rsid w:val="00C73FAC"/>
    <w:rsid w:val="00C7411C"/>
    <w:rsid w:val="00C7435E"/>
    <w:rsid w:val="00C74ABC"/>
    <w:rsid w:val="00C74B47"/>
    <w:rsid w:val="00C74F42"/>
    <w:rsid w:val="00C75AF5"/>
    <w:rsid w:val="00C76326"/>
    <w:rsid w:val="00C769B8"/>
    <w:rsid w:val="00C77AE1"/>
    <w:rsid w:val="00C804DF"/>
    <w:rsid w:val="00C806DD"/>
    <w:rsid w:val="00C80A7D"/>
    <w:rsid w:val="00C80BF8"/>
    <w:rsid w:val="00C80E16"/>
    <w:rsid w:val="00C80F20"/>
    <w:rsid w:val="00C82093"/>
    <w:rsid w:val="00C8260F"/>
    <w:rsid w:val="00C82F27"/>
    <w:rsid w:val="00C82F29"/>
    <w:rsid w:val="00C83217"/>
    <w:rsid w:val="00C833D8"/>
    <w:rsid w:val="00C834AF"/>
    <w:rsid w:val="00C83A53"/>
    <w:rsid w:val="00C83F60"/>
    <w:rsid w:val="00C8403E"/>
    <w:rsid w:val="00C84528"/>
    <w:rsid w:val="00C85249"/>
    <w:rsid w:val="00C85C45"/>
    <w:rsid w:val="00C85E81"/>
    <w:rsid w:val="00C862B8"/>
    <w:rsid w:val="00C86662"/>
    <w:rsid w:val="00C86BB5"/>
    <w:rsid w:val="00C86CBB"/>
    <w:rsid w:val="00C86D75"/>
    <w:rsid w:val="00C86E00"/>
    <w:rsid w:val="00C87068"/>
    <w:rsid w:val="00C87F1E"/>
    <w:rsid w:val="00C90038"/>
    <w:rsid w:val="00C90195"/>
    <w:rsid w:val="00C903D2"/>
    <w:rsid w:val="00C90684"/>
    <w:rsid w:val="00C906E8"/>
    <w:rsid w:val="00C91049"/>
    <w:rsid w:val="00C913E5"/>
    <w:rsid w:val="00C915C8"/>
    <w:rsid w:val="00C93057"/>
    <w:rsid w:val="00C932C9"/>
    <w:rsid w:val="00C94305"/>
    <w:rsid w:val="00C943B8"/>
    <w:rsid w:val="00C94749"/>
    <w:rsid w:val="00C948AF"/>
    <w:rsid w:val="00C94E89"/>
    <w:rsid w:val="00C956A3"/>
    <w:rsid w:val="00C95AE8"/>
    <w:rsid w:val="00C95B6C"/>
    <w:rsid w:val="00C95DB9"/>
    <w:rsid w:val="00C95F34"/>
    <w:rsid w:val="00C96903"/>
    <w:rsid w:val="00C96F82"/>
    <w:rsid w:val="00C97026"/>
    <w:rsid w:val="00C975BD"/>
    <w:rsid w:val="00C97E64"/>
    <w:rsid w:val="00CA00BB"/>
    <w:rsid w:val="00CA01A0"/>
    <w:rsid w:val="00CA27B7"/>
    <w:rsid w:val="00CA2EE6"/>
    <w:rsid w:val="00CA30BF"/>
    <w:rsid w:val="00CA3185"/>
    <w:rsid w:val="00CA33B0"/>
    <w:rsid w:val="00CA379D"/>
    <w:rsid w:val="00CA394B"/>
    <w:rsid w:val="00CA40C3"/>
    <w:rsid w:val="00CA435C"/>
    <w:rsid w:val="00CA438B"/>
    <w:rsid w:val="00CA4668"/>
    <w:rsid w:val="00CA51EC"/>
    <w:rsid w:val="00CA5933"/>
    <w:rsid w:val="00CA5ED8"/>
    <w:rsid w:val="00CA68F0"/>
    <w:rsid w:val="00CA772D"/>
    <w:rsid w:val="00CA79FC"/>
    <w:rsid w:val="00CB0329"/>
    <w:rsid w:val="00CB06D2"/>
    <w:rsid w:val="00CB0976"/>
    <w:rsid w:val="00CB12D7"/>
    <w:rsid w:val="00CB1B83"/>
    <w:rsid w:val="00CB1F95"/>
    <w:rsid w:val="00CB28D1"/>
    <w:rsid w:val="00CB2F5A"/>
    <w:rsid w:val="00CB3110"/>
    <w:rsid w:val="00CB33F7"/>
    <w:rsid w:val="00CB35AC"/>
    <w:rsid w:val="00CB39F1"/>
    <w:rsid w:val="00CB3B03"/>
    <w:rsid w:val="00CB40C4"/>
    <w:rsid w:val="00CB5EAC"/>
    <w:rsid w:val="00CB626D"/>
    <w:rsid w:val="00CB6328"/>
    <w:rsid w:val="00CB68DC"/>
    <w:rsid w:val="00CB6E54"/>
    <w:rsid w:val="00CB6E8F"/>
    <w:rsid w:val="00CB6F1C"/>
    <w:rsid w:val="00CB6FC3"/>
    <w:rsid w:val="00CB744F"/>
    <w:rsid w:val="00CB7FDA"/>
    <w:rsid w:val="00CC0155"/>
    <w:rsid w:val="00CC0182"/>
    <w:rsid w:val="00CC07CD"/>
    <w:rsid w:val="00CC1B6A"/>
    <w:rsid w:val="00CC2233"/>
    <w:rsid w:val="00CC35A5"/>
    <w:rsid w:val="00CC489C"/>
    <w:rsid w:val="00CC4B55"/>
    <w:rsid w:val="00CC57EB"/>
    <w:rsid w:val="00CC5B66"/>
    <w:rsid w:val="00CC5C03"/>
    <w:rsid w:val="00CC644A"/>
    <w:rsid w:val="00CC6BEB"/>
    <w:rsid w:val="00CD0BFB"/>
    <w:rsid w:val="00CD13D5"/>
    <w:rsid w:val="00CD19BE"/>
    <w:rsid w:val="00CD19F6"/>
    <w:rsid w:val="00CD1E22"/>
    <w:rsid w:val="00CD2640"/>
    <w:rsid w:val="00CD2C36"/>
    <w:rsid w:val="00CD2DA2"/>
    <w:rsid w:val="00CD2E9D"/>
    <w:rsid w:val="00CD31F8"/>
    <w:rsid w:val="00CD354B"/>
    <w:rsid w:val="00CD3DBB"/>
    <w:rsid w:val="00CD3DF1"/>
    <w:rsid w:val="00CD3EC0"/>
    <w:rsid w:val="00CD46A0"/>
    <w:rsid w:val="00CD4743"/>
    <w:rsid w:val="00CD4814"/>
    <w:rsid w:val="00CD4ADA"/>
    <w:rsid w:val="00CD4F15"/>
    <w:rsid w:val="00CD5110"/>
    <w:rsid w:val="00CD58E0"/>
    <w:rsid w:val="00CD5F38"/>
    <w:rsid w:val="00CD6242"/>
    <w:rsid w:val="00CD6520"/>
    <w:rsid w:val="00CD6C70"/>
    <w:rsid w:val="00CD7440"/>
    <w:rsid w:val="00CD762F"/>
    <w:rsid w:val="00CD7697"/>
    <w:rsid w:val="00CD7CF7"/>
    <w:rsid w:val="00CD7E9F"/>
    <w:rsid w:val="00CE03EF"/>
    <w:rsid w:val="00CE06D8"/>
    <w:rsid w:val="00CE0D1D"/>
    <w:rsid w:val="00CE0DE3"/>
    <w:rsid w:val="00CE1369"/>
    <w:rsid w:val="00CE15A5"/>
    <w:rsid w:val="00CE1A85"/>
    <w:rsid w:val="00CE1BD0"/>
    <w:rsid w:val="00CE28A3"/>
    <w:rsid w:val="00CE2B92"/>
    <w:rsid w:val="00CE2F7E"/>
    <w:rsid w:val="00CE3351"/>
    <w:rsid w:val="00CE36AC"/>
    <w:rsid w:val="00CE3BFB"/>
    <w:rsid w:val="00CE46D5"/>
    <w:rsid w:val="00CE4A44"/>
    <w:rsid w:val="00CE52FD"/>
    <w:rsid w:val="00CE5794"/>
    <w:rsid w:val="00CE5AF1"/>
    <w:rsid w:val="00CE6289"/>
    <w:rsid w:val="00CE6D30"/>
    <w:rsid w:val="00CE6D70"/>
    <w:rsid w:val="00CE6E98"/>
    <w:rsid w:val="00CE70BB"/>
    <w:rsid w:val="00CE733C"/>
    <w:rsid w:val="00CE7B5D"/>
    <w:rsid w:val="00CF0211"/>
    <w:rsid w:val="00CF06B3"/>
    <w:rsid w:val="00CF1DC4"/>
    <w:rsid w:val="00CF25CE"/>
    <w:rsid w:val="00CF3676"/>
    <w:rsid w:val="00CF4570"/>
    <w:rsid w:val="00CF4AAF"/>
    <w:rsid w:val="00CF4C4E"/>
    <w:rsid w:val="00CF5197"/>
    <w:rsid w:val="00CF5687"/>
    <w:rsid w:val="00CF5756"/>
    <w:rsid w:val="00CF581D"/>
    <w:rsid w:val="00CF5BBC"/>
    <w:rsid w:val="00CF6302"/>
    <w:rsid w:val="00CF6F37"/>
    <w:rsid w:val="00CF739C"/>
    <w:rsid w:val="00CF7A82"/>
    <w:rsid w:val="00CF7B2B"/>
    <w:rsid w:val="00CF7C62"/>
    <w:rsid w:val="00CF7DD1"/>
    <w:rsid w:val="00CF7EA7"/>
    <w:rsid w:val="00D00050"/>
    <w:rsid w:val="00D00A7B"/>
    <w:rsid w:val="00D00C18"/>
    <w:rsid w:val="00D01BCF"/>
    <w:rsid w:val="00D02254"/>
    <w:rsid w:val="00D022F3"/>
    <w:rsid w:val="00D02331"/>
    <w:rsid w:val="00D023FF"/>
    <w:rsid w:val="00D02785"/>
    <w:rsid w:val="00D02865"/>
    <w:rsid w:val="00D02887"/>
    <w:rsid w:val="00D02A1F"/>
    <w:rsid w:val="00D02D26"/>
    <w:rsid w:val="00D02D40"/>
    <w:rsid w:val="00D03331"/>
    <w:rsid w:val="00D033E2"/>
    <w:rsid w:val="00D03461"/>
    <w:rsid w:val="00D049D0"/>
    <w:rsid w:val="00D04A8F"/>
    <w:rsid w:val="00D04C2E"/>
    <w:rsid w:val="00D05C93"/>
    <w:rsid w:val="00D05CF5"/>
    <w:rsid w:val="00D069E7"/>
    <w:rsid w:val="00D06C57"/>
    <w:rsid w:val="00D06E50"/>
    <w:rsid w:val="00D0756B"/>
    <w:rsid w:val="00D07584"/>
    <w:rsid w:val="00D078DB"/>
    <w:rsid w:val="00D07AB6"/>
    <w:rsid w:val="00D107E0"/>
    <w:rsid w:val="00D10CFC"/>
    <w:rsid w:val="00D1120A"/>
    <w:rsid w:val="00D112C8"/>
    <w:rsid w:val="00D115BD"/>
    <w:rsid w:val="00D11811"/>
    <w:rsid w:val="00D119E5"/>
    <w:rsid w:val="00D11ED3"/>
    <w:rsid w:val="00D12979"/>
    <w:rsid w:val="00D1341E"/>
    <w:rsid w:val="00D139D5"/>
    <w:rsid w:val="00D142AA"/>
    <w:rsid w:val="00D147C9"/>
    <w:rsid w:val="00D15188"/>
    <w:rsid w:val="00D15AC4"/>
    <w:rsid w:val="00D15EAA"/>
    <w:rsid w:val="00D16959"/>
    <w:rsid w:val="00D16C1D"/>
    <w:rsid w:val="00D16CDD"/>
    <w:rsid w:val="00D17BAB"/>
    <w:rsid w:val="00D17F47"/>
    <w:rsid w:val="00D2013A"/>
    <w:rsid w:val="00D2143D"/>
    <w:rsid w:val="00D2157F"/>
    <w:rsid w:val="00D225B2"/>
    <w:rsid w:val="00D229C7"/>
    <w:rsid w:val="00D22C5A"/>
    <w:rsid w:val="00D22EA9"/>
    <w:rsid w:val="00D23632"/>
    <w:rsid w:val="00D23642"/>
    <w:rsid w:val="00D2374F"/>
    <w:rsid w:val="00D23881"/>
    <w:rsid w:val="00D2392C"/>
    <w:rsid w:val="00D2420D"/>
    <w:rsid w:val="00D24A62"/>
    <w:rsid w:val="00D24C02"/>
    <w:rsid w:val="00D24C25"/>
    <w:rsid w:val="00D24C2F"/>
    <w:rsid w:val="00D2612E"/>
    <w:rsid w:val="00D26596"/>
    <w:rsid w:val="00D2660E"/>
    <w:rsid w:val="00D267A7"/>
    <w:rsid w:val="00D269B4"/>
    <w:rsid w:val="00D26A51"/>
    <w:rsid w:val="00D26C6C"/>
    <w:rsid w:val="00D26D6F"/>
    <w:rsid w:val="00D270A6"/>
    <w:rsid w:val="00D27CEC"/>
    <w:rsid w:val="00D27D7E"/>
    <w:rsid w:val="00D27E45"/>
    <w:rsid w:val="00D30401"/>
    <w:rsid w:val="00D30798"/>
    <w:rsid w:val="00D308A0"/>
    <w:rsid w:val="00D3124E"/>
    <w:rsid w:val="00D316FC"/>
    <w:rsid w:val="00D31AE0"/>
    <w:rsid w:val="00D321B4"/>
    <w:rsid w:val="00D32E42"/>
    <w:rsid w:val="00D33057"/>
    <w:rsid w:val="00D33338"/>
    <w:rsid w:val="00D3343E"/>
    <w:rsid w:val="00D33440"/>
    <w:rsid w:val="00D3351C"/>
    <w:rsid w:val="00D336A8"/>
    <w:rsid w:val="00D338CB"/>
    <w:rsid w:val="00D33AD4"/>
    <w:rsid w:val="00D33B3B"/>
    <w:rsid w:val="00D340E0"/>
    <w:rsid w:val="00D3426D"/>
    <w:rsid w:val="00D34A79"/>
    <w:rsid w:val="00D34A9F"/>
    <w:rsid w:val="00D34C58"/>
    <w:rsid w:val="00D3519F"/>
    <w:rsid w:val="00D3556B"/>
    <w:rsid w:val="00D35AEA"/>
    <w:rsid w:val="00D361AF"/>
    <w:rsid w:val="00D3624A"/>
    <w:rsid w:val="00D363B3"/>
    <w:rsid w:val="00D363D2"/>
    <w:rsid w:val="00D3682B"/>
    <w:rsid w:val="00D36A01"/>
    <w:rsid w:val="00D37A78"/>
    <w:rsid w:val="00D4001E"/>
    <w:rsid w:val="00D4052E"/>
    <w:rsid w:val="00D4074B"/>
    <w:rsid w:val="00D40753"/>
    <w:rsid w:val="00D40815"/>
    <w:rsid w:val="00D40A4E"/>
    <w:rsid w:val="00D40B02"/>
    <w:rsid w:val="00D40BBD"/>
    <w:rsid w:val="00D40C69"/>
    <w:rsid w:val="00D40D11"/>
    <w:rsid w:val="00D41561"/>
    <w:rsid w:val="00D42707"/>
    <w:rsid w:val="00D4270B"/>
    <w:rsid w:val="00D42DDE"/>
    <w:rsid w:val="00D43008"/>
    <w:rsid w:val="00D43654"/>
    <w:rsid w:val="00D44F6A"/>
    <w:rsid w:val="00D4530C"/>
    <w:rsid w:val="00D4561F"/>
    <w:rsid w:val="00D4595C"/>
    <w:rsid w:val="00D459AF"/>
    <w:rsid w:val="00D45A68"/>
    <w:rsid w:val="00D45DA7"/>
    <w:rsid w:val="00D4640F"/>
    <w:rsid w:val="00D46B87"/>
    <w:rsid w:val="00D4762F"/>
    <w:rsid w:val="00D47B09"/>
    <w:rsid w:val="00D50185"/>
    <w:rsid w:val="00D501F2"/>
    <w:rsid w:val="00D50BAB"/>
    <w:rsid w:val="00D51214"/>
    <w:rsid w:val="00D513F8"/>
    <w:rsid w:val="00D51A11"/>
    <w:rsid w:val="00D529B3"/>
    <w:rsid w:val="00D52BE0"/>
    <w:rsid w:val="00D52CBE"/>
    <w:rsid w:val="00D52F1C"/>
    <w:rsid w:val="00D52FCF"/>
    <w:rsid w:val="00D532BC"/>
    <w:rsid w:val="00D53A8C"/>
    <w:rsid w:val="00D542F7"/>
    <w:rsid w:val="00D544A3"/>
    <w:rsid w:val="00D546A4"/>
    <w:rsid w:val="00D5483D"/>
    <w:rsid w:val="00D54962"/>
    <w:rsid w:val="00D55226"/>
    <w:rsid w:val="00D55313"/>
    <w:rsid w:val="00D5531E"/>
    <w:rsid w:val="00D55563"/>
    <w:rsid w:val="00D564ED"/>
    <w:rsid w:val="00D56771"/>
    <w:rsid w:val="00D56884"/>
    <w:rsid w:val="00D57011"/>
    <w:rsid w:val="00D57573"/>
    <w:rsid w:val="00D575A8"/>
    <w:rsid w:val="00D57D5E"/>
    <w:rsid w:val="00D602DE"/>
    <w:rsid w:val="00D60572"/>
    <w:rsid w:val="00D60750"/>
    <w:rsid w:val="00D60AA5"/>
    <w:rsid w:val="00D62BA4"/>
    <w:rsid w:val="00D62C4F"/>
    <w:rsid w:val="00D62C9C"/>
    <w:rsid w:val="00D62E43"/>
    <w:rsid w:val="00D62F0B"/>
    <w:rsid w:val="00D6331A"/>
    <w:rsid w:val="00D63B00"/>
    <w:rsid w:val="00D63B97"/>
    <w:rsid w:val="00D64946"/>
    <w:rsid w:val="00D64C74"/>
    <w:rsid w:val="00D654E5"/>
    <w:rsid w:val="00D6583D"/>
    <w:rsid w:val="00D65DCD"/>
    <w:rsid w:val="00D65F5F"/>
    <w:rsid w:val="00D66011"/>
    <w:rsid w:val="00D6645E"/>
    <w:rsid w:val="00D66758"/>
    <w:rsid w:val="00D66A28"/>
    <w:rsid w:val="00D67106"/>
    <w:rsid w:val="00D67B4A"/>
    <w:rsid w:val="00D67B70"/>
    <w:rsid w:val="00D67BE3"/>
    <w:rsid w:val="00D67BEE"/>
    <w:rsid w:val="00D7024D"/>
    <w:rsid w:val="00D7041E"/>
    <w:rsid w:val="00D70872"/>
    <w:rsid w:val="00D71D73"/>
    <w:rsid w:val="00D71E71"/>
    <w:rsid w:val="00D71E82"/>
    <w:rsid w:val="00D73309"/>
    <w:rsid w:val="00D73529"/>
    <w:rsid w:val="00D74628"/>
    <w:rsid w:val="00D7476C"/>
    <w:rsid w:val="00D7494F"/>
    <w:rsid w:val="00D74A3D"/>
    <w:rsid w:val="00D74D86"/>
    <w:rsid w:val="00D753FC"/>
    <w:rsid w:val="00D75541"/>
    <w:rsid w:val="00D757AF"/>
    <w:rsid w:val="00D757B0"/>
    <w:rsid w:val="00D757EA"/>
    <w:rsid w:val="00D75A07"/>
    <w:rsid w:val="00D7635C"/>
    <w:rsid w:val="00D76A6F"/>
    <w:rsid w:val="00D775A9"/>
    <w:rsid w:val="00D77B16"/>
    <w:rsid w:val="00D801A6"/>
    <w:rsid w:val="00D80350"/>
    <w:rsid w:val="00D80B5E"/>
    <w:rsid w:val="00D80D03"/>
    <w:rsid w:val="00D80FC7"/>
    <w:rsid w:val="00D815C6"/>
    <w:rsid w:val="00D81BAB"/>
    <w:rsid w:val="00D81DF3"/>
    <w:rsid w:val="00D81F06"/>
    <w:rsid w:val="00D82173"/>
    <w:rsid w:val="00D82A53"/>
    <w:rsid w:val="00D82CB4"/>
    <w:rsid w:val="00D84009"/>
    <w:rsid w:val="00D840F2"/>
    <w:rsid w:val="00D844CA"/>
    <w:rsid w:val="00D84CEC"/>
    <w:rsid w:val="00D84EC3"/>
    <w:rsid w:val="00D853E0"/>
    <w:rsid w:val="00D85BFD"/>
    <w:rsid w:val="00D86612"/>
    <w:rsid w:val="00D866E9"/>
    <w:rsid w:val="00D867CE"/>
    <w:rsid w:val="00D86864"/>
    <w:rsid w:val="00D87898"/>
    <w:rsid w:val="00D87C4E"/>
    <w:rsid w:val="00D90240"/>
    <w:rsid w:val="00D903F8"/>
    <w:rsid w:val="00D9096E"/>
    <w:rsid w:val="00D90C98"/>
    <w:rsid w:val="00D91D14"/>
    <w:rsid w:val="00D9270A"/>
    <w:rsid w:val="00D92712"/>
    <w:rsid w:val="00D92723"/>
    <w:rsid w:val="00D92C9D"/>
    <w:rsid w:val="00D93A9C"/>
    <w:rsid w:val="00D94128"/>
    <w:rsid w:val="00D943E5"/>
    <w:rsid w:val="00D94CF4"/>
    <w:rsid w:val="00D9547C"/>
    <w:rsid w:val="00D95A6E"/>
    <w:rsid w:val="00D95C2D"/>
    <w:rsid w:val="00D961C0"/>
    <w:rsid w:val="00D9631B"/>
    <w:rsid w:val="00D96326"/>
    <w:rsid w:val="00D963E6"/>
    <w:rsid w:val="00D96475"/>
    <w:rsid w:val="00D964F3"/>
    <w:rsid w:val="00D9660D"/>
    <w:rsid w:val="00DA018A"/>
    <w:rsid w:val="00DA05D9"/>
    <w:rsid w:val="00DA0D2F"/>
    <w:rsid w:val="00DA125D"/>
    <w:rsid w:val="00DA1291"/>
    <w:rsid w:val="00DA25C9"/>
    <w:rsid w:val="00DA287D"/>
    <w:rsid w:val="00DA2AE6"/>
    <w:rsid w:val="00DA3310"/>
    <w:rsid w:val="00DA3D22"/>
    <w:rsid w:val="00DA41E7"/>
    <w:rsid w:val="00DA4272"/>
    <w:rsid w:val="00DA456F"/>
    <w:rsid w:val="00DA492B"/>
    <w:rsid w:val="00DA4A7F"/>
    <w:rsid w:val="00DA4DD6"/>
    <w:rsid w:val="00DA5362"/>
    <w:rsid w:val="00DA584D"/>
    <w:rsid w:val="00DA5E92"/>
    <w:rsid w:val="00DA6DC7"/>
    <w:rsid w:val="00DA70FB"/>
    <w:rsid w:val="00DA7AAF"/>
    <w:rsid w:val="00DA7B70"/>
    <w:rsid w:val="00DA7D68"/>
    <w:rsid w:val="00DB011A"/>
    <w:rsid w:val="00DB04DF"/>
    <w:rsid w:val="00DB08C1"/>
    <w:rsid w:val="00DB0B8A"/>
    <w:rsid w:val="00DB0C16"/>
    <w:rsid w:val="00DB0C20"/>
    <w:rsid w:val="00DB11B6"/>
    <w:rsid w:val="00DB20CA"/>
    <w:rsid w:val="00DB2225"/>
    <w:rsid w:val="00DB2296"/>
    <w:rsid w:val="00DB27AE"/>
    <w:rsid w:val="00DB2CD9"/>
    <w:rsid w:val="00DB3647"/>
    <w:rsid w:val="00DB43FA"/>
    <w:rsid w:val="00DB467D"/>
    <w:rsid w:val="00DB4796"/>
    <w:rsid w:val="00DB4EDD"/>
    <w:rsid w:val="00DB5880"/>
    <w:rsid w:val="00DB5A5D"/>
    <w:rsid w:val="00DB5CDC"/>
    <w:rsid w:val="00DB662A"/>
    <w:rsid w:val="00DB682A"/>
    <w:rsid w:val="00DB6E1C"/>
    <w:rsid w:val="00DB763D"/>
    <w:rsid w:val="00DC0808"/>
    <w:rsid w:val="00DC143D"/>
    <w:rsid w:val="00DC152D"/>
    <w:rsid w:val="00DC2078"/>
    <w:rsid w:val="00DC23FC"/>
    <w:rsid w:val="00DC2623"/>
    <w:rsid w:val="00DC268B"/>
    <w:rsid w:val="00DC291F"/>
    <w:rsid w:val="00DC2D77"/>
    <w:rsid w:val="00DC2F42"/>
    <w:rsid w:val="00DC3157"/>
    <w:rsid w:val="00DC3185"/>
    <w:rsid w:val="00DC4BE6"/>
    <w:rsid w:val="00DC4F06"/>
    <w:rsid w:val="00DC518F"/>
    <w:rsid w:val="00DC530A"/>
    <w:rsid w:val="00DC67BF"/>
    <w:rsid w:val="00DC681B"/>
    <w:rsid w:val="00DC68FF"/>
    <w:rsid w:val="00DC6A42"/>
    <w:rsid w:val="00DC6D64"/>
    <w:rsid w:val="00DC7599"/>
    <w:rsid w:val="00DC77D6"/>
    <w:rsid w:val="00DC79DD"/>
    <w:rsid w:val="00DC7B7B"/>
    <w:rsid w:val="00DC7F01"/>
    <w:rsid w:val="00DD1F7A"/>
    <w:rsid w:val="00DD205B"/>
    <w:rsid w:val="00DD32D8"/>
    <w:rsid w:val="00DD3383"/>
    <w:rsid w:val="00DD3CCC"/>
    <w:rsid w:val="00DD4890"/>
    <w:rsid w:val="00DD49B2"/>
    <w:rsid w:val="00DD56CD"/>
    <w:rsid w:val="00DD5B56"/>
    <w:rsid w:val="00DD5DBF"/>
    <w:rsid w:val="00DD5F16"/>
    <w:rsid w:val="00DD684C"/>
    <w:rsid w:val="00DD6870"/>
    <w:rsid w:val="00DD6BFD"/>
    <w:rsid w:val="00DD6E00"/>
    <w:rsid w:val="00DD6E66"/>
    <w:rsid w:val="00DE0784"/>
    <w:rsid w:val="00DE084B"/>
    <w:rsid w:val="00DE089C"/>
    <w:rsid w:val="00DE1A29"/>
    <w:rsid w:val="00DE1C26"/>
    <w:rsid w:val="00DE1C45"/>
    <w:rsid w:val="00DE2069"/>
    <w:rsid w:val="00DE28DA"/>
    <w:rsid w:val="00DE2C9D"/>
    <w:rsid w:val="00DE2F95"/>
    <w:rsid w:val="00DE30FB"/>
    <w:rsid w:val="00DE32A0"/>
    <w:rsid w:val="00DE3990"/>
    <w:rsid w:val="00DE3D47"/>
    <w:rsid w:val="00DE4355"/>
    <w:rsid w:val="00DE455C"/>
    <w:rsid w:val="00DE485A"/>
    <w:rsid w:val="00DE4BD8"/>
    <w:rsid w:val="00DE4C6E"/>
    <w:rsid w:val="00DE564E"/>
    <w:rsid w:val="00DE5DBE"/>
    <w:rsid w:val="00DE607C"/>
    <w:rsid w:val="00DE63B4"/>
    <w:rsid w:val="00DE6565"/>
    <w:rsid w:val="00DE6740"/>
    <w:rsid w:val="00DE6A2F"/>
    <w:rsid w:val="00DE6E8E"/>
    <w:rsid w:val="00DE7672"/>
    <w:rsid w:val="00DF0380"/>
    <w:rsid w:val="00DF070F"/>
    <w:rsid w:val="00DF0A90"/>
    <w:rsid w:val="00DF117E"/>
    <w:rsid w:val="00DF125F"/>
    <w:rsid w:val="00DF1327"/>
    <w:rsid w:val="00DF1796"/>
    <w:rsid w:val="00DF1BDC"/>
    <w:rsid w:val="00DF1D37"/>
    <w:rsid w:val="00DF1DE5"/>
    <w:rsid w:val="00DF1F2D"/>
    <w:rsid w:val="00DF23D7"/>
    <w:rsid w:val="00DF275E"/>
    <w:rsid w:val="00DF2C4F"/>
    <w:rsid w:val="00DF35AE"/>
    <w:rsid w:val="00DF3963"/>
    <w:rsid w:val="00DF3E2B"/>
    <w:rsid w:val="00DF435B"/>
    <w:rsid w:val="00DF4455"/>
    <w:rsid w:val="00DF51B5"/>
    <w:rsid w:val="00DF5325"/>
    <w:rsid w:val="00DF5860"/>
    <w:rsid w:val="00DF613C"/>
    <w:rsid w:val="00DF61D3"/>
    <w:rsid w:val="00DF650A"/>
    <w:rsid w:val="00DF6559"/>
    <w:rsid w:val="00DF66CB"/>
    <w:rsid w:val="00DF69EB"/>
    <w:rsid w:val="00DF6A13"/>
    <w:rsid w:val="00DF76F3"/>
    <w:rsid w:val="00DF7839"/>
    <w:rsid w:val="00DF7D1A"/>
    <w:rsid w:val="00DF7E5C"/>
    <w:rsid w:val="00E00385"/>
    <w:rsid w:val="00E00A42"/>
    <w:rsid w:val="00E00C5F"/>
    <w:rsid w:val="00E010DF"/>
    <w:rsid w:val="00E011D3"/>
    <w:rsid w:val="00E01C40"/>
    <w:rsid w:val="00E02D32"/>
    <w:rsid w:val="00E034C0"/>
    <w:rsid w:val="00E03714"/>
    <w:rsid w:val="00E03C31"/>
    <w:rsid w:val="00E04A50"/>
    <w:rsid w:val="00E04D32"/>
    <w:rsid w:val="00E04F69"/>
    <w:rsid w:val="00E05599"/>
    <w:rsid w:val="00E057B0"/>
    <w:rsid w:val="00E06168"/>
    <w:rsid w:val="00E06185"/>
    <w:rsid w:val="00E06F90"/>
    <w:rsid w:val="00E07244"/>
    <w:rsid w:val="00E0724A"/>
    <w:rsid w:val="00E079EA"/>
    <w:rsid w:val="00E07E1F"/>
    <w:rsid w:val="00E07F7C"/>
    <w:rsid w:val="00E10B5D"/>
    <w:rsid w:val="00E10DDE"/>
    <w:rsid w:val="00E10F89"/>
    <w:rsid w:val="00E11546"/>
    <w:rsid w:val="00E116E6"/>
    <w:rsid w:val="00E12097"/>
    <w:rsid w:val="00E13847"/>
    <w:rsid w:val="00E13978"/>
    <w:rsid w:val="00E13F22"/>
    <w:rsid w:val="00E143C6"/>
    <w:rsid w:val="00E144D1"/>
    <w:rsid w:val="00E14B0B"/>
    <w:rsid w:val="00E14F3E"/>
    <w:rsid w:val="00E15AAE"/>
    <w:rsid w:val="00E15BAE"/>
    <w:rsid w:val="00E15E4B"/>
    <w:rsid w:val="00E15E94"/>
    <w:rsid w:val="00E1609C"/>
    <w:rsid w:val="00E16253"/>
    <w:rsid w:val="00E163A3"/>
    <w:rsid w:val="00E16B6A"/>
    <w:rsid w:val="00E16B9E"/>
    <w:rsid w:val="00E16C0E"/>
    <w:rsid w:val="00E16E2A"/>
    <w:rsid w:val="00E17277"/>
    <w:rsid w:val="00E205E6"/>
    <w:rsid w:val="00E206CE"/>
    <w:rsid w:val="00E20FCB"/>
    <w:rsid w:val="00E21342"/>
    <w:rsid w:val="00E213D7"/>
    <w:rsid w:val="00E21732"/>
    <w:rsid w:val="00E21898"/>
    <w:rsid w:val="00E21B9B"/>
    <w:rsid w:val="00E21BB9"/>
    <w:rsid w:val="00E21C1E"/>
    <w:rsid w:val="00E21E04"/>
    <w:rsid w:val="00E221A4"/>
    <w:rsid w:val="00E221E7"/>
    <w:rsid w:val="00E22F74"/>
    <w:rsid w:val="00E23C6D"/>
    <w:rsid w:val="00E2463E"/>
    <w:rsid w:val="00E246B9"/>
    <w:rsid w:val="00E24DA6"/>
    <w:rsid w:val="00E2529E"/>
    <w:rsid w:val="00E252C5"/>
    <w:rsid w:val="00E2547E"/>
    <w:rsid w:val="00E254D5"/>
    <w:rsid w:val="00E25757"/>
    <w:rsid w:val="00E26181"/>
    <w:rsid w:val="00E26BB9"/>
    <w:rsid w:val="00E270B9"/>
    <w:rsid w:val="00E30173"/>
    <w:rsid w:val="00E30484"/>
    <w:rsid w:val="00E30BAE"/>
    <w:rsid w:val="00E310DA"/>
    <w:rsid w:val="00E3128C"/>
    <w:rsid w:val="00E313B0"/>
    <w:rsid w:val="00E31453"/>
    <w:rsid w:val="00E31BBE"/>
    <w:rsid w:val="00E325DD"/>
    <w:rsid w:val="00E32B19"/>
    <w:rsid w:val="00E333C7"/>
    <w:rsid w:val="00E333ED"/>
    <w:rsid w:val="00E33DD7"/>
    <w:rsid w:val="00E3414B"/>
    <w:rsid w:val="00E343DA"/>
    <w:rsid w:val="00E34695"/>
    <w:rsid w:val="00E34C37"/>
    <w:rsid w:val="00E3513E"/>
    <w:rsid w:val="00E3519C"/>
    <w:rsid w:val="00E35422"/>
    <w:rsid w:val="00E3582E"/>
    <w:rsid w:val="00E35A80"/>
    <w:rsid w:val="00E3600A"/>
    <w:rsid w:val="00E36086"/>
    <w:rsid w:val="00E36A38"/>
    <w:rsid w:val="00E36BB6"/>
    <w:rsid w:val="00E36E25"/>
    <w:rsid w:val="00E37383"/>
    <w:rsid w:val="00E37525"/>
    <w:rsid w:val="00E37FEE"/>
    <w:rsid w:val="00E401E8"/>
    <w:rsid w:val="00E40922"/>
    <w:rsid w:val="00E414D0"/>
    <w:rsid w:val="00E41559"/>
    <w:rsid w:val="00E416C4"/>
    <w:rsid w:val="00E41899"/>
    <w:rsid w:val="00E41ECA"/>
    <w:rsid w:val="00E4224E"/>
    <w:rsid w:val="00E43710"/>
    <w:rsid w:val="00E446B9"/>
    <w:rsid w:val="00E4470A"/>
    <w:rsid w:val="00E45427"/>
    <w:rsid w:val="00E4563D"/>
    <w:rsid w:val="00E459B3"/>
    <w:rsid w:val="00E45CB0"/>
    <w:rsid w:val="00E45CD2"/>
    <w:rsid w:val="00E45D08"/>
    <w:rsid w:val="00E46544"/>
    <w:rsid w:val="00E466CA"/>
    <w:rsid w:val="00E468D4"/>
    <w:rsid w:val="00E46DFC"/>
    <w:rsid w:val="00E50329"/>
    <w:rsid w:val="00E50759"/>
    <w:rsid w:val="00E50B8E"/>
    <w:rsid w:val="00E51292"/>
    <w:rsid w:val="00E512BA"/>
    <w:rsid w:val="00E524AC"/>
    <w:rsid w:val="00E525A5"/>
    <w:rsid w:val="00E52F1E"/>
    <w:rsid w:val="00E53027"/>
    <w:rsid w:val="00E530C1"/>
    <w:rsid w:val="00E53194"/>
    <w:rsid w:val="00E5333E"/>
    <w:rsid w:val="00E5410F"/>
    <w:rsid w:val="00E54334"/>
    <w:rsid w:val="00E5504E"/>
    <w:rsid w:val="00E55210"/>
    <w:rsid w:val="00E55A5D"/>
    <w:rsid w:val="00E55C22"/>
    <w:rsid w:val="00E55C9C"/>
    <w:rsid w:val="00E57160"/>
    <w:rsid w:val="00E5762A"/>
    <w:rsid w:val="00E57BD4"/>
    <w:rsid w:val="00E57FC8"/>
    <w:rsid w:val="00E60186"/>
    <w:rsid w:val="00E605B4"/>
    <w:rsid w:val="00E6063E"/>
    <w:rsid w:val="00E606DC"/>
    <w:rsid w:val="00E60A9F"/>
    <w:rsid w:val="00E60B25"/>
    <w:rsid w:val="00E60B9D"/>
    <w:rsid w:val="00E60C39"/>
    <w:rsid w:val="00E60DF8"/>
    <w:rsid w:val="00E61200"/>
    <w:rsid w:val="00E6140A"/>
    <w:rsid w:val="00E619C9"/>
    <w:rsid w:val="00E61B01"/>
    <w:rsid w:val="00E61FFB"/>
    <w:rsid w:val="00E62571"/>
    <w:rsid w:val="00E62A40"/>
    <w:rsid w:val="00E62C13"/>
    <w:rsid w:val="00E62C3B"/>
    <w:rsid w:val="00E63CEF"/>
    <w:rsid w:val="00E63DBB"/>
    <w:rsid w:val="00E66078"/>
    <w:rsid w:val="00E67751"/>
    <w:rsid w:val="00E67A12"/>
    <w:rsid w:val="00E67B7A"/>
    <w:rsid w:val="00E701CB"/>
    <w:rsid w:val="00E708D8"/>
    <w:rsid w:val="00E70E49"/>
    <w:rsid w:val="00E71A20"/>
    <w:rsid w:val="00E72D29"/>
    <w:rsid w:val="00E73081"/>
    <w:rsid w:val="00E730FE"/>
    <w:rsid w:val="00E7327D"/>
    <w:rsid w:val="00E73809"/>
    <w:rsid w:val="00E738F8"/>
    <w:rsid w:val="00E73A11"/>
    <w:rsid w:val="00E73D2D"/>
    <w:rsid w:val="00E73E19"/>
    <w:rsid w:val="00E74019"/>
    <w:rsid w:val="00E74198"/>
    <w:rsid w:val="00E74218"/>
    <w:rsid w:val="00E74FF6"/>
    <w:rsid w:val="00E75923"/>
    <w:rsid w:val="00E75F99"/>
    <w:rsid w:val="00E76722"/>
    <w:rsid w:val="00E76814"/>
    <w:rsid w:val="00E76909"/>
    <w:rsid w:val="00E76EEF"/>
    <w:rsid w:val="00E7758F"/>
    <w:rsid w:val="00E807C0"/>
    <w:rsid w:val="00E814F6"/>
    <w:rsid w:val="00E81527"/>
    <w:rsid w:val="00E81C3C"/>
    <w:rsid w:val="00E822BF"/>
    <w:rsid w:val="00E82620"/>
    <w:rsid w:val="00E82965"/>
    <w:rsid w:val="00E82E74"/>
    <w:rsid w:val="00E842DF"/>
    <w:rsid w:val="00E846C9"/>
    <w:rsid w:val="00E849A1"/>
    <w:rsid w:val="00E85013"/>
    <w:rsid w:val="00E852E2"/>
    <w:rsid w:val="00E854E7"/>
    <w:rsid w:val="00E85AB1"/>
    <w:rsid w:val="00E85F61"/>
    <w:rsid w:val="00E8636F"/>
    <w:rsid w:val="00E86519"/>
    <w:rsid w:val="00E873CD"/>
    <w:rsid w:val="00E87C0C"/>
    <w:rsid w:val="00E87EBA"/>
    <w:rsid w:val="00E9044F"/>
    <w:rsid w:val="00E90C71"/>
    <w:rsid w:val="00E90C96"/>
    <w:rsid w:val="00E90D46"/>
    <w:rsid w:val="00E9129F"/>
    <w:rsid w:val="00E91A16"/>
    <w:rsid w:val="00E91A9B"/>
    <w:rsid w:val="00E93B96"/>
    <w:rsid w:val="00E94784"/>
    <w:rsid w:val="00E94ECD"/>
    <w:rsid w:val="00E95206"/>
    <w:rsid w:val="00E953CC"/>
    <w:rsid w:val="00E95575"/>
    <w:rsid w:val="00E958ED"/>
    <w:rsid w:val="00E9592D"/>
    <w:rsid w:val="00E9598E"/>
    <w:rsid w:val="00E95C29"/>
    <w:rsid w:val="00E95DC0"/>
    <w:rsid w:val="00E96281"/>
    <w:rsid w:val="00E96612"/>
    <w:rsid w:val="00E96857"/>
    <w:rsid w:val="00E96BED"/>
    <w:rsid w:val="00E9702B"/>
    <w:rsid w:val="00E9765A"/>
    <w:rsid w:val="00E9789A"/>
    <w:rsid w:val="00E97972"/>
    <w:rsid w:val="00E97A1D"/>
    <w:rsid w:val="00E97A90"/>
    <w:rsid w:val="00EA005B"/>
    <w:rsid w:val="00EA0117"/>
    <w:rsid w:val="00EA0391"/>
    <w:rsid w:val="00EA0B65"/>
    <w:rsid w:val="00EA1156"/>
    <w:rsid w:val="00EA1883"/>
    <w:rsid w:val="00EA1CBE"/>
    <w:rsid w:val="00EA1EFC"/>
    <w:rsid w:val="00EA209A"/>
    <w:rsid w:val="00EA2152"/>
    <w:rsid w:val="00EA21BD"/>
    <w:rsid w:val="00EA3168"/>
    <w:rsid w:val="00EA413C"/>
    <w:rsid w:val="00EA45B9"/>
    <w:rsid w:val="00EA5309"/>
    <w:rsid w:val="00EA5AEB"/>
    <w:rsid w:val="00EA641E"/>
    <w:rsid w:val="00EA6A3D"/>
    <w:rsid w:val="00EA6F4A"/>
    <w:rsid w:val="00EA7795"/>
    <w:rsid w:val="00EB001D"/>
    <w:rsid w:val="00EB010F"/>
    <w:rsid w:val="00EB10A0"/>
    <w:rsid w:val="00EB1401"/>
    <w:rsid w:val="00EB1F7C"/>
    <w:rsid w:val="00EB2398"/>
    <w:rsid w:val="00EB2795"/>
    <w:rsid w:val="00EB2B8A"/>
    <w:rsid w:val="00EB30CC"/>
    <w:rsid w:val="00EB3314"/>
    <w:rsid w:val="00EB3673"/>
    <w:rsid w:val="00EB37F9"/>
    <w:rsid w:val="00EB3F57"/>
    <w:rsid w:val="00EB4142"/>
    <w:rsid w:val="00EB450D"/>
    <w:rsid w:val="00EB49DB"/>
    <w:rsid w:val="00EB535D"/>
    <w:rsid w:val="00EB5390"/>
    <w:rsid w:val="00EB5987"/>
    <w:rsid w:val="00EB59E7"/>
    <w:rsid w:val="00EB5E5F"/>
    <w:rsid w:val="00EB61B1"/>
    <w:rsid w:val="00EB6320"/>
    <w:rsid w:val="00EB6E89"/>
    <w:rsid w:val="00EB7451"/>
    <w:rsid w:val="00EB75FD"/>
    <w:rsid w:val="00EB77D5"/>
    <w:rsid w:val="00EB7F6E"/>
    <w:rsid w:val="00EC042A"/>
    <w:rsid w:val="00EC0576"/>
    <w:rsid w:val="00EC0908"/>
    <w:rsid w:val="00EC0E40"/>
    <w:rsid w:val="00EC1AE4"/>
    <w:rsid w:val="00EC2FD9"/>
    <w:rsid w:val="00EC30E3"/>
    <w:rsid w:val="00EC3A1E"/>
    <w:rsid w:val="00EC3BBF"/>
    <w:rsid w:val="00EC404C"/>
    <w:rsid w:val="00EC4078"/>
    <w:rsid w:val="00EC417F"/>
    <w:rsid w:val="00EC459C"/>
    <w:rsid w:val="00EC49B6"/>
    <w:rsid w:val="00EC4DAD"/>
    <w:rsid w:val="00EC5B21"/>
    <w:rsid w:val="00EC73DE"/>
    <w:rsid w:val="00EC75B2"/>
    <w:rsid w:val="00EC7700"/>
    <w:rsid w:val="00EC7C0B"/>
    <w:rsid w:val="00ED0514"/>
    <w:rsid w:val="00ED09AE"/>
    <w:rsid w:val="00ED0AE6"/>
    <w:rsid w:val="00ED2DAC"/>
    <w:rsid w:val="00ED3718"/>
    <w:rsid w:val="00ED377A"/>
    <w:rsid w:val="00ED3C91"/>
    <w:rsid w:val="00ED4480"/>
    <w:rsid w:val="00ED4AAE"/>
    <w:rsid w:val="00ED4C47"/>
    <w:rsid w:val="00ED4F26"/>
    <w:rsid w:val="00ED52D5"/>
    <w:rsid w:val="00ED56D4"/>
    <w:rsid w:val="00ED6A02"/>
    <w:rsid w:val="00ED6FB2"/>
    <w:rsid w:val="00ED70FB"/>
    <w:rsid w:val="00ED7A65"/>
    <w:rsid w:val="00ED7C74"/>
    <w:rsid w:val="00EE0606"/>
    <w:rsid w:val="00EE0C13"/>
    <w:rsid w:val="00EE12D8"/>
    <w:rsid w:val="00EE16A9"/>
    <w:rsid w:val="00EE180B"/>
    <w:rsid w:val="00EE20FB"/>
    <w:rsid w:val="00EE29B6"/>
    <w:rsid w:val="00EE29C0"/>
    <w:rsid w:val="00EE2F11"/>
    <w:rsid w:val="00EE30BE"/>
    <w:rsid w:val="00EE3760"/>
    <w:rsid w:val="00EE49E6"/>
    <w:rsid w:val="00EE4A67"/>
    <w:rsid w:val="00EE4B5B"/>
    <w:rsid w:val="00EE5441"/>
    <w:rsid w:val="00EE554C"/>
    <w:rsid w:val="00EE62A3"/>
    <w:rsid w:val="00EE6627"/>
    <w:rsid w:val="00EE6F67"/>
    <w:rsid w:val="00EF001C"/>
    <w:rsid w:val="00EF0115"/>
    <w:rsid w:val="00EF0A68"/>
    <w:rsid w:val="00EF0B16"/>
    <w:rsid w:val="00EF0FD3"/>
    <w:rsid w:val="00EF10B4"/>
    <w:rsid w:val="00EF16D6"/>
    <w:rsid w:val="00EF1DC1"/>
    <w:rsid w:val="00EF20D0"/>
    <w:rsid w:val="00EF2548"/>
    <w:rsid w:val="00EF267E"/>
    <w:rsid w:val="00EF27E4"/>
    <w:rsid w:val="00EF2998"/>
    <w:rsid w:val="00EF2E18"/>
    <w:rsid w:val="00EF392C"/>
    <w:rsid w:val="00EF3C0E"/>
    <w:rsid w:val="00EF4159"/>
    <w:rsid w:val="00EF424B"/>
    <w:rsid w:val="00EF4E81"/>
    <w:rsid w:val="00EF5220"/>
    <w:rsid w:val="00EF544C"/>
    <w:rsid w:val="00EF561C"/>
    <w:rsid w:val="00EF59F8"/>
    <w:rsid w:val="00EF5BFC"/>
    <w:rsid w:val="00EF6074"/>
    <w:rsid w:val="00EF61A7"/>
    <w:rsid w:val="00EF61FF"/>
    <w:rsid w:val="00EF6383"/>
    <w:rsid w:val="00EF6EF4"/>
    <w:rsid w:val="00F003B6"/>
    <w:rsid w:val="00F01631"/>
    <w:rsid w:val="00F025AC"/>
    <w:rsid w:val="00F027B8"/>
    <w:rsid w:val="00F02E83"/>
    <w:rsid w:val="00F0317F"/>
    <w:rsid w:val="00F03616"/>
    <w:rsid w:val="00F04625"/>
    <w:rsid w:val="00F0484B"/>
    <w:rsid w:val="00F04E24"/>
    <w:rsid w:val="00F04E5C"/>
    <w:rsid w:val="00F04FA9"/>
    <w:rsid w:val="00F05EBD"/>
    <w:rsid w:val="00F06961"/>
    <w:rsid w:val="00F06A25"/>
    <w:rsid w:val="00F06EDB"/>
    <w:rsid w:val="00F07328"/>
    <w:rsid w:val="00F07710"/>
    <w:rsid w:val="00F1001E"/>
    <w:rsid w:val="00F10431"/>
    <w:rsid w:val="00F1043D"/>
    <w:rsid w:val="00F106F1"/>
    <w:rsid w:val="00F11DCD"/>
    <w:rsid w:val="00F11DF0"/>
    <w:rsid w:val="00F12492"/>
    <w:rsid w:val="00F1253C"/>
    <w:rsid w:val="00F126D1"/>
    <w:rsid w:val="00F128A9"/>
    <w:rsid w:val="00F129DD"/>
    <w:rsid w:val="00F129F9"/>
    <w:rsid w:val="00F140C3"/>
    <w:rsid w:val="00F14318"/>
    <w:rsid w:val="00F14A2A"/>
    <w:rsid w:val="00F14FDB"/>
    <w:rsid w:val="00F1546F"/>
    <w:rsid w:val="00F154D2"/>
    <w:rsid w:val="00F156ED"/>
    <w:rsid w:val="00F15806"/>
    <w:rsid w:val="00F1660F"/>
    <w:rsid w:val="00F169ED"/>
    <w:rsid w:val="00F16E17"/>
    <w:rsid w:val="00F179AA"/>
    <w:rsid w:val="00F201FE"/>
    <w:rsid w:val="00F203A0"/>
    <w:rsid w:val="00F218A8"/>
    <w:rsid w:val="00F21959"/>
    <w:rsid w:val="00F21B13"/>
    <w:rsid w:val="00F21FBB"/>
    <w:rsid w:val="00F221F7"/>
    <w:rsid w:val="00F2236A"/>
    <w:rsid w:val="00F22721"/>
    <w:rsid w:val="00F22AED"/>
    <w:rsid w:val="00F22B97"/>
    <w:rsid w:val="00F23129"/>
    <w:rsid w:val="00F240A3"/>
    <w:rsid w:val="00F2457A"/>
    <w:rsid w:val="00F2465A"/>
    <w:rsid w:val="00F249AC"/>
    <w:rsid w:val="00F269E1"/>
    <w:rsid w:val="00F2721D"/>
    <w:rsid w:val="00F272F7"/>
    <w:rsid w:val="00F27553"/>
    <w:rsid w:val="00F2786A"/>
    <w:rsid w:val="00F27BC7"/>
    <w:rsid w:val="00F27FC8"/>
    <w:rsid w:val="00F3005B"/>
    <w:rsid w:val="00F301C5"/>
    <w:rsid w:val="00F301C9"/>
    <w:rsid w:val="00F30E65"/>
    <w:rsid w:val="00F3106E"/>
    <w:rsid w:val="00F31350"/>
    <w:rsid w:val="00F324D1"/>
    <w:rsid w:val="00F32C8C"/>
    <w:rsid w:val="00F3324D"/>
    <w:rsid w:val="00F33438"/>
    <w:rsid w:val="00F3473D"/>
    <w:rsid w:val="00F353BD"/>
    <w:rsid w:val="00F35780"/>
    <w:rsid w:val="00F35E9E"/>
    <w:rsid w:val="00F366D0"/>
    <w:rsid w:val="00F367B7"/>
    <w:rsid w:val="00F37045"/>
    <w:rsid w:val="00F372D7"/>
    <w:rsid w:val="00F37623"/>
    <w:rsid w:val="00F37D0B"/>
    <w:rsid w:val="00F37DA3"/>
    <w:rsid w:val="00F40686"/>
    <w:rsid w:val="00F40A71"/>
    <w:rsid w:val="00F40BEC"/>
    <w:rsid w:val="00F40C81"/>
    <w:rsid w:val="00F41460"/>
    <w:rsid w:val="00F41BD5"/>
    <w:rsid w:val="00F41E4C"/>
    <w:rsid w:val="00F41F04"/>
    <w:rsid w:val="00F42103"/>
    <w:rsid w:val="00F42141"/>
    <w:rsid w:val="00F4219A"/>
    <w:rsid w:val="00F422CE"/>
    <w:rsid w:val="00F43DDE"/>
    <w:rsid w:val="00F44301"/>
    <w:rsid w:val="00F4454D"/>
    <w:rsid w:val="00F44AEB"/>
    <w:rsid w:val="00F44BBD"/>
    <w:rsid w:val="00F45272"/>
    <w:rsid w:val="00F453FA"/>
    <w:rsid w:val="00F45B72"/>
    <w:rsid w:val="00F45C95"/>
    <w:rsid w:val="00F45EA8"/>
    <w:rsid w:val="00F46044"/>
    <w:rsid w:val="00F4718A"/>
    <w:rsid w:val="00F4771D"/>
    <w:rsid w:val="00F50F31"/>
    <w:rsid w:val="00F51341"/>
    <w:rsid w:val="00F51457"/>
    <w:rsid w:val="00F51760"/>
    <w:rsid w:val="00F51E8E"/>
    <w:rsid w:val="00F5248E"/>
    <w:rsid w:val="00F52757"/>
    <w:rsid w:val="00F52BBA"/>
    <w:rsid w:val="00F52D77"/>
    <w:rsid w:val="00F53ABD"/>
    <w:rsid w:val="00F53BD0"/>
    <w:rsid w:val="00F54631"/>
    <w:rsid w:val="00F5486A"/>
    <w:rsid w:val="00F54F4B"/>
    <w:rsid w:val="00F550EF"/>
    <w:rsid w:val="00F553DA"/>
    <w:rsid w:val="00F554CD"/>
    <w:rsid w:val="00F55B82"/>
    <w:rsid w:val="00F55FE9"/>
    <w:rsid w:val="00F56F30"/>
    <w:rsid w:val="00F57059"/>
    <w:rsid w:val="00F5709E"/>
    <w:rsid w:val="00F572A8"/>
    <w:rsid w:val="00F57487"/>
    <w:rsid w:val="00F57662"/>
    <w:rsid w:val="00F5798A"/>
    <w:rsid w:val="00F57CC5"/>
    <w:rsid w:val="00F6056E"/>
    <w:rsid w:val="00F60D36"/>
    <w:rsid w:val="00F60DF4"/>
    <w:rsid w:val="00F6111D"/>
    <w:rsid w:val="00F611D5"/>
    <w:rsid w:val="00F61494"/>
    <w:rsid w:val="00F61B24"/>
    <w:rsid w:val="00F61B7B"/>
    <w:rsid w:val="00F61D28"/>
    <w:rsid w:val="00F61DE1"/>
    <w:rsid w:val="00F622F5"/>
    <w:rsid w:val="00F625E2"/>
    <w:rsid w:val="00F631F2"/>
    <w:rsid w:val="00F6354F"/>
    <w:rsid w:val="00F6378B"/>
    <w:rsid w:val="00F63794"/>
    <w:rsid w:val="00F63AF4"/>
    <w:rsid w:val="00F63E84"/>
    <w:rsid w:val="00F63F5E"/>
    <w:rsid w:val="00F64415"/>
    <w:rsid w:val="00F64FE1"/>
    <w:rsid w:val="00F65E38"/>
    <w:rsid w:val="00F663F3"/>
    <w:rsid w:val="00F66439"/>
    <w:rsid w:val="00F66B22"/>
    <w:rsid w:val="00F66B90"/>
    <w:rsid w:val="00F66D73"/>
    <w:rsid w:val="00F66E9D"/>
    <w:rsid w:val="00F67B43"/>
    <w:rsid w:val="00F67B7F"/>
    <w:rsid w:val="00F67F82"/>
    <w:rsid w:val="00F700F5"/>
    <w:rsid w:val="00F701B3"/>
    <w:rsid w:val="00F70A45"/>
    <w:rsid w:val="00F70A60"/>
    <w:rsid w:val="00F70CE0"/>
    <w:rsid w:val="00F70DAB"/>
    <w:rsid w:val="00F7121D"/>
    <w:rsid w:val="00F715E3"/>
    <w:rsid w:val="00F716A2"/>
    <w:rsid w:val="00F71B36"/>
    <w:rsid w:val="00F71DD4"/>
    <w:rsid w:val="00F71EF9"/>
    <w:rsid w:val="00F728BC"/>
    <w:rsid w:val="00F72AEC"/>
    <w:rsid w:val="00F733F9"/>
    <w:rsid w:val="00F73594"/>
    <w:rsid w:val="00F73657"/>
    <w:rsid w:val="00F73786"/>
    <w:rsid w:val="00F73CCC"/>
    <w:rsid w:val="00F73DD9"/>
    <w:rsid w:val="00F744FA"/>
    <w:rsid w:val="00F74BFA"/>
    <w:rsid w:val="00F752C5"/>
    <w:rsid w:val="00F75379"/>
    <w:rsid w:val="00F75669"/>
    <w:rsid w:val="00F75A16"/>
    <w:rsid w:val="00F75B2A"/>
    <w:rsid w:val="00F76112"/>
    <w:rsid w:val="00F762E1"/>
    <w:rsid w:val="00F763CE"/>
    <w:rsid w:val="00F768AF"/>
    <w:rsid w:val="00F76BE7"/>
    <w:rsid w:val="00F76C48"/>
    <w:rsid w:val="00F76D01"/>
    <w:rsid w:val="00F76E05"/>
    <w:rsid w:val="00F76E1D"/>
    <w:rsid w:val="00F76E20"/>
    <w:rsid w:val="00F76F35"/>
    <w:rsid w:val="00F7764B"/>
    <w:rsid w:val="00F77B32"/>
    <w:rsid w:val="00F77F80"/>
    <w:rsid w:val="00F8068C"/>
    <w:rsid w:val="00F80882"/>
    <w:rsid w:val="00F80A62"/>
    <w:rsid w:val="00F80B50"/>
    <w:rsid w:val="00F80B5D"/>
    <w:rsid w:val="00F80D33"/>
    <w:rsid w:val="00F8131E"/>
    <w:rsid w:val="00F8145E"/>
    <w:rsid w:val="00F81669"/>
    <w:rsid w:val="00F8166E"/>
    <w:rsid w:val="00F81A69"/>
    <w:rsid w:val="00F81C87"/>
    <w:rsid w:val="00F81CAF"/>
    <w:rsid w:val="00F82212"/>
    <w:rsid w:val="00F82B99"/>
    <w:rsid w:val="00F82C6A"/>
    <w:rsid w:val="00F82DB1"/>
    <w:rsid w:val="00F83302"/>
    <w:rsid w:val="00F836B1"/>
    <w:rsid w:val="00F836E6"/>
    <w:rsid w:val="00F83C1A"/>
    <w:rsid w:val="00F83E13"/>
    <w:rsid w:val="00F84AC5"/>
    <w:rsid w:val="00F84C97"/>
    <w:rsid w:val="00F84DA3"/>
    <w:rsid w:val="00F852A7"/>
    <w:rsid w:val="00F858AE"/>
    <w:rsid w:val="00F860D0"/>
    <w:rsid w:val="00F865D4"/>
    <w:rsid w:val="00F8676D"/>
    <w:rsid w:val="00F86948"/>
    <w:rsid w:val="00F86F24"/>
    <w:rsid w:val="00F87163"/>
    <w:rsid w:val="00F8762F"/>
    <w:rsid w:val="00F87B66"/>
    <w:rsid w:val="00F87FB6"/>
    <w:rsid w:val="00F90759"/>
    <w:rsid w:val="00F9087A"/>
    <w:rsid w:val="00F91378"/>
    <w:rsid w:val="00F91665"/>
    <w:rsid w:val="00F917C8"/>
    <w:rsid w:val="00F91DA7"/>
    <w:rsid w:val="00F91FC8"/>
    <w:rsid w:val="00F925E7"/>
    <w:rsid w:val="00F9277C"/>
    <w:rsid w:val="00F93A89"/>
    <w:rsid w:val="00F9535C"/>
    <w:rsid w:val="00F9537A"/>
    <w:rsid w:val="00F95D3C"/>
    <w:rsid w:val="00F960AB"/>
    <w:rsid w:val="00F96483"/>
    <w:rsid w:val="00F96904"/>
    <w:rsid w:val="00F97033"/>
    <w:rsid w:val="00F97135"/>
    <w:rsid w:val="00F97A60"/>
    <w:rsid w:val="00FA0538"/>
    <w:rsid w:val="00FA0913"/>
    <w:rsid w:val="00FA0C95"/>
    <w:rsid w:val="00FA105D"/>
    <w:rsid w:val="00FA1AB4"/>
    <w:rsid w:val="00FA24A6"/>
    <w:rsid w:val="00FA24B9"/>
    <w:rsid w:val="00FA26BF"/>
    <w:rsid w:val="00FA2E24"/>
    <w:rsid w:val="00FA381E"/>
    <w:rsid w:val="00FA40B2"/>
    <w:rsid w:val="00FA4312"/>
    <w:rsid w:val="00FA4333"/>
    <w:rsid w:val="00FA4C4D"/>
    <w:rsid w:val="00FA63D8"/>
    <w:rsid w:val="00FA700F"/>
    <w:rsid w:val="00FA728D"/>
    <w:rsid w:val="00FA73C1"/>
    <w:rsid w:val="00FA7BFC"/>
    <w:rsid w:val="00FB0143"/>
    <w:rsid w:val="00FB0C25"/>
    <w:rsid w:val="00FB0C61"/>
    <w:rsid w:val="00FB128E"/>
    <w:rsid w:val="00FB191A"/>
    <w:rsid w:val="00FB1E45"/>
    <w:rsid w:val="00FB1F1B"/>
    <w:rsid w:val="00FB2B4C"/>
    <w:rsid w:val="00FB2E29"/>
    <w:rsid w:val="00FB3354"/>
    <w:rsid w:val="00FB39B3"/>
    <w:rsid w:val="00FB3D62"/>
    <w:rsid w:val="00FB40F7"/>
    <w:rsid w:val="00FB66D9"/>
    <w:rsid w:val="00FB6793"/>
    <w:rsid w:val="00FB6CE1"/>
    <w:rsid w:val="00FB6D7D"/>
    <w:rsid w:val="00FB701A"/>
    <w:rsid w:val="00FB74D6"/>
    <w:rsid w:val="00FC0029"/>
    <w:rsid w:val="00FC08E3"/>
    <w:rsid w:val="00FC0D0D"/>
    <w:rsid w:val="00FC0ED4"/>
    <w:rsid w:val="00FC125A"/>
    <w:rsid w:val="00FC1D02"/>
    <w:rsid w:val="00FC1D6C"/>
    <w:rsid w:val="00FC22C9"/>
    <w:rsid w:val="00FC2526"/>
    <w:rsid w:val="00FC3946"/>
    <w:rsid w:val="00FC4085"/>
    <w:rsid w:val="00FC4BDF"/>
    <w:rsid w:val="00FC51AE"/>
    <w:rsid w:val="00FC57D8"/>
    <w:rsid w:val="00FC637B"/>
    <w:rsid w:val="00FC64B6"/>
    <w:rsid w:val="00FC65CB"/>
    <w:rsid w:val="00FC67A4"/>
    <w:rsid w:val="00FC6994"/>
    <w:rsid w:val="00FC6ACA"/>
    <w:rsid w:val="00FC75E4"/>
    <w:rsid w:val="00FC7F04"/>
    <w:rsid w:val="00FC7F0F"/>
    <w:rsid w:val="00FD007B"/>
    <w:rsid w:val="00FD0352"/>
    <w:rsid w:val="00FD0756"/>
    <w:rsid w:val="00FD0F52"/>
    <w:rsid w:val="00FD10A9"/>
    <w:rsid w:val="00FD1F90"/>
    <w:rsid w:val="00FD21C7"/>
    <w:rsid w:val="00FD23D1"/>
    <w:rsid w:val="00FD25BD"/>
    <w:rsid w:val="00FD25E2"/>
    <w:rsid w:val="00FD27AE"/>
    <w:rsid w:val="00FD3244"/>
    <w:rsid w:val="00FD324F"/>
    <w:rsid w:val="00FD36C8"/>
    <w:rsid w:val="00FD3B84"/>
    <w:rsid w:val="00FD41E8"/>
    <w:rsid w:val="00FD440A"/>
    <w:rsid w:val="00FD4547"/>
    <w:rsid w:val="00FD45E9"/>
    <w:rsid w:val="00FD4C3B"/>
    <w:rsid w:val="00FD62AC"/>
    <w:rsid w:val="00FD6663"/>
    <w:rsid w:val="00FD66E8"/>
    <w:rsid w:val="00FD68C7"/>
    <w:rsid w:val="00FD6BA1"/>
    <w:rsid w:val="00FD7A2F"/>
    <w:rsid w:val="00FD7A7A"/>
    <w:rsid w:val="00FD7EE2"/>
    <w:rsid w:val="00FE014B"/>
    <w:rsid w:val="00FE097D"/>
    <w:rsid w:val="00FE0CFF"/>
    <w:rsid w:val="00FE1504"/>
    <w:rsid w:val="00FE1DDB"/>
    <w:rsid w:val="00FE2436"/>
    <w:rsid w:val="00FE2D6D"/>
    <w:rsid w:val="00FE3040"/>
    <w:rsid w:val="00FE3A7A"/>
    <w:rsid w:val="00FE3D8C"/>
    <w:rsid w:val="00FE502E"/>
    <w:rsid w:val="00FE5394"/>
    <w:rsid w:val="00FE62AB"/>
    <w:rsid w:val="00FE6D64"/>
    <w:rsid w:val="00FE6EC2"/>
    <w:rsid w:val="00FE73EF"/>
    <w:rsid w:val="00FE7445"/>
    <w:rsid w:val="00FE74F8"/>
    <w:rsid w:val="00FE769A"/>
    <w:rsid w:val="00FE7790"/>
    <w:rsid w:val="00FE7965"/>
    <w:rsid w:val="00FF038B"/>
    <w:rsid w:val="00FF03B3"/>
    <w:rsid w:val="00FF07CD"/>
    <w:rsid w:val="00FF09E8"/>
    <w:rsid w:val="00FF0B7D"/>
    <w:rsid w:val="00FF0EB7"/>
    <w:rsid w:val="00FF0F3E"/>
    <w:rsid w:val="00FF1306"/>
    <w:rsid w:val="00FF158D"/>
    <w:rsid w:val="00FF1AB8"/>
    <w:rsid w:val="00FF2093"/>
    <w:rsid w:val="00FF218D"/>
    <w:rsid w:val="00FF243F"/>
    <w:rsid w:val="00FF2964"/>
    <w:rsid w:val="00FF2AAE"/>
    <w:rsid w:val="00FF38AE"/>
    <w:rsid w:val="00FF39A9"/>
    <w:rsid w:val="00FF3B69"/>
    <w:rsid w:val="00FF44A9"/>
    <w:rsid w:val="00FF4690"/>
    <w:rsid w:val="00FF4B9D"/>
    <w:rsid w:val="00FF4D1B"/>
    <w:rsid w:val="00FF4E76"/>
    <w:rsid w:val="00FF4F31"/>
    <w:rsid w:val="00FF522B"/>
    <w:rsid w:val="00FF579C"/>
    <w:rsid w:val="00FF58B7"/>
    <w:rsid w:val="00FF5944"/>
    <w:rsid w:val="00FF598B"/>
    <w:rsid w:val="00FF59B3"/>
    <w:rsid w:val="00FF5A26"/>
    <w:rsid w:val="00FF5A73"/>
    <w:rsid w:val="00FF6160"/>
    <w:rsid w:val="00FF67A7"/>
    <w:rsid w:val="00FF6DA6"/>
    <w:rsid w:val="00FF7283"/>
    <w:rsid w:val="00FF7444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9761F"/>
  <w15:chartTrackingRefBased/>
  <w15:docId w15:val="{ED453FC2-A1C3-48DE-870A-700CDBA5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6CC"/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Heading1Char"/>
    <w:qFormat/>
    <w:rsid w:val="00D4595C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717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717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4595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Catch2">
    <w:name w:val="Catch2"/>
    <w:uiPriority w:val="99"/>
    <w:rsid w:val="008D0596"/>
    <w:rPr>
      <w:color w:val="auto"/>
    </w:rPr>
  </w:style>
  <w:style w:type="paragraph" w:styleId="ListParagraph">
    <w:name w:val="List Paragraph"/>
    <w:basedOn w:val="Normal"/>
    <w:uiPriority w:val="34"/>
    <w:qFormat/>
    <w:rsid w:val="001A54F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30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C302A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299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22996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52299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22996"/>
    <w:rPr>
      <w:rFonts w:ascii="Times New Roman" w:eastAsia="Times New Roman" w:hAnsi="Times New Roman"/>
    </w:rPr>
  </w:style>
  <w:style w:type="character" w:styleId="HTMLCite">
    <w:name w:val="HTML Cite"/>
    <w:uiPriority w:val="99"/>
    <w:semiHidden/>
    <w:unhideWhenUsed/>
    <w:rsid w:val="006076E9"/>
    <w:rPr>
      <w:i/>
      <w:iCs/>
    </w:rPr>
  </w:style>
  <w:style w:type="paragraph" w:customStyle="1" w:styleId="CodeSection">
    <w:name w:val="Code Section #"/>
    <w:basedOn w:val="Normal"/>
    <w:link w:val="CodeSectionChar"/>
    <w:uiPriority w:val="99"/>
    <w:rsid w:val="00FF39A9"/>
    <w:pPr>
      <w:widowControl w:val="0"/>
      <w:tabs>
        <w:tab w:val="left" w:pos="1260"/>
      </w:tabs>
      <w:autoSpaceDE w:val="0"/>
      <w:autoSpaceDN w:val="0"/>
      <w:spacing w:after="60"/>
    </w:pPr>
    <w:rPr>
      <w:b/>
      <w:bCs/>
      <w:sz w:val="24"/>
      <w:szCs w:val="24"/>
    </w:rPr>
  </w:style>
  <w:style w:type="character" w:customStyle="1" w:styleId="CodeSectionChar">
    <w:name w:val="Code Section # Char"/>
    <w:link w:val="CodeSection"/>
    <w:uiPriority w:val="99"/>
    <w:rsid w:val="00FF39A9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LtrCaps">
    <w:name w:val="Ltr Caps"/>
    <w:basedOn w:val="Normal"/>
    <w:link w:val="LtrCapsChar"/>
    <w:uiPriority w:val="99"/>
    <w:rsid w:val="002142AF"/>
    <w:pPr>
      <w:tabs>
        <w:tab w:val="left" w:pos="360"/>
      </w:tabs>
      <w:autoSpaceDE w:val="0"/>
      <w:autoSpaceDN w:val="0"/>
      <w:spacing w:after="60"/>
      <w:ind w:left="360" w:hanging="360"/>
    </w:pPr>
    <w:rPr>
      <w:sz w:val="24"/>
      <w:szCs w:val="24"/>
    </w:rPr>
  </w:style>
  <w:style w:type="character" w:customStyle="1" w:styleId="LtrCapsChar">
    <w:name w:val="Ltr Caps Char"/>
    <w:link w:val="LtrCaps"/>
    <w:uiPriority w:val="99"/>
    <w:locked/>
    <w:rsid w:val="002142AF"/>
    <w:rPr>
      <w:rFonts w:ascii="Times New Roman" w:eastAsia="Times New Roman" w:hAnsi="Times New Roman"/>
      <w:sz w:val="24"/>
      <w:szCs w:val="24"/>
    </w:rPr>
  </w:style>
  <w:style w:type="paragraph" w:customStyle="1" w:styleId="Catchline">
    <w:name w:val="Catchline"/>
    <w:link w:val="CatchlineChar"/>
    <w:rsid w:val="00FA24A6"/>
    <w:pPr>
      <w:widowControl w:val="0"/>
      <w:autoSpaceDE w:val="0"/>
      <w:autoSpaceDN w:val="0"/>
      <w:spacing w:before="40" w:after="40"/>
    </w:pPr>
    <w:rPr>
      <w:rFonts w:ascii="Times New Roman" w:eastAsia="Times New Roman" w:hAnsi="Times New Roman"/>
      <w:b/>
      <w:bCs/>
      <w:spacing w:val="-1"/>
      <w:kern w:val="65535"/>
      <w:position w:val="-1"/>
      <w:sz w:val="22"/>
      <w:szCs w:val="22"/>
    </w:rPr>
  </w:style>
  <w:style w:type="character" w:customStyle="1" w:styleId="CatchlineChar">
    <w:name w:val="Catchline Char"/>
    <w:link w:val="Catchline"/>
    <w:rsid w:val="00FA24A6"/>
    <w:rPr>
      <w:rFonts w:ascii="Times New Roman" w:eastAsia="Times New Roman" w:hAnsi="Times New Roman"/>
      <w:b/>
      <w:bCs/>
      <w:spacing w:val="-1"/>
      <w:kern w:val="65535"/>
      <w:position w:val="-1"/>
      <w:sz w:val="22"/>
      <w:szCs w:val="22"/>
      <w:effect w:val="none"/>
    </w:rPr>
  </w:style>
  <w:style w:type="paragraph" w:styleId="BodyText">
    <w:name w:val="Body Text"/>
    <w:basedOn w:val="Normal"/>
    <w:link w:val="BodyTextChar"/>
    <w:rsid w:val="004F1525"/>
    <w:pPr>
      <w:jc w:val="center"/>
    </w:pPr>
    <w:rPr>
      <w:b/>
      <w:sz w:val="32"/>
    </w:rPr>
  </w:style>
  <w:style w:type="character" w:customStyle="1" w:styleId="BodyTextChar">
    <w:name w:val="Body Text Char"/>
    <w:link w:val="BodyText"/>
    <w:rsid w:val="004F1525"/>
    <w:rPr>
      <w:rFonts w:ascii="Times New Roman" w:eastAsia="Times New Roman" w:hAnsi="Times New Roman"/>
      <w:b/>
      <w:sz w:val="32"/>
    </w:rPr>
  </w:style>
  <w:style w:type="character" w:styleId="CommentReference">
    <w:name w:val="annotation reference"/>
    <w:uiPriority w:val="99"/>
    <w:semiHidden/>
    <w:unhideWhenUsed/>
    <w:rsid w:val="00705B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5BD6"/>
  </w:style>
  <w:style w:type="character" w:customStyle="1" w:styleId="CommentTextChar">
    <w:name w:val="Comment Text Char"/>
    <w:link w:val="CommentText"/>
    <w:uiPriority w:val="99"/>
    <w:semiHidden/>
    <w:rsid w:val="00705BD6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5B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05BD6"/>
    <w:rPr>
      <w:rFonts w:ascii="Times New Roman" w:eastAsia="Times New Roman" w:hAnsi="Times New Roman"/>
      <w:b/>
      <w:bCs/>
    </w:rPr>
  </w:style>
  <w:style w:type="character" w:styleId="Hyperlink">
    <w:name w:val="Hyperlink"/>
    <w:uiPriority w:val="99"/>
    <w:unhideWhenUsed/>
    <w:rsid w:val="008867A8"/>
    <w:rPr>
      <w:color w:val="0000FF"/>
      <w:u w:val="single"/>
    </w:rPr>
  </w:style>
  <w:style w:type="paragraph" w:customStyle="1" w:styleId="TOCTitle">
    <w:name w:val="TOCTitle"/>
    <w:rsid w:val="006106AB"/>
    <w:pPr>
      <w:widowControl w:val="0"/>
      <w:autoSpaceDE w:val="0"/>
      <w:autoSpaceDN w:val="0"/>
      <w:spacing w:before="180" w:after="180" w:line="180" w:lineRule="atLeast"/>
      <w:jc w:val="center"/>
    </w:pPr>
    <w:rPr>
      <w:rFonts w:ascii="Times New Roman" w:eastAsia="Times New Roman" w:hAnsi="Times New Roman"/>
      <w:b/>
      <w:bCs/>
      <w:spacing w:val="-1"/>
      <w:kern w:val="65535"/>
      <w:position w:val="-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03FB1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403FB1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A77174"/>
    <w:rPr>
      <w:rFonts w:ascii="Times New Roman" w:eastAsia="Times New Roman" w:hAnsi="Times New Roman"/>
    </w:rPr>
  </w:style>
  <w:style w:type="character" w:customStyle="1" w:styleId="Heading2Char">
    <w:name w:val="Heading 2 Char"/>
    <w:link w:val="Heading2"/>
    <w:uiPriority w:val="9"/>
    <w:rsid w:val="00A7717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rsid w:val="00A77174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0AD74-4014-46AE-A106-1CBA0FC47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Clerk1</dc:creator>
  <cp:keywords/>
  <dc:description/>
  <cp:lastModifiedBy>Ann Schmidt</cp:lastModifiedBy>
  <cp:revision>7</cp:revision>
  <cp:lastPrinted>2025-11-05T13:21:00Z</cp:lastPrinted>
  <dcterms:created xsi:type="dcterms:W3CDTF">2025-11-21T13:34:00Z</dcterms:created>
  <dcterms:modified xsi:type="dcterms:W3CDTF">2025-11-21T20:39:00Z</dcterms:modified>
</cp:coreProperties>
</file>